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5C52" w14:textId="0073AFA8" w:rsidR="00BC7D6F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Результаты работы комиссии Вологодского муниципального </w:t>
      </w:r>
      <w:r w:rsidR="000101A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округа</w:t>
      </w: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219E8D75" w14:textId="77777777" w:rsidR="00BC7D6F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 соблюдению требований к служебному поведению муниципальных служащих и лиц, замещающих муниципальные должности,</w:t>
      </w:r>
      <w:r w:rsidR="00BC7D6F"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AA588E9" w14:textId="77777777" w:rsidR="00582D61" w:rsidRPr="00B10023" w:rsidRDefault="00582D61" w:rsidP="00BC7D6F">
      <w:pPr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B1002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урегулированию конфликта интересов</w:t>
      </w:r>
    </w:p>
    <w:p w14:paraId="1B823075" w14:textId="77777777" w:rsidR="00DC6A14" w:rsidRDefault="00DC6A14" w:rsidP="00DC6A14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89BBDD" w14:textId="3256E6A5" w:rsidR="001901A5" w:rsidRPr="00ED0BAA" w:rsidRDefault="00B10B75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="007719AF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901A5" w:rsidRPr="00ED0BAA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B3328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14:paraId="7AF8F26F" w14:textId="77777777" w:rsidR="001901A5" w:rsidRPr="00ED0BAA" w:rsidRDefault="001901A5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7994EB" w14:textId="37E7BE89" w:rsidR="004A7612" w:rsidRDefault="00B10B75" w:rsidP="00ED0B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719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r w:rsidR="001901A5" w:rsidRPr="00ED0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73" w:rsidRPr="00ED0BA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332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D61" w:rsidRPr="00ED0BAA">
        <w:rPr>
          <w:rFonts w:ascii="Times New Roman" w:eastAsia="Times New Roman" w:hAnsi="Times New Roman" w:cs="Times New Roman"/>
          <w:sz w:val="24"/>
          <w:szCs w:val="24"/>
        </w:rPr>
        <w:t xml:space="preserve"> года состоялось заседание Комиссии.</w:t>
      </w:r>
    </w:p>
    <w:p w14:paraId="4252DA4E" w14:textId="77777777" w:rsidR="00ED0BAA" w:rsidRPr="00ED0BAA" w:rsidRDefault="00ED0BAA" w:rsidP="00ED0B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9D5113" w14:textId="77777777" w:rsidR="007719AF" w:rsidRPr="00A21F51" w:rsidRDefault="007719AF" w:rsidP="007719AF">
      <w:pPr>
        <w:widowControl w:val="0"/>
        <w:tabs>
          <w:tab w:val="left" w:pos="1226"/>
        </w:tabs>
        <w:spacing w:after="0" w:line="360" w:lineRule="auto"/>
        <w:ind w:right="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>Основаниями для проведения заседания Комиссии явились:</w:t>
      </w:r>
    </w:p>
    <w:p w14:paraId="606BE90F" w14:textId="2B2C7E97" w:rsidR="007719AF" w:rsidRPr="00A21F51" w:rsidRDefault="007719AF" w:rsidP="00A21F51">
      <w:pPr>
        <w:pStyle w:val="a4"/>
        <w:widowControl w:val="0"/>
        <w:numPr>
          <w:ilvl w:val="0"/>
          <w:numId w:val="14"/>
        </w:numPr>
        <w:tabs>
          <w:tab w:val="left" w:pos="1226"/>
        </w:tabs>
        <w:suppressAutoHyphens/>
        <w:ind w:left="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поступившее </w:t>
      </w:r>
      <w:r w:rsidR="00EA28E3" w:rsidRPr="00A21F5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="00EA28E3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052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8E3">
        <w:rPr>
          <w:rFonts w:ascii="Times New Roman" w:eastAsia="Times New Roman" w:hAnsi="Times New Roman" w:cs="Times New Roman"/>
          <w:sz w:val="24"/>
          <w:szCs w:val="24"/>
        </w:rPr>
        <w:t>замещающего должность</w:t>
      </w:r>
      <w:r w:rsidR="00B10B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</w:t>
      </w:r>
      <w:r w:rsidRPr="00A21F51">
        <w:rPr>
          <w:rFonts w:ascii="Times New Roman" w:eastAsia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0084511" w14:textId="77777777" w:rsidR="007719AF" w:rsidRPr="00A21F51" w:rsidRDefault="007719AF" w:rsidP="007719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51">
        <w:rPr>
          <w:rFonts w:ascii="Times New Roman" w:eastAsia="Times New Roman" w:hAnsi="Times New Roman" w:cs="Times New Roman"/>
          <w:sz w:val="24"/>
          <w:szCs w:val="24"/>
        </w:rPr>
        <w:t>По итогам рассмотрения вопроса Комиссия приняла следующее решение:</w:t>
      </w:r>
    </w:p>
    <w:p w14:paraId="47B03BD1" w14:textId="3F8F4C75" w:rsidR="00B10B75" w:rsidRPr="00B10B75" w:rsidRDefault="00B10B75" w:rsidP="00B10B7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0B7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еренести заседание комиссии на другой срок, в соответствии с положением о комиссии Вологодского муниципального округа по соблюдению требований к служебному поведению и 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</w:t>
      </w:r>
      <w:r w:rsidR="0048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ированию конфликта интересов, в связи с запросом необходимых для рассмотрения </w:t>
      </w:r>
      <w:bookmarkStart w:id="0" w:name="_GoBack"/>
      <w:bookmarkEnd w:id="0"/>
      <w:r w:rsidR="00482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14:paraId="316D863C" w14:textId="77777777" w:rsidR="007719AF" w:rsidRPr="00A21F51" w:rsidRDefault="007719AF" w:rsidP="007719AF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C21D0" w14:textId="77777777" w:rsidR="00494D3F" w:rsidRPr="00A21F51" w:rsidRDefault="00494D3F" w:rsidP="007719AF">
      <w:pPr>
        <w:widowControl w:val="0"/>
        <w:tabs>
          <w:tab w:val="left" w:pos="0"/>
          <w:tab w:val="left" w:pos="10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94D3F" w:rsidRPr="00A21F51" w:rsidSect="00ED0BAA">
      <w:pgSz w:w="12242" w:h="15842"/>
      <w:pgMar w:top="284" w:right="68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6FA"/>
    <w:multiLevelType w:val="hybridMultilevel"/>
    <w:tmpl w:val="1818D058"/>
    <w:lvl w:ilvl="0" w:tplc="7E18C690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74755"/>
    <w:multiLevelType w:val="hybridMultilevel"/>
    <w:tmpl w:val="10944626"/>
    <w:lvl w:ilvl="0" w:tplc="08701A0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C3D96"/>
    <w:multiLevelType w:val="multilevel"/>
    <w:tmpl w:val="859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83075"/>
    <w:multiLevelType w:val="multilevel"/>
    <w:tmpl w:val="354AA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C21632"/>
    <w:multiLevelType w:val="hybridMultilevel"/>
    <w:tmpl w:val="D3F4CB26"/>
    <w:lvl w:ilvl="0" w:tplc="72B87070">
      <w:start w:val="23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26C6C"/>
    <w:multiLevelType w:val="hybridMultilevel"/>
    <w:tmpl w:val="173838F0"/>
    <w:lvl w:ilvl="0" w:tplc="6F16F6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457257"/>
    <w:multiLevelType w:val="hybridMultilevel"/>
    <w:tmpl w:val="80907322"/>
    <w:lvl w:ilvl="0" w:tplc="42B6BC1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100F64"/>
    <w:multiLevelType w:val="hybridMultilevel"/>
    <w:tmpl w:val="A06E2702"/>
    <w:lvl w:ilvl="0" w:tplc="6896A0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62001"/>
    <w:multiLevelType w:val="multilevel"/>
    <w:tmpl w:val="21BA4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374248"/>
    <w:multiLevelType w:val="hybridMultilevel"/>
    <w:tmpl w:val="076E69D4"/>
    <w:lvl w:ilvl="0" w:tplc="45C4E12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2040D"/>
    <w:multiLevelType w:val="hybridMultilevel"/>
    <w:tmpl w:val="FC2810F0"/>
    <w:lvl w:ilvl="0" w:tplc="B26AF9B4">
      <w:start w:val="1"/>
      <w:numFmt w:val="decimal"/>
      <w:lvlText w:val="%1)"/>
      <w:lvlJc w:val="left"/>
      <w:pPr>
        <w:ind w:left="1014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11" w15:restartNumberingAfterBreak="0">
    <w:nsid w:val="6B15428E"/>
    <w:multiLevelType w:val="multilevel"/>
    <w:tmpl w:val="91C0D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7AFC747E"/>
    <w:multiLevelType w:val="hybridMultilevel"/>
    <w:tmpl w:val="7714DEF8"/>
    <w:lvl w:ilvl="0" w:tplc="6896A006">
      <w:start w:val="9"/>
      <w:numFmt w:val="decimal"/>
      <w:lvlText w:val="%1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61"/>
    <w:rsid w:val="000101A1"/>
    <w:rsid w:val="0005299C"/>
    <w:rsid w:val="00081185"/>
    <w:rsid w:val="00114AE4"/>
    <w:rsid w:val="001901A5"/>
    <w:rsid w:val="001A00C7"/>
    <w:rsid w:val="00482616"/>
    <w:rsid w:val="00494D3F"/>
    <w:rsid w:val="004A7612"/>
    <w:rsid w:val="004C6CDD"/>
    <w:rsid w:val="00552E0D"/>
    <w:rsid w:val="0057250F"/>
    <w:rsid w:val="00582556"/>
    <w:rsid w:val="00582D61"/>
    <w:rsid w:val="006E6CB2"/>
    <w:rsid w:val="007719AF"/>
    <w:rsid w:val="00780495"/>
    <w:rsid w:val="00837092"/>
    <w:rsid w:val="009533DF"/>
    <w:rsid w:val="0099105E"/>
    <w:rsid w:val="00A21F51"/>
    <w:rsid w:val="00A62DB8"/>
    <w:rsid w:val="00B10023"/>
    <w:rsid w:val="00B10B75"/>
    <w:rsid w:val="00B3328A"/>
    <w:rsid w:val="00B81FF3"/>
    <w:rsid w:val="00BC7D6F"/>
    <w:rsid w:val="00BF4493"/>
    <w:rsid w:val="00C01E08"/>
    <w:rsid w:val="00C9085C"/>
    <w:rsid w:val="00D64225"/>
    <w:rsid w:val="00DA08B2"/>
    <w:rsid w:val="00DB4073"/>
    <w:rsid w:val="00DC6A14"/>
    <w:rsid w:val="00DD2C66"/>
    <w:rsid w:val="00E66792"/>
    <w:rsid w:val="00EA28E3"/>
    <w:rsid w:val="00ED0BAA"/>
    <w:rsid w:val="00EE036E"/>
    <w:rsid w:val="00EF0B45"/>
    <w:rsid w:val="00F22BDD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86F"/>
  <w15:docId w15:val="{FFE24643-5649-44C9-8C06-47571EA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4073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6C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085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07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DB40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036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0"/>
    <w:rsid w:val="00EF0B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EF0B45"/>
    <w:pPr>
      <w:widowControl w:val="0"/>
      <w:shd w:val="clear" w:color="auto" w:fill="FFFFFF"/>
      <w:spacing w:before="600" w:after="120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582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Ламова Екатерина Юрьевна</dc:creator>
  <cp:lastModifiedBy>Максименкова Виктория Олеговна</cp:lastModifiedBy>
  <cp:revision>2</cp:revision>
  <cp:lastPrinted>2022-09-27T06:43:00Z</cp:lastPrinted>
  <dcterms:created xsi:type="dcterms:W3CDTF">2023-09-29T12:23:00Z</dcterms:created>
  <dcterms:modified xsi:type="dcterms:W3CDTF">2023-09-29T12:23:00Z</dcterms:modified>
</cp:coreProperties>
</file>