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39" w:rsidRPr="00CC1A6A" w:rsidRDefault="00BB3D3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 w:rsidRPr="00CC1A6A">
        <w:rPr>
          <w:b/>
          <w:szCs w:val="28"/>
        </w:rPr>
        <w:t>Пояснительная записка</w:t>
      </w:r>
    </w:p>
    <w:p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843853">
        <w:rPr>
          <w:szCs w:val="28"/>
        </w:rPr>
        <w:t>19</w:t>
      </w:r>
      <w:r w:rsidR="004E7ACD" w:rsidRPr="00CC1A6A">
        <w:rPr>
          <w:szCs w:val="28"/>
        </w:rPr>
        <w:t>.12.202</w:t>
      </w:r>
      <w:r w:rsidR="00843853">
        <w:rPr>
          <w:szCs w:val="28"/>
        </w:rPr>
        <w:t>3</w:t>
      </w:r>
      <w:r w:rsidR="004E7ACD" w:rsidRPr="00CC1A6A">
        <w:rPr>
          <w:szCs w:val="28"/>
        </w:rPr>
        <w:t xml:space="preserve"> № </w:t>
      </w:r>
      <w:r w:rsidR="00843853">
        <w:rPr>
          <w:szCs w:val="28"/>
        </w:rPr>
        <w:t xml:space="preserve">369 </w:t>
      </w:r>
      <w:r w:rsidR="004E7ACD" w:rsidRPr="00CC1A6A">
        <w:rPr>
          <w:szCs w:val="28"/>
        </w:rPr>
        <w:t>«О бюджете округа на 202</w:t>
      </w:r>
      <w:r w:rsidR="00843853">
        <w:rPr>
          <w:szCs w:val="28"/>
        </w:rPr>
        <w:t>4</w:t>
      </w:r>
      <w:r w:rsidR="004E7ACD" w:rsidRPr="00CC1A6A">
        <w:rPr>
          <w:szCs w:val="28"/>
        </w:rPr>
        <w:t xml:space="preserve"> год и плановый период 202</w:t>
      </w:r>
      <w:r w:rsidR="00843853">
        <w:rPr>
          <w:szCs w:val="28"/>
        </w:rPr>
        <w:t>5</w:t>
      </w:r>
      <w:r w:rsidR="004E7ACD" w:rsidRPr="00CC1A6A">
        <w:rPr>
          <w:szCs w:val="28"/>
        </w:rPr>
        <w:t xml:space="preserve"> и 202</w:t>
      </w:r>
      <w:r w:rsidR="00843853">
        <w:rPr>
          <w:szCs w:val="28"/>
        </w:rPr>
        <w:t>6</w:t>
      </w:r>
      <w:r w:rsidR="004E7ACD" w:rsidRPr="00CC1A6A">
        <w:rPr>
          <w:szCs w:val="28"/>
        </w:rPr>
        <w:t xml:space="preserve"> годов</w:t>
      </w:r>
      <w:proofErr w:type="gramStart"/>
      <w:r w:rsidR="004E7ACD" w:rsidRPr="00CC1A6A">
        <w:rPr>
          <w:szCs w:val="28"/>
        </w:rPr>
        <w:t>»</w:t>
      </w:r>
      <w:r w:rsidR="0058084C" w:rsidRPr="00CC1A6A">
        <w:rPr>
          <w:szCs w:val="28"/>
        </w:rPr>
        <w:t>»</w:t>
      </w:r>
      <w:proofErr w:type="gramEnd"/>
      <w:r w:rsidR="002837B0" w:rsidRPr="002837B0">
        <w:rPr>
          <w:szCs w:val="28"/>
        </w:rPr>
        <w:t>(</w:t>
      </w:r>
      <w:r w:rsidR="005177B0" w:rsidRPr="005177B0">
        <w:rPr>
          <w:szCs w:val="28"/>
        </w:rPr>
        <w:t>(в редакции решений Представительного Собрания Вологодского муниципального округа Вологодской области от 30.01.2024 № 396, от 27.02.2024 № 404</w:t>
      </w:r>
      <w:r w:rsidR="004F53A5">
        <w:rPr>
          <w:szCs w:val="28"/>
        </w:rPr>
        <w:t>, от 26.03.2024 №418</w:t>
      </w:r>
      <w:r w:rsidR="009C2CF0">
        <w:rPr>
          <w:szCs w:val="28"/>
        </w:rPr>
        <w:t xml:space="preserve">, </w:t>
      </w:r>
      <w:r w:rsidR="003F386A">
        <w:rPr>
          <w:szCs w:val="28"/>
        </w:rPr>
        <w:t xml:space="preserve">от </w:t>
      </w:r>
      <w:r w:rsidR="009C2CF0">
        <w:rPr>
          <w:szCs w:val="28"/>
        </w:rPr>
        <w:t>23.04.2024 №437</w:t>
      </w:r>
      <w:r w:rsidR="003F386A">
        <w:rPr>
          <w:szCs w:val="28"/>
        </w:rPr>
        <w:t>, от 31.05.2024 №</w:t>
      </w:r>
      <w:proofErr w:type="gramStart"/>
      <w:r w:rsidR="003F386A">
        <w:rPr>
          <w:szCs w:val="28"/>
        </w:rPr>
        <w:t>451</w:t>
      </w:r>
      <w:r w:rsidR="00E750C4">
        <w:rPr>
          <w:szCs w:val="28"/>
        </w:rPr>
        <w:t>, от 27.06.2024 №453</w:t>
      </w:r>
      <w:r w:rsidR="00924527">
        <w:rPr>
          <w:szCs w:val="28"/>
        </w:rPr>
        <w:t>, от 30.07.2024 №467</w:t>
      </w:r>
      <w:r w:rsidR="009A45C1">
        <w:rPr>
          <w:szCs w:val="28"/>
        </w:rPr>
        <w:t>, от 27.08.2024 № 475</w:t>
      </w:r>
      <w:r w:rsidR="005177B0" w:rsidRPr="005177B0">
        <w:rPr>
          <w:szCs w:val="28"/>
        </w:rPr>
        <w:t>)</w:t>
      </w:r>
      <w:proofErr w:type="gramEnd"/>
    </w:p>
    <w:p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</w:t>
      </w:r>
      <w:r w:rsidR="009A45C1">
        <w:rPr>
          <w:szCs w:val="28"/>
        </w:rPr>
        <w:t>29октября</w:t>
      </w:r>
      <w:r w:rsidR="002C6F6E"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>
        <w:rPr>
          <w:szCs w:val="28"/>
        </w:rPr>
        <w:t>4</w:t>
      </w:r>
      <w:r w:rsidR="008F196E" w:rsidRPr="008A0EEC">
        <w:rPr>
          <w:szCs w:val="28"/>
        </w:rPr>
        <w:t xml:space="preserve"> года</w:t>
      </w:r>
    </w:p>
    <w:p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:rsidR="00E750C4" w:rsidRPr="00285073" w:rsidRDefault="009A45C1" w:rsidP="00681DD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25DA1">
        <w:rPr>
          <w:sz w:val="28"/>
          <w:szCs w:val="28"/>
        </w:rPr>
        <w:t>При подготовке проекта внесены изменения в</w:t>
      </w:r>
      <w:r>
        <w:rPr>
          <w:sz w:val="28"/>
          <w:szCs w:val="28"/>
        </w:rPr>
        <w:t xml:space="preserve"> основные характеристики бюджета на </w:t>
      </w:r>
      <w:r w:rsidRPr="00525DA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525DA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2025 год</w:t>
      </w:r>
      <w:r w:rsidR="00E750C4" w:rsidRPr="00285073">
        <w:rPr>
          <w:b/>
          <w:sz w:val="28"/>
          <w:szCs w:val="28"/>
        </w:rPr>
        <w:t>:</w:t>
      </w:r>
    </w:p>
    <w:tbl>
      <w:tblPr>
        <w:tblStyle w:val="a9"/>
        <w:tblW w:w="0" w:type="auto"/>
        <w:tblInd w:w="959" w:type="dxa"/>
        <w:tblLook w:val="04A0" w:firstRow="1" w:lastRow="0" w:firstColumn="1" w:lastColumn="0" w:noHBand="0" w:noVBand="1"/>
      </w:tblPr>
      <w:tblGrid>
        <w:gridCol w:w="5245"/>
        <w:gridCol w:w="1701"/>
        <w:gridCol w:w="1701"/>
      </w:tblGrid>
      <w:tr w:rsidR="009A45C1" w:rsidRPr="006168C9" w:rsidTr="005C618B">
        <w:trPr>
          <w:trHeight w:val="366"/>
        </w:trPr>
        <w:tc>
          <w:tcPr>
            <w:tcW w:w="5245" w:type="dxa"/>
            <w:noWrap/>
            <w:hideMark/>
          </w:tcPr>
          <w:p w:rsidR="009A45C1" w:rsidRPr="006168C9" w:rsidRDefault="009A45C1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Изменение основных характеристик бюджета округа</w:t>
            </w:r>
          </w:p>
        </w:tc>
        <w:tc>
          <w:tcPr>
            <w:tcW w:w="1701" w:type="dxa"/>
            <w:noWrap/>
            <w:hideMark/>
          </w:tcPr>
          <w:p w:rsidR="009A45C1" w:rsidRPr="006168C9" w:rsidRDefault="009A45C1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:rsidR="009A45C1" w:rsidRPr="006168C9" w:rsidRDefault="009A45C1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>2025 год</w:t>
            </w:r>
          </w:p>
        </w:tc>
      </w:tr>
      <w:tr w:rsidR="009A45C1" w:rsidRPr="006168C9" w:rsidTr="005C618B">
        <w:trPr>
          <w:trHeight w:val="366"/>
        </w:trPr>
        <w:tc>
          <w:tcPr>
            <w:tcW w:w="5245" w:type="dxa"/>
            <w:noWrap/>
            <w:hideMark/>
          </w:tcPr>
          <w:p w:rsidR="009A45C1" w:rsidRPr="006168C9" w:rsidRDefault="009A45C1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 xml:space="preserve">ДОХОДЫ уточняются </w:t>
            </w:r>
            <w:proofErr w:type="gramStart"/>
            <w:r w:rsidRPr="006168C9">
              <w:rPr>
                <w:sz w:val="28"/>
                <w:szCs w:val="28"/>
              </w:rPr>
              <w:t>на</w:t>
            </w:r>
            <w:proofErr w:type="gramEnd"/>
            <w:r w:rsidRPr="006168C9">
              <w:rPr>
                <w:sz w:val="28"/>
                <w:szCs w:val="28"/>
              </w:rPr>
              <w:t>:</w:t>
            </w:r>
          </w:p>
        </w:tc>
        <w:tc>
          <w:tcPr>
            <w:tcW w:w="1701" w:type="dxa"/>
            <w:noWrap/>
            <w:hideMark/>
          </w:tcPr>
          <w:p w:rsidR="009A45C1" w:rsidRPr="006168C9" w:rsidRDefault="00EC4B5B" w:rsidP="00974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139 615,1</w:t>
            </w:r>
          </w:p>
        </w:tc>
        <w:tc>
          <w:tcPr>
            <w:tcW w:w="1701" w:type="dxa"/>
            <w:noWrap/>
            <w:hideMark/>
          </w:tcPr>
          <w:p w:rsidR="009A45C1" w:rsidRPr="006168C9" w:rsidRDefault="002C75D0" w:rsidP="005010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10A5">
              <w:rPr>
                <w:sz w:val="28"/>
                <w:szCs w:val="28"/>
              </w:rPr>
              <w:t>16 280,0</w:t>
            </w:r>
          </w:p>
        </w:tc>
      </w:tr>
      <w:tr w:rsidR="009A45C1" w:rsidRPr="006168C9" w:rsidTr="005C618B">
        <w:trPr>
          <w:trHeight w:val="366"/>
        </w:trPr>
        <w:tc>
          <w:tcPr>
            <w:tcW w:w="5245" w:type="dxa"/>
            <w:noWrap/>
            <w:hideMark/>
          </w:tcPr>
          <w:p w:rsidR="009A45C1" w:rsidRPr="006168C9" w:rsidRDefault="009A45C1" w:rsidP="00974B1C">
            <w:pPr>
              <w:jc w:val="center"/>
              <w:rPr>
                <w:sz w:val="28"/>
                <w:szCs w:val="28"/>
              </w:rPr>
            </w:pPr>
            <w:r w:rsidRPr="006168C9">
              <w:rPr>
                <w:sz w:val="28"/>
                <w:szCs w:val="28"/>
              </w:rPr>
              <w:t xml:space="preserve">Расходы уточняются </w:t>
            </w:r>
            <w:proofErr w:type="gramStart"/>
            <w:r w:rsidRPr="006168C9">
              <w:rPr>
                <w:sz w:val="28"/>
                <w:szCs w:val="28"/>
              </w:rPr>
              <w:t>на</w:t>
            </w:r>
            <w:proofErr w:type="gramEnd"/>
            <w:r w:rsidRPr="006168C9">
              <w:rPr>
                <w:sz w:val="28"/>
                <w:szCs w:val="28"/>
              </w:rPr>
              <w:t>:</w:t>
            </w:r>
          </w:p>
        </w:tc>
        <w:tc>
          <w:tcPr>
            <w:tcW w:w="1701" w:type="dxa"/>
            <w:noWrap/>
            <w:hideMark/>
          </w:tcPr>
          <w:p w:rsidR="009A45C1" w:rsidRPr="006168C9" w:rsidRDefault="00EC4B5B" w:rsidP="00974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139 615,1</w:t>
            </w:r>
          </w:p>
        </w:tc>
        <w:tc>
          <w:tcPr>
            <w:tcW w:w="1701" w:type="dxa"/>
            <w:noWrap/>
            <w:hideMark/>
          </w:tcPr>
          <w:p w:rsidR="009A45C1" w:rsidRPr="006168C9" w:rsidRDefault="002C75D0" w:rsidP="005010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10A5">
              <w:rPr>
                <w:sz w:val="28"/>
                <w:szCs w:val="28"/>
              </w:rPr>
              <w:t>16 280,0</w:t>
            </w:r>
          </w:p>
        </w:tc>
      </w:tr>
    </w:tbl>
    <w:p w:rsidR="009A45C1" w:rsidRDefault="009A45C1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9"/>
        <w:tblpPr w:leftFromText="180" w:rightFromText="180" w:vertAnchor="text" w:horzAnchor="page" w:tblpX="1945" w:tblpY="-10"/>
        <w:tblW w:w="0" w:type="auto"/>
        <w:tblLook w:val="04A0" w:firstRow="1" w:lastRow="0" w:firstColumn="1" w:lastColumn="0" w:noHBand="0" w:noVBand="1"/>
      </w:tblPr>
      <w:tblGrid>
        <w:gridCol w:w="5211"/>
        <w:gridCol w:w="1701"/>
        <w:gridCol w:w="1843"/>
      </w:tblGrid>
      <w:tr w:rsidR="005C618B" w:rsidRPr="00BD21B5" w:rsidTr="002C75D0">
        <w:trPr>
          <w:trHeight w:val="623"/>
        </w:trPr>
        <w:tc>
          <w:tcPr>
            <w:tcW w:w="5211" w:type="dxa"/>
            <w:hideMark/>
          </w:tcPr>
          <w:p w:rsidR="005C618B" w:rsidRPr="00BD21B5" w:rsidRDefault="005C618B" w:rsidP="002C75D0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Доходы бюджета округа:</w:t>
            </w:r>
          </w:p>
        </w:tc>
        <w:tc>
          <w:tcPr>
            <w:tcW w:w="1701" w:type="dxa"/>
            <w:noWrap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2024 год</w:t>
            </w:r>
          </w:p>
        </w:tc>
        <w:tc>
          <w:tcPr>
            <w:tcW w:w="1843" w:type="dxa"/>
            <w:noWrap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2025 год</w:t>
            </w:r>
          </w:p>
        </w:tc>
      </w:tr>
      <w:tr w:rsidR="005C618B" w:rsidRPr="00BD21B5" w:rsidTr="002C75D0">
        <w:trPr>
          <w:trHeight w:val="623"/>
        </w:trPr>
        <w:tc>
          <w:tcPr>
            <w:tcW w:w="5211" w:type="dxa"/>
            <w:hideMark/>
          </w:tcPr>
          <w:p w:rsidR="005C618B" w:rsidRPr="002C75D0" w:rsidRDefault="005C618B" w:rsidP="002C75D0">
            <w:pPr>
              <w:jc w:val="both"/>
              <w:rPr>
                <w:b/>
                <w:sz w:val="28"/>
                <w:szCs w:val="28"/>
              </w:rPr>
            </w:pPr>
            <w:r w:rsidRPr="002C75D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noWrap/>
            <w:hideMark/>
          </w:tcPr>
          <w:p w:rsidR="005C618B" w:rsidRPr="002C75D0" w:rsidRDefault="00EC4B5B" w:rsidP="002C75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139 615,1</w:t>
            </w:r>
          </w:p>
        </w:tc>
        <w:tc>
          <w:tcPr>
            <w:tcW w:w="1843" w:type="dxa"/>
            <w:noWrap/>
            <w:hideMark/>
          </w:tcPr>
          <w:p w:rsidR="005C618B" w:rsidRPr="002C75D0" w:rsidRDefault="002C75D0" w:rsidP="005010A5">
            <w:pPr>
              <w:jc w:val="center"/>
              <w:rPr>
                <w:b/>
                <w:sz w:val="28"/>
                <w:szCs w:val="28"/>
              </w:rPr>
            </w:pPr>
            <w:r w:rsidRPr="002C75D0">
              <w:rPr>
                <w:b/>
                <w:sz w:val="28"/>
                <w:szCs w:val="28"/>
              </w:rPr>
              <w:t xml:space="preserve">- </w:t>
            </w:r>
            <w:r w:rsidR="005010A5">
              <w:rPr>
                <w:b/>
                <w:sz w:val="28"/>
                <w:szCs w:val="28"/>
              </w:rPr>
              <w:t>16 280,0</w:t>
            </w:r>
          </w:p>
        </w:tc>
      </w:tr>
      <w:tr w:rsidR="005C618B" w:rsidRPr="00BD21B5" w:rsidTr="002C75D0">
        <w:trPr>
          <w:trHeight w:val="388"/>
        </w:trPr>
        <w:tc>
          <w:tcPr>
            <w:tcW w:w="5211" w:type="dxa"/>
            <w:hideMark/>
          </w:tcPr>
          <w:p w:rsidR="005C618B" w:rsidRPr="00BD21B5" w:rsidRDefault="005C618B" w:rsidP="002C75D0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 xml:space="preserve">Дотация на сбалансированность </w:t>
            </w:r>
          </w:p>
        </w:tc>
        <w:tc>
          <w:tcPr>
            <w:tcW w:w="1701" w:type="dxa"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14 349,3</w:t>
            </w:r>
          </w:p>
        </w:tc>
        <w:tc>
          <w:tcPr>
            <w:tcW w:w="1843" w:type="dxa"/>
            <w:noWrap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</w:p>
        </w:tc>
      </w:tr>
      <w:tr w:rsidR="005C618B" w:rsidRPr="00BD21B5" w:rsidTr="002C75D0">
        <w:trPr>
          <w:trHeight w:val="388"/>
        </w:trPr>
        <w:tc>
          <w:tcPr>
            <w:tcW w:w="5211" w:type="dxa"/>
          </w:tcPr>
          <w:p w:rsidR="005C618B" w:rsidRPr="00BD21B5" w:rsidRDefault="005C618B" w:rsidP="002C75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на повышение заработной платы муниципальным учреждениям</w:t>
            </w:r>
          </w:p>
        </w:tc>
        <w:tc>
          <w:tcPr>
            <w:tcW w:w="1701" w:type="dxa"/>
          </w:tcPr>
          <w:p w:rsidR="005C618B" w:rsidRDefault="005C618B" w:rsidP="002C7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10 928,2</w:t>
            </w:r>
          </w:p>
        </w:tc>
        <w:tc>
          <w:tcPr>
            <w:tcW w:w="1843" w:type="dxa"/>
            <w:noWrap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</w:p>
        </w:tc>
      </w:tr>
      <w:tr w:rsidR="005C618B" w:rsidRPr="00BD21B5" w:rsidTr="002C75D0">
        <w:trPr>
          <w:trHeight w:val="388"/>
        </w:trPr>
        <w:tc>
          <w:tcPr>
            <w:tcW w:w="5211" w:type="dxa"/>
            <w:hideMark/>
          </w:tcPr>
          <w:p w:rsidR="005C618B" w:rsidRPr="00BD21B5" w:rsidRDefault="005C618B" w:rsidP="002C75D0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Субсидии</w:t>
            </w:r>
          </w:p>
        </w:tc>
        <w:tc>
          <w:tcPr>
            <w:tcW w:w="1701" w:type="dxa"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- 9 792,5</w:t>
            </w:r>
          </w:p>
        </w:tc>
        <w:tc>
          <w:tcPr>
            <w:tcW w:w="1843" w:type="dxa"/>
            <w:noWrap/>
            <w:hideMark/>
          </w:tcPr>
          <w:p w:rsidR="005C618B" w:rsidRPr="00BD21B5" w:rsidRDefault="005C618B" w:rsidP="005010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10A5">
              <w:rPr>
                <w:sz w:val="28"/>
                <w:szCs w:val="28"/>
              </w:rPr>
              <w:t>16 280,0</w:t>
            </w:r>
          </w:p>
        </w:tc>
      </w:tr>
      <w:tr w:rsidR="005C618B" w:rsidRPr="00BD21B5" w:rsidTr="002C75D0">
        <w:trPr>
          <w:trHeight w:val="388"/>
        </w:trPr>
        <w:tc>
          <w:tcPr>
            <w:tcW w:w="5211" w:type="dxa"/>
            <w:hideMark/>
          </w:tcPr>
          <w:p w:rsidR="005C618B" w:rsidRPr="00BD21B5" w:rsidRDefault="005C618B" w:rsidP="002C75D0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 xml:space="preserve">Субвенции </w:t>
            </w:r>
          </w:p>
        </w:tc>
        <w:tc>
          <w:tcPr>
            <w:tcW w:w="1701" w:type="dxa"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50 569,6</w:t>
            </w:r>
          </w:p>
        </w:tc>
        <w:tc>
          <w:tcPr>
            <w:tcW w:w="1843" w:type="dxa"/>
            <w:noWrap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</w:p>
        </w:tc>
      </w:tr>
      <w:tr w:rsidR="005C618B" w:rsidRPr="00BD21B5" w:rsidTr="002C75D0">
        <w:trPr>
          <w:trHeight w:val="698"/>
        </w:trPr>
        <w:tc>
          <w:tcPr>
            <w:tcW w:w="5211" w:type="dxa"/>
            <w:hideMark/>
          </w:tcPr>
          <w:p w:rsidR="005C618B" w:rsidRPr="00BD21B5" w:rsidRDefault="005C618B" w:rsidP="002C75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Уточнение </w:t>
            </w:r>
            <w:r w:rsidRPr="00BD21B5">
              <w:rPr>
                <w:sz w:val="28"/>
                <w:szCs w:val="28"/>
              </w:rPr>
              <w:t xml:space="preserve">плана по </w:t>
            </w:r>
            <w:r>
              <w:rPr>
                <w:sz w:val="28"/>
                <w:szCs w:val="28"/>
              </w:rPr>
              <w:t xml:space="preserve">налоговым и неналоговым </w:t>
            </w:r>
            <w:r w:rsidRPr="00BD21B5">
              <w:rPr>
                <w:sz w:val="28"/>
                <w:szCs w:val="28"/>
              </w:rPr>
              <w:t xml:space="preserve">доходам </w:t>
            </w:r>
          </w:p>
        </w:tc>
        <w:tc>
          <w:tcPr>
            <w:tcW w:w="1701" w:type="dxa"/>
            <w:hideMark/>
          </w:tcPr>
          <w:p w:rsidR="005C618B" w:rsidRPr="00EC4B5B" w:rsidRDefault="00EC4B5B" w:rsidP="002C75D0">
            <w:pPr>
              <w:jc w:val="center"/>
              <w:rPr>
                <w:sz w:val="28"/>
                <w:szCs w:val="28"/>
              </w:rPr>
            </w:pPr>
            <w:r w:rsidRPr="00EC4B5B">
              <w:rPr>
                <w:sz w:val="28"/>
                <w:szCs w:val="28"/>
              </w:rPr>
              <w:t>73 560,5</w:t>
            </w:r>
          </w:p>
        </w:tc>
        <w:tc>
          <w:tcPr>
            <w:tcW w:w="1843" w:type="dxa"/>
            <w:hideMark/>
          </w:tcPr>
          <w:p w:rsidR="005C618B" w:rsidRPr="00BD21B5" w:rsidRDefault="005C618B" w:rsidP="002C75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45C1" w:rsidRDefault="009A45C1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10729" w:rsidRDefault="00810729" w:rsidP="006D6D7C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5010A5" w:rsidRDefault="005010A5" w:rsidP="00681DD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РАСХОДЫ:</w:t>
      </w:r>
    </w:p>
    <w:p w:rsidR="00585A2E" w:rsidRPr="00D82605" w:rsidRDefault="007E4AFC" w:rsidP="005010A5">
      <w:pPr>
        <w:spacing w:line="276" w:lineRule="auto"/>
        <w:jc w:val="both"/>
        <w:rPr>
          <w:b/>
          <w:sz w:val="28"/>
          <w:szCs w:val="28"/>
        </w:rPr>
      </w:pPr>
      <w:r w:rsidRPr="00D82605">
        <w:rPr>
          <w:b/>
          <w:i/>
          <w:sz w:val="28"/>
          <w:szCs w:val="28"/>
        </w:rPr>
        <w:t>Администрации Вологодского муниципального округа</w:t>
      </w:r>
      <w:r w:rsidR="00625D0F" w:rsidRPr="00625D0F">
        <w:rPr>
          <w:bCs/>
          <w:sz w:val="28"/>
          <w:szCs w:val="28"/>
        </w:rPr>
        <w:t xml:space="preserve"> </w:t>
      </w:r>
      <w:r w:rsidR="00625D0F" w:rsidRPr="00625D0F">
        <w:rPr>
          <w:b/>
          <w:bCs/>
          <w:sz w:val="28"/>
          <w:szCs w:val="28"/>
        </w:rPr>
        <w:t>увеличиваются</w:t>
      </w:r>
      <w:r w:rsidR="00625D0F">
        <w:rPr>
          <w:bCs/>
          <w:sz w:val="28"/>
          <w:szCs w:val="28"/>
        </w:rPr>
        <w:t xml:space="preserve"> расходы на </w:t>
      </w:r>
      <w:r w:rsidR="00D65C74">
        <w:rPr>
          <w:b/>
          <w:bCs/>
          <w:sz w:val="28"/>
          <w:szCs w:val="28"/>
        </w:rPr>
        <w:t>71 573,6</w:t>
      </w:r>
      <w:r w:rsidR="00625D0F">
        <w:rPr>
          <w:bCs/>
          <w:sz w:val="28"/>
          <w:szCs w:val="28"/>
        </w:rPr>
        <w:t xml:space="preserve"> тыс. руб. </w:t>
      </w:r>
      <w:r w:rsidR="00625D0F" w:rsidRPr="00625D0F">
        <w:rPr>
          <w:b/>
          <w:bCs/>
          <w:sz w:val="28"/>
          <w:szCs w:val="28"/>
        </w:rPr>
        <w:t>в 2024</w:t>
      </w:r>
      <w:r w:rsidR="00625D0F">
        <w:rPr>
          <w:bCs/>
          <w:sz w:val="28"/>
          <w:szCs w:val="28"/>
        </w:rPr>
        <w:t xml:space="preserve"> году и </w:t>
      </w:r>
      <w:r w:rsidR="00625D0F" w:rsidRPr="00625D0F">
        <w:rPr>
          <w:b/>
          <w:bCs/>
          <w:sz w:val="28"/>
          <w:szCs w:val="28"/>
        </w:rPr>
        <w:t>уменьшаются</w:t>
      </w:r>
      <w:r w:rsidR="00625D0F">
        <w:rPr>
          <w:bCs/>
          <w:sz w:val="28"/>
          <w:szCs w:val="28"/>
        </w:rPr>
        <w:t xml:space="preserve"> </w:t>
      </w:r>
      <w:r w:rsidR="00625D0F" w:rsidRPr="0012250F">
        <w:rPr>
          <w:b/>
          <w:bCs/>
          <w:sz w:val="28"/>
          <w:szCs w:val="28"/>
        </w:rPr>
        <w:t>16 280,0</w:t>
      </w:r>
      <w:r w:rsidR="00625D0F">
        <w:rPr>
          <w:bCs/>
          <w:sz w:val="28"/>
          <w:szCs w:val="28"/>
        </w:rPr>
        <w:t xml:space="preserve"> тыс. руб</w:t>
      </w:r>
      <w:r w:rsidR="00625D0F">
        <w:rPr>
          <w:bCs/>
          <w:sz w:val="28"/>
          <w:szCs w:val="28"/>
        </w:rPr>
        <w:t xml:space="preserve">. </w:t>
      </w:r>
      <w:r w:rsidR="00625D0F" w:rsidRPr="00625D0F">
        <w:rPr>
          <w:b/>
          <w:bCs/>
          <w:sz w:val="28"/>
          <w:szCs w:val="28"/>
        </w:rPr>
        <w:t>в 2025</w:t>
      </w:r>
      <w:r w:rsidR="00625D0F">
        <w:rPr>
          <w:bCs/>
          <w:sz w:val="28"/>
          <w:szCs w:val="28"/>
        </w:rPr>
        <w:t xml:space="preserve"> году</w:t>
      </w:r>
      <w:proofErr w:type="gramStart"/>
      <w:r w:rsidR="00625D0F">
        <w:rPr>
          <w:b/>
          <w:i/>
          <w:sz w:val="28"/>
          <w:szCs w:val="28"/>
        </w:rPr>
        <w:t xml:space="preserve"> </w:t>
      </w:r>
      <w:r w:rsidR="00585A2E" w:rsidRPr="00D82605">
        <w:rPr>
          <w:b/>
          <w:i/>
          <w:sz w:val="28"/>
          <w:szCs w:val="28"/>
        </w:rPr>
        <w:t>:</w:t>
      </w:r>
      <w:proofErr w:type="gramEnd"/>
    </w:p>
    <w:p w:rsidR="006345A7" w:rsidRDefault="00304D19" w:rsidP="00304D1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345A7">
        <w:rPr>
          <w:sz w:val="28"/>
          <w:szCs w:val="28"/>
        </w:rPr>
        <w:t xml:space="preserve">в связи с экономией </w:t>
      </w:r>
      <w:r w:rsidR="006345A7" w:rsidRPr="006345A7">
        <w:rPr>
          <w:sz w:val="28"/>
          <w:szCs w:val="28"/>
        </w:rPr>
        <w:t xml:space="preserve">по договорам </w:t>
      </w:r>
      <w:r>
        <w:rPr>
          <w:sz w:val="28"/>
          <w:szCs w:val="28"/>
        </w:rPr>
        <w:t xml:space="preserve">в результате проведения закупок </w:t>
      </w:r>
      <w:r w:rsidR="005010A5" w:rsidRPr="00AE7B6C">
        <w:rPr>
          <w:b/>
          <w:sz w:val="28"/>
          <w:szCs w:val="28"/>
        </w:rPr>
        <w:t>уменьшаются</w:t>
      </w:r>
      <w:r w:rsidR="005010A5">
        <w:rPr>
          <w:sz w:val="28"/>
          <w:szCs w:val="28"/>
        </w:rPr>
        <w:t xml:space="preserve"> лимиты бюджетных обязательств</w:t>
      </w:r>
      <w:r w:rsidR="006345A7">
        <w:rPr>
          <w:sz w:val="28"/>
          <w:szCs w:val="28"/>
        </w:rPr>
        <w:t>:</w:t>
      </w:r>
    </w:p>
    <w:p w:rsidR="00665C10" w:rsidRDefault="00AE7B6C" w:rsidP="00AE7B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45A7">
        <w:rPr>
          <w:sz w:val="28"/>
          <w:szCs w:val="28"/>
        </w:rPr>
        <w:t>на благоустройство</w:t>
      </w:r>
      <w:r w:rsidR="005010A5">
        <w:rPr>
          <w:sz w:val="28"/>
          <w:szCs w:val="28"/>
        </w:rPr>
        <w:t xml:space="preserve"> дворовых территорий–</w:t>
      </w:r>
      <w:r w:rsidR="005010A5" w:rsidRPr="0012250F">
        <w:rPr>
          <w:b/>
          <w:sz w:val="28"/>
          <w:szCs w:val="28"/>
        </w:rPr>
        <w:t>98,1</w:t>
      </w:r>
      <w:r w:rsidR="00585A2E">
        <w:rPr>
          <w:sz w:val="28"/>
          <w:szCs w:val="28"/>
        </w:rPr>
        <w:t xml:space="preserve"> тыс. руб.</w:t>
      </w:r>
      <w:r w:rsidR="00665C10">
        <w:rPr>
          <w:sz w:val="28"/>
          <w:szCs w:val="28"/>
        </w:rPr>
        <w:t xml:space="preserve"> (</w:t>
      </w:r>
      <w:proofErr w:type="spellStart"/>
      <w:proofErr w:type="gramStart"/>
      <w:r w:rsidR="00665C10">
        <w:rPr>
          <w:sz w:val="28"/>
          <w:szCs w:val="28"/>
        </w:rPr>
        <w:t>разд</w:t>
      </w:r>
      <w:proofErr w:type="spellEnd"/>
      <w:proofErr w:type="gramEnd"/>
      <w:r w:rsidR="00665C10">
        <w:rPr>
          <w:sz w:val="28"/>
          <w:szCs w:val="28"/>
        </w:rPr>
        <w:t>/</w:t>
      </w:r>
      <w:proofErr w:type="spellStart"/>
      <w:r w:rsidR="00665C10">
        <w:rPr>
          <w:sz w:val="28"/>
          <w:szCs w:val="28"/>
        </w:rPr>
        <w:t>подр</w:t>
      </w:r>
      <w:proofErr w:type="spellEnd"/>
      <w:r w:rsidR="00665C10">
        <w:rPr>
          <w:sz w:val="28"/>
          <w:szCs w:val="28"/>
        </w:rPr>
        <w:t xml:space="preserve"> 05.03);</w:t>
      </w:r>
    </w:p>
    <w:p w:rsidR="007E4AFC" w:rsidRDefault="00AE7B6C" w:rsidP="00AE7B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2FDD">
        <w:rPr>
          <w:sz w:val="28"/>
          <w:szCs w:val="28"/>
        </w:rPr>
        <w:t xml:space="preserve">на ремонт ул. Полевая в п. Ермаково – </w:t>
      </w:r>
      <w:r w:rsidR="00252FDD" w:rsidRPr="0012250F">
        <w:rPr>
          <w:b/>
          <w:sz w:val="28"/>
          <w:szCs w:val="28"/>
        </w:rPr>
        <w:t>73,7</w:t>
      </w:r>
      <w:r w:rsidR="00252FDD">
        <w:rPr>
          <w:sz w:val="28"/>
          <w:szCs w:val="28"/>
        </w:rPr>
        <w:t xml:space="preserve"> тыс. руб. (обеспечение подъездов к земельным участкам многодетных семей)</w:t>
      </w:r>
      <w:r w:rsidR="00665C10">
        <w:rPr>
          <w:sz w:val="28"/>
          <w:szCs w:val="28"/>
        </w:rPr>
        <w:t xml:space="preserve"> (</w:t>
      </w:r>
      <w:proofErr w:type="spellStart"/>
      <w:proofErr w:type="gramStart"/>
      <w:r w:rsidR="00665C10">
        <w:rPr>
          <w:sz w:val="28"/>
          <w:szCs w:val="28"/>
        </w:rPr>
        <w:t>разд</w:t>
      </w:r>
      <w:proofErr w:type="spellEnd"/>
      <w:proofErr w:type="gramEnd"/>
      <w:r w:rsidR="00665C10">
        <w:rPr>
          <w:sz w:val="28"/>
          <w:szCs w:val="28"/>
        </w:rPr>
        <w:t>/</w:t>
      </w:r>
      <w:proofErr w:type="spellStart"/>
      <w:r w:rsidR="00665C10">
        <w:rPr>
          <w:sz w:val="28"/>
          <w:szCs w:val="28"/>
        </w:rPr>
        <w:t>подразд</w:t>
      </w:r>
      <w:proofErr w:type="spellEnd"/>
      <w:r w:rsidR="00665C10">
        <w:rPr>
          <w:sz w:val="28"/>
          <w:szCs w:val="28"/>
        </w:rPr>
        <w:t xml:space="preserve"> 04.09)</w:t>
      </w:r>
      <w:r w:rsidR="00585A2E">
        <w:rPr>
          <w:sz w:val="28"/>
          <w:szCs w:val="28"/>
        </w:rPr>
        <w:t>;</w:t>
      </w:r>
    </w:p>
    <w:p w:rsidR="00585A2E" w:rsidRDefault="00AE7B6C" w:rsidP="00AE7B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45A7">
        <w:rPr>
          <w:sz w:val="28"/>
          <w:szCs w:val="28"/>
        </w:rPr>
        <w:t xml:space="preserve"> на</w:t>
      </w:r>
      <w:r w:rsidR="002C6F6E">
        <w:rPr>
          <w:sz w:val="28"/>
          <w:szCs w:val="28"/>
        </w:rPr>
        <w:t xml:space="preserve"> </w:t>
      </w:r>
      <w:r w:rsidR="00665C10">
        <w:rPr>
          <w:sz w:val="28"/>
          <w:szCs w:val="28"/>
        </w:rPr>
        <w:t>капитальный ремонт участков тепловой сети</w:t>
      </w:r>
      <w:r w:rsidR="002C6F6E">
        <w:rPr>
          <w:sz w:val="28"/>
          <w:szCs w:val="28"/>
        </w:rPr>
        <w:t xml:space="preserve"> </w:t>
      </w:r>
      <w:r w:rsidR="006345A7">
        <w:rPr>
          <w:sz w:val="28"/>
          <w:szCs w:val="28"/>
        </w:rPr>
        <w:t xml:space="preserve">в п. </w:t>
      </w:r>
      <w:proofErr w:type="spellStart"/>
      <w:r w:rsidR="006345A7">
        <w:rPr>
          <w:sz w:val="28"/>
          <w:szCs w:val="28"/>
        </w:rPr>
        <w:t>Федотово</w:t>
      </w:r>
      <w:proofErr w:type="spellEnd"/>
      <w:r w:rsidR="006345A7">
        <w:rPr>
          <w:sz w:val="28"/>
          <w:szCs w:val="28"/>
        </w:rPr>
        <w:t xml:space="preserve">, п. Кувшиново, п. </w:t>
      </w:r>
      <w:proofErr w:type="spellStart"/>
      <w:r w:rsidR="006345A7">
        <w:rPr>
          <w:sz w:val="28"/>
          <w:szCs w:val="28"/>
        </w:rPr>
        <w:t>Непотягово</w:t>
      </w:r>
      <w:proofErr w:type="spellEnd"/>
      <w:r w:rsidR="00585A2E">
        <w:rPr>
          <w:sz w:val="28"/>
          <w:szCs w:val="28"/>
        </w:rPr>
        <w:t xml:space="preserve">– </w:t>
      </w:r>
      <w:r w:rsidR="00803148">
        <w:rPr>
          <w:b/>
          <w:sz w:val="28"/>
          <w:szCs w:val="28"/>
        </w:rPr>
        <w:t>3 919,6</w:t>
      </w:r>
      <w:r w:rsidR="00585A2E">
        <w:rPr>
          <w:sz w:val="28"/>
          <w:szCs w:val="28"/>
        </w:rPr>
        <w:t xml:space="preserve"> тыс. руб.</w:t>
      </w:r>
      <w:r w:rsidR="008A3210">
        <w:rPr>
          <w:sz w:val="28"/>
          <w:szCs w:val="28"/>
        </w:rPr>
        <w:t xml:space="preserve"> (</w:t>
      </w:r>
      <w:proofErr w:type="spellStart"/>
      <w:proofErr w:type="gramStart"/>
      <w:r w:rsidR="008A3210">
        <w:rPr>
          <w:sz w:val="28"/>
          <w:szCs w:val="28"/>
        </w:rPr>
        <w:t>разд</w:t>
      </w:r>
      <w:proofErr w:type="spellEnd"/>
      <w:proofErr w:type="gramEnd"/>
      <w:r w:rsidR="008A3210">
        <w:rPr>
          <w:sz w:val="28"/>
          <w:szCs w:val="28"/>
        </w:rPr>
        <w:t xml:space="preserve">/ </w:t>
      </w:r>
      <w:proofErr w:type="spellStart"/>
      <w:r w:rsidR="008A3210">
        <w:rPr>
          <w:sz w:val="28"/>
          <w:szCs w:val="28"/>
        </w:rPr>
        <w:t>подразд</w:t>
      </w:r>
      <w:proofErr w:type="spellEnd"/>
      <w:r w:rsidR="008A3210">
        <w:rPr>
          <w:sz w:val="28"/>
          <w:szCs w:val="28"/>
        </w:rPr>
        <w:t xml:space="preserve"> 0502)</w:t>
      </w:r>
      <w:r w:rsidR="00585A2E">
        <w:rPr>
          <w:sz w:val="28"/>
          <w:szCs w:val="28"/>
        </w:rPr>
        <w:t>;</w:t>
      </w:r>
    </w:p>
    <w:p w:rsidR="00585A2E" w:rsidRDefault="00AE7B6C" w:rsidP="00585A2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6345A7">
        <w:rPr>
          <w:bCs/>
          <w:sz w:val="28"/>
          <w:szCs w:val="28"/>
        </w:rPr>
        <w:t>на  капитальный ремонт дымовой трубы котельной в п. Майский–</w:t>
      </w:r>
      <w:r w:rsidR="006345A7" w:rsidRPr="0012250F">
        <w:rPr>
          <w:b/>
          <w:bCs/>
          <w:sz w:val="28"/>
          <w:szCs w:val="28"/>
        </w:rPr>
        <w:t>373,8</w:t>
      </w:r>
      <w:r w:rsidR="00585A2E" w:rsidRPr="00585A2E">
        <w:rPr>
          <w:bCs/>
          <w:sz w:val="28"/>
          <w:szCs w:val="28"/>
        </w:rPr>
        <w:t xml:space="preserve"> тыс. руб</w:t>
      </w:r>
      <w:proofErr w:type="gramStart"/>
      <w:r w:rsidR="00585A2E" w:rsidRPr="00585A2E">
        <w:rPr>
          <w:bCs/>
          <w:sz w:val="28"/>
          <w:szCs w:val="28"/>
        </w:rPr>
        <w:t>.</w:t>
      </w:r>
      <w:r w:rsidR="008A3210">
        <w:rPr>
          <w:sz w:val="28"/>
          <w:szCs w:val="28"/>
        </w:rPr>
        <w:t>(</w:t>
      </w:r>
      <w:proofErr w:type="spellStart"/>
      <w:proofErr w:type="gramEnd"/>
      <w:r w:rsidR="008A3210">
        <w:rPr>
          <w:sz w:val="28"/>
          <w:szCs w:val="28"/>
        </w:rPr>
        <w:t>разд</w:t>
      </w:r>
      <w:proofErr w:type="spellEnd"/>
      <w:r w:rsidR="008A3210">
        <w:rPr>
          <w:sz w:val="28"/>
          <w:szCs w:val="28"/>
        </w:rPr>
        <w:t xml:space="preserve">/ </w:t>
      </w:r>
      <w:proofErr w:type="spellStart"/>
      <w:r w:rsidR="008A3210">
        <w:rPr>
          <w:sz w:val="28"/>
          <w:szCs w:val="28"/>
        </w:rPr>
        <w:t>подразд</w:t>
      </w:r>
      <w:proofErr w:type="spellEnd"/>
      <w:r w:rsidR="008A3210">
        <w:rPr>
          <w:sz w:val="28"/>
          <w:szCs w:val="28"/>
        </w:rPr>
        <w:t xml:space="preserve"> 0502)</w:t>
      </w:r>
      <w:r w:rsidR="00585A2E">
        <w:rPr>
          <w:bCs/>
          <w:sz w:val="28"/>
          <w:szCs w:val="28"/>
        </w:rPr>
        <w:t>;</w:t>
      </w:r>
    </w:p>
    <w:p w:rsidR="00AE7B6C" w:rsidRDefault="00AE7B6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</w:t>
      </w:r>
      <w:r w:rsidR="00304D19">
        <w:rPr>
          <w:bCs/>
          <w:sz w:val="28"/>
          <w:szCs w:val="28"/>
        </w:rPr>
        <w:t>на возмещение затрат на ГСМ на доставку товаров в социальн</w:t>
      </w:r>
      <w:r w:rsidR="00C30BE3">
        <w:rPr>
          <w:bCs/>
          <w:sz w:val="28"/>
          <w:szCs w:val="28"/>
        </w:rPr>
        <w:t>о -</w:t>
      </w:r>
      <w:r w:rsidR="002C6F6E">
        <w:rPr>
          <w:bCs/>
          <w:sz w:val="28"/>
          <w:szCs w:val="28"/>
        </w:rPr>
        <w:t xml:space="preserve"> значимые магазины–</w:t>
      </w:r>
      <w:r w:rsidR="002C6F6E" w:rsidRPr="0012250F">
        <w:rPr>
          <w:b/>
          <w:bCs/>
          <w:sz w:val="28"/>
          <w:szCs w:val="28"/>
        </w:rPr>
        <w:t>202,0</w:t>
      </w:r>
      <w:r w:rsidR="002C6F6E">
        <w:rPr>
          <w:bCs/>
          <w:sz w:val="28"/>
          <w:szCs w:val="28"/>
        </w:rPr>
        <w:t xml:space="preserve"> </w:t>
      </w:r>
      <w:r w:rsidR="00585A2E">
        <w:rPr>
          <w:bCs/>
          <w:sz w:val="28"/>
          <w:szCs w:val="28"/>
        </w:rPr>
        <w:t>тыс. руб</w:t>
      </w:r>
      <w:proofErr w:type="gramStart"/>
      <w:r w:rsidR="00585A2E">
        <w:rPr>
          <w:bCs/>
          <w:sz w:val="28"/>
          <w:szCs w:val="28"/>
        </w:rPr>
        <w:t>.</w:t>
      </w:r>
      <w:r w:rsidR="008A3210">
        <w:rPr>
          <w:sz w:val="28"/>
          <w:szCs w:val="28"/>
        </w:rPr>
        <w:t>(</w:t>
      </w:r>
      <w:proofErr w:type="spellStart"/>
      <w:proofErr w:type="gramEnd"/>
      <w:r w:rsidR="008A3210">
        <w:rPr>
          <w:sz w:val="28"/>
          <w:szCs w:val="28"/>
        </w:rPr>
        <w:t>разд</w:t>
      </w:r>
      <w:proofErr w:type="spellEnd"/>
      <w:r w:rsidR="008A3210">
        <w:rPr>
          <w:sz w:val="28"/>
          <w:szCs w:val="28"/>
        </w:rPr>
        <w:t xml:space="preserve">/ </w:t>
      </w:r>
      <w:proofErr w:type="spellStart"/>
      <w:r w:rsidR="008A3210">
        <w:rPr>
          <w:sz w:val="28"/>
          <w:szCs w:val="28"/>
        </w:rPr>
        <w:t>подразд</w:t>
      </w:r>
      <w:proofErr w:type="spellEnd"/>
      <w:r w:rsidR="008A3210">
        <w:rPr>
          <w:sz w:val="28"/>
          <w:szCs w:val="28"/>
        </w:rPr>
        <w:t xml:space="preserve"> 0412)</w:t>
      </w:r>
      <w:r w:rsidR="00585A2E">
        <w:rPr>
          <w:bCs/>
          <w:sz w:val="28"/>
          <w:szCs w:val="28"/>
        </w:rPr>
        <w:t>;</w:t>
      </w:r>
    </w:p>
    <w:p w:rsidR="00625D0F" w:rsidRDefault="00AE7B6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связи с перераспределением на другие статьи расходов уменьшаются ЛБО по мероприятиям в области сельского, коммунального хозяйства и благоустройства</w:t>
      </w:r>
      <w:r w:rsidR="00625D0F">
        <w:rPr>
          <w:bCs/>
          <w:sz w:val="28"/>
          <w:szCs w:val="28"/>
        </w:rPr>
        <w:t>-</w:t>
      </w:r>
    </w:p>
    <w:p w:rsidR="00625D0F" w:rsidRDefault="00625D0F" w:rsidP="00585A2E">
      <w:pPr>
        <w:jc w:val="both"/>
        <w:rPr>
          <w:bCs/>
          <w:sz w:val="28"/>
          <w:szCs w:val="28"/>
        </w:rPr>
      </w:pPr>
      <w:r w:rsidRPr="00625D0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 622,0</w:t>
      </w:r>
      <w:r>
        <w:rPr>
          <w:bCs/>
          <w:sz w:val="28"/>
          <w:szCs w:val="28"/>
        </w:rPr>
        <w:t xml:space="preserve"> тыс. руб.</w:t>
      </w:r>
    </w:p>
    <w:p w:rsidR="00C57942" w:rsidRDefault="00625D0F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AE7B6C">
        <w:rPr>
          <w:bCs/>
          <w:sz w:val="28"/>
          <w:szCs w:val="28"/>
        </w:rPr>
        <w:t xml:space="preserve"> </w:t>
      </w:r>
      <w:r w:rsidR="00AE7B6C" w:rsidRPr="00AE7B6C">
        <w:rPr>
          <w:b/>
          <w:bCs/>
          <w:sz w:val="28"/>
          <w:szCs w:val="28"/>
        </w:rPr>
        <w:t>2025</w:t>
      </w:r>
      <w:r w:rsidR="00AE7B6C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 xml:space="preserve">уменьшаются лимиты бюджетных ассигнований </w:t>
      </w:r>
      <w:r w:rsidR="00C57942">
        <w:rPr>
          <w:bCs/>
          <w:sz w:val="28"/>
          <w:szCs w:val="28"/>
        </w:rPr>
        <w:t>на строительство газовых сетей -</w:t>
      </w:r>
      <w:r w:rsidR="00C57942" w:rsidRPr="0012250F">
        <w:rPr>
          <w:b/>
          <w:bCs/>
          <w:sz w:val="28"/>
          <w:szCs w:val="28"/>
        </w:rPr>
        <w:t>16 280,0</w:t>
      </w:r>
      <w:r w:rsidR="00C57942">
        <w:rPr>
          <w:bCs/>
          <w:sz w:val="28"/>
          <w:szCs w:val="28"/>
        </w:rPr>
        <w:t xml:space="preserve"> тыс. руб. </w:t>
      </w:r>
    </w:p>
    <w:p w:rsidR="001B6107" w:rsidRDefault="001B6107" w:rsidP="00585A2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2. </w:t>
      </w:r>
      <w:r w:rsidRPr="00625D0F">
        <w:rPr>
          <w:b/>
          <w:bCs/>
          <w:sz w:val="28"/>
          <w:szCs w:val="28"/>
        </w:rPr>
        <w:t>увеличиваются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лимиты бюджетных обязательств:</w:t>
      </w:r>
    </w:p>
    <w:p w:rsidR="001B6107" w:rsidRDefault="001B6107" w:rsidP="00585A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за счет субвенции из областного бюджета на мероприятия по обращению с животными без владельцев</w:t>
      </w:r>
      <w:proofErr w:type="gramEnd"/>
      <w:r>
        <w:rPr>
          <w:sz w:val="28"/>
          <w:szCs w:val="28"/>
        </w:rPr>
        <w:t xml:space="preserve"> – </w:t>
      </w:r>
      <w:r w:rsidRPr="006C20D2">
        <w:rPr>
          <w:b/>
          <w:sz w:val="28"/>
          <w:szCs w:val="28"/>
        </w:rPr>
        <w:t>93,0</w:t>
      </w:r>
      <w:r>
        <w:rPr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12250F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д</w:t>
      </w:r>
      <w:r w:rsidRPr="00384D9C">
        <w:rPr>
          <w:bCs/>
          <w:sz w:val="28"/>
          <w:szCs w:val="28"/>
        </w:rPr>
        <w:t>ополнительные меры социальной продержки для проживающих на территории Вологодского муниципального округа лиц и членов их семей, принимающих участие в специальной военной операции</w:t>
      </w:r>
      <w:r>
        <w:rPr>
          <w:bCs/>
          <w:sz w:val="28"/>
          <w:szCs w:val="28"/>
        </w:rPr>
        <w:t xml:space="preserve"> -</w:t>
      </w:r>
      <w:r w:rsidRPr="006C20D2">
        <w:rPr>
          <w:b/>
          <w:bCs/>
          <w:sz w:val="28"/>
          <w:szCs w:val="28"/>
        </w:rPr>
        <w:t>9 815,0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2250F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исполнение решения</w:t>
      </w:r>
      <w:r w:rsidRPr="00384D9C">
        <w:rPr>
          <w:bCs/>
          <w:sz w:val="28"/>
          <w:szCs w:val="28"/>
        </w:rPr>
        <w:t xml:space="preserve"> Арбитражного суда Вологодской области от 30.07.2024 № А13-15278/023 "Ремонт </w:t>
      </w:r>
      <w:proofErr w:type="spellStart"/>
      <w:r w:rsidRPr="00384D9C">
        <w:rPr>
          <w:bCs/>
          <w:sz w:val="28"/>
          <w:szCs w:val="28"/>
        </w:rPr>
        <w:t>улично</w:t>
      </w:r>
      <w:proofErr w:type="spellEnd"/>
      <w:r w:rsidRPr="00384D9C">
        <w:rPr>
          <w:bCs/>
          <w:sz w:val="28"/>
          <w:szCs w:val="28"/>
        </w:rPr>
        <w:t xml:space="preserve"> </w:t>
      </w:r>
      <w:proofErr w:type="gramStart"/>
      <w:r w:rsidRPr="00384D9C">
        <w:rPr>
          <w:bCs/>
          <w:sz w:val="28"/>
          <w:szCs w:val="28"/>
        </w:rPr>
        <w:t>-д</w:t>
      </w:r>
      <w:proofErr w:type="gramEnd"/>
      <w:r w:rsidRPr="00384D9C">
        <w:rPr>
          <w:bCs/>
          <w:sz w:val="28"/>
          <w:szCs w:val="28"/>
        </w:rPr>
        <w:t>орожной сети в д.</w:t>
      </w:r>
      <w:r>
        <w:rPr>
          <w:bCs/>
          <w:sz w:val="28"/>
          <w:szCs w:val="28"/>
        </w:rPr>
        <w:t xml:space="preserve"> </w:t>
      </w:r>
      <w:r w:rsidRPr="00384D9C">
        <w:rPr>
          <w:bCs/>
          <w:sz w:val="28"/>
          <w:szCs w:val="28"/>
        </w:rPr>
        <w:t>Раскопино"</w:t>
      </w:r>
      <w:r>
        <w:rPr>
          <w:bCs/>
          <w:sz w:val="28"/>
          <w:szCs w:val="28"/>
        </w:rPr>
        <w:t>-</w:t>
      </w:r>
      <w:r w:rsidRPr="006C20D2">
        <w:rPr>
          <w:b/>
          <w:bCs/>
          <w:sz w:val="28"/>
          <w:szCs w:val="28"/>
        </w:rPr>
        <w:t>50 437,4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к</w:t>
      </w:r>
      <w:r w:rsidRPr="00384D9C">
        <w:rPr>
          <w:bCs/>
          <w:sz w:val="28"/>
          <w:szCs w:val="28"/>
        </w:rPr>
        <w:t xml:space="preserve">апитальный ремонт объекта: «Существующие канализационные сети многоквартирных домов №№ 23, 23-а, 25, 25-а, 25-б, 27, 27-а по ул. Архангельской д. </w:t>
      </w:r>
      <w:proofErr w:type="spellStart"/>
      <w:r w:rsidRPr="00384D9C">
        <w:rPr>
          <w:bCs/>
          <w:sz w:val="28"/>
          <w:szCs w:val="28"/>
        </w:rPr>
        <w:t>Маурино</w:t>
      </w:r>
      <w:proofErr w:type="spellEnd"/>
      <w:r>
        <w:rPr>
          <w:bCs/>
          <w:sz w:val="28"/>
          <w:szCs w:val="28"/>
        </w:rPr>
        <w:t xml:space="preserve"> -</w:t>
      </w:r>
      <w:r w:rsidRPr="006C20D2">
        <w:rPr>
          <w:b/>
          <w:bCs/>
          <w:sz w:val="28"/>
          <w:szCs w:val="28"/>
        </w:rPr>
        <w:t>1</w:t>
      </w:r>
      <w:r w:rsidR="006C20D2">
        <w:rPr>
          <w:b/>
          <w:bCs/>
          <w:sz w:val="28"/>
          <w:szCs w:val="28"/>
        </w:rPr>
        <w:t xml:space="preserve"> </w:t>
      </w:r>
      <w:r w:rsidRPr="006C20D2">
        <w:rPr>
          <w:b/>
          <w:bCs/>
          <w:sz w:val="28"/>
          <w:szCs w:val="28"/>
        </w:rPr>
        <w:t>428,5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-на разработку</w:t>
      </w:r>
      <w:r w:rsidRPr="00384D9C">
        <w:rPr>
          <w:bCs/>
          <w:sz w:val="28"/>
          <w:szCs w:val="28"/>
        </w:rPr>
        <w:t xml:space="preserve"> ген</w:t>
      </w:r>
      <w:r>
        <w:rPr>
          <w:bCs/>
          <w:sz w:val="28"/>
          <w:szCs w:val="28"/>
        </w:rPr>
        <w:t>ерального</w:t>
      </w:r>
      <w:r w:rsidRPr="00384D9C">
        <w:rPr>
          <w:bCs/>
          <w:sz w:val="28"/>
          <w:szCs w:val="28"/>
        </w:rPr>
        <w:t xml:space="preserve"> плана для реализации масштабного инвестиционного проекта по строительству кролиководческого комплекса</w:t>
      </w:r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260,0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384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 w:rsidRPr="00384D9C">
        <w:rPr>
          <w:bCs/>
          <w:sz w:val="28"/>
          <w:szCs w:val="28"/>
        </w:rPr>
        <w:t>модернизаци</w:t>
      </w:r>
      <w:r>
        <w:rPr>
          <w:bCs/>
          <w:sz w:val="28"/>
          <w:szCs w:val="28"/>
        </w:rPr>
        <w:t>ю</w:t>
      </w:r>
      <w:r w:rsidRPr="00384D9C">
        <w:rPr>
          <w:bCs/>
          <w:sz w:val="28"/>
          <w:szCs w:val="28"/>
        </w:rPr>
        <w:t xml:space="preserve"> системы водоснабжения с.</w:t>
      </w:r>
      <w:r>
        <w:rPr>
          <w:bCs/>
          <w:sz w:val="28"/>
          <w:szCs w:val="28"/>
        </w:rPr>
        <w:t xml:space="preserve"> </w:t>
      </w:r>
      <w:r w:rsidRPr="00384D9C">
        <w:rPr>
          <w:bCs/>
          <w:sz w:val="28"/>
          <w:szCs w:val="28"/>
        </w:rPr>
        <w:t xml:space="preserve">Кубенское </w:t>
      </w:r>
      <w:r>
        <w:rPr>
          <w:bCs/>
          <w:sz w:val="28"/>
          <w:szCs w:val="28"/>
        </w:rPr>
        <w:t>–</w:t>
      </w:r>
      <w:r w:rsidRPr="00384D9C">
        <w:rPr>
          <w:bCs/>
          <w:sz w:val="28"/>
          <w:szCs w:val="28"/>
        </w:rPr>
        <w:t xml:space="preserve"> </w:t>
      </w:r>
      <w:r w:rsidRPr="006C20D2">
        <w:rPr>
          <w:b/>
          <w:bCs/>
          <w:sz w:val="28"/>
          <w:szCs w:val="28"/>
        </w:rPr>
        <w:t>720,8</w:t>
      </w:r>
      <w:r>
        <w:rPr>
          <w:bCs/>
          <w:sz w:val="28"/>
          <w:szCs w:val="28"/>
        </w:rPr>
        <w:t xml:space="preserve"> тыс.</w:t>
      </w:r>
      <w:r w:rsidRPr="00384D9C">
        <w:rPr>
          <w:bCs/>
          <w:sz w:val="28"/>
          <w:szCs w:val="28"/>
        </w:rPr>
        <w:t xml:space="preserve"> руб., станция очистки воды д.</w:t>
      </w:r>
      <w:r>
        <w:rPr>
          <w:bCs/>
          <w:sz w:val="28"/>
          <w:szCs w:val="28"/>
        </w:rPr>
        <w:t xml:space="preserve"> </w:t>
      </w:r>
      <w:proofErr w:type="spellStart"/>
      <w:r w:rsidRPr="00384D9C">
        <w:rPr>
          <w:bCs/>
          <w:sz w:val="28"/>
          <w:szCs w:val="28"/>
        </w:rPr>
        <w:t>Брагино</w:t>
      </w:r>
      <w:proofErr w:type="spellEnd"/>
      <w:r w:rsidRPr="00384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384D9C">
        <w:rPr>
          <w:bCs/>
          <w:sz w:val="28"/>
          <w:szCs w:val="28"/>
        </w:rPr>
        <w:t xml:space="preserve"> </w:t>
      </w:r>
      <w:r w:rsidRPr="006C20D2">
        <w:rPr>
          <w:b/>
          <w:bCs/>
          <w:sz w:val="28"/>
          <w:szCs w:val="28"/>
        </w:rPr>
        <w:t>500,0</w:t>
      </w:r>
      <w:r>
        <w:rPr>
          <w:bCs/>
          <w:sz w:val="28"/>
          <w:szCs w:val="28"/>
        </w:rPr>
        <w:t xml:space="preserve"> тыс.</w:t>
      </w:r>
      <w:r w:rsidRPr="00384D9C">
        <w:rPr>
          <w:bCs/>
          <w:sz w:val="28"/>
          <w:szCs w:val="28"/>
        </w:rPr>
        <w:t xml:space="preserve"> руб.</w:t>
      </w:r>
      <w:r>
        <w:rPr>
          <w:bCs/>
          <w:sz w:val="28"/>
          <w:szCs w:val="28"/>
        </w:rPr>
        <w:t>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12250F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восстановление муниципального задания </w:t>
      </w:r>
      <w:r w:rsidRPr="00384D9C">
        <w:rPr>
          <w:bCs/>
          <w:sz w:val="28"/>
          <w:szCs w:val="28"/>
        </w:rPr>
        <w:t>АУ "ЦОД ВМО"</w:t>
      </w:r>
      <w:r>
        <w:rPr>
          <w:bCs/>
          <w:sz w:val="28"/>
          <w:szCs w:val="28"/>
        </w:rPr>
        <w:t xml:space="preserve"> -</w:t>
      </w:r>
      <w:r w:rsidRPr="006C20D2">
        <w:rPr>
          <w:b/>
          <w:bCs/>
          <w:sz w:val="28"/>
          <w:szCs w:val="28"/>
        </w:rPr>
        <w:t>3 105,3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-на ремонт квартиры</w:t>
      </w:r>
      <w:r w:rsidRPr="00384D9C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>.</w:t>
      </w:r>
      <w:r w:rsidRPr="00384D9C">
        <w:rPr>
          <w:bCs/>
          <w:sz w:val="28"/>
          <w:szCs w:val="28"/>
        </w:rPr>
        <w:t xml:space="preserve"> Ермаково, ул</w:t>
      </w:r>
      <w:r>
        <w:rPr>
          <w:bCs/>
          <w:sz w:val="28"/>
          <w:szCs w:val="28"/>
        </w:rPr>
        <w:t>.</w:t>
      </w:r>
      <w:r w:rsidRPr="00384D9C">
        <w:rPr>
          <w:bCs/>
          <w:sz w:val="28"/>
          <w:szCs w:val="28"/>
        </w:rPr>
        <w:t xml:space="preserve"> </w:t>
      </w:r>
      <w:proofErr w:type="gramStart"/>
      <w:r w:rsidRPr="00384D9C">
        <w:rPr>
          <w:bCs/>
          <w:sz w:val="28"/>
          <w:szCs w:val="28"/>
        </w:rPr>
        <w:t>Кольцевая</w:t>
      </w:r>
      <w:proofErr w:type="gramEnd"/>
      <w:r w:rsidRPr="00384D9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384D9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176,8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мероприятия по спилу и утилизации </w:t>
      </w:r>
      <w:r>
        <w:rPr>
          <w:bCs/>
          <w:sz w:val="28"/>
          <w:szCs w:val="28"/>
        </w:rPr>
        <w:t>деревьев</w:t>
      </w:r>
      <w:r>
        <w:rPr>
          <w:bCs/>
          <w:sz w:val="28"/>
          <w:szCs w:val="28"/>
        </w:rPr>
        <w:t xml:space="preserve"> в населенных пунктах- </w:t>
      </w:r>
      <w:r w:rsidRPr="006C20D2">
        <w:rPr>
          <w:b/>
          <w:bCs/>
          <w:sz w:val="28"/>
          <w:szCs w:val="28"/>
        </w:rPr>
        <w:t>1 219,3</w:t>
      </w:r>
      <w:r>
        <w:rPr>
          <w:bCs/>
          <w:sz w:val="28"/>
          <w:szCs w:val="28"/>
        </w:rPr>
        <w:t xml:space="preserve"> тыс. руб.;</w:t>
      </w:r>
    </w:p>
    <w:p w:rsidR="00384D9C" w:rsidRDefault="00384D9C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84D9C">
        <w:rPr>
          <w:bCs/>
          <w:sz w:val="28"/>
          <w:szCs w:val="28"/>
        </w:rPr>
        <w:t>дополнительные расходы на ремонт</w:t>
      </w:r>
      <w:r w:rsidRPr="00384D9C">
        <w:rPr>
          <w:bCs/>
          <w:sz w:val="28"/>
          <w:szCs w:val="28"/>
        </w:rPr>
        <w:t xml:space="preserve"> </w:t>
      </w:r>
      <w:r w:rsidR="00853DF4">
        <w:rPr>
          <w:bCs/>
          <w:sz w:val="28"/>
          <w:szCs w:val="28"/>
        </w:rPr>
        <w:t>муниципального жилищного фонда (</w:t>
      </w:r>
      <w:r>
        <w:rPr>
          <w:bCs/>
          <w:sz w:val="28"/>
          <w:szCs w:val="28"/>
        </w:rPr>
        <w:t>квартир</w:t>
      </w:r>
      <w:r w:rsidR="00853DF4">
        <w:rPr>
          <w:bCs/>
          <w:sz w:val="28"/>
          <w:szCs w:val="28"/>
        </w:rPr>
        <w:t>ы</w:t>
      </w:r>
      <w:r w:rsidRPr="00384D9C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п. Кипелово и п.</w:t>
      </w:r>
      <w:r w:rsidRPr="00384D9C">
        <w:rPr>
          <w:bCs/>
          <w:sz w:val="28"/>
          <w:szCs w:val="28"/>
        </w:rPr>
        <w:t xml:space="preserve"> Федотове</w:t>
      </w:r>
      <w:r w:rsidR="00853DF4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72,0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мероприятия по </w:t>
      </w:r>
      <w:r w:rsidRPr="00853DF4">
        <w:rPr>
          <w:bCs/>
          <w:sz w:val="28"/>
          <w:szCs w:val="28"/>
        </w:rPr>
        <w:t>благоустройство детских площадок</w:t>
      </w:r>
      <w:r>
        <w:rPr>
          <w:bCs/>
          <w:sz w:val="28"/>
          <w:szCs w:val="28"/>
        </w:rPr>
        <w:t xml:space="preserve"> в населенных пунктах округа и </w:t>
      </w:r>
      <w:r w:rsidRPr="00853DF4">
        <w:rPr>
          <w:bCs/>
          <w:sz w:val="28"/>
          <w:szCs w:val="28"/>
        </w:rPr>
        <w:t xml:space="preserve">определение сметной стоимости работ по устройству детских площадок </w:t>
      </w:r>
      <w:r>
        <w:rPr>
          <w:bCs/>
          <w:sz w:val="28"/>
          <w:szCs w:val="28"/>
        </w:rPr>
        <w:t xml:space="preserve">– </w:t>
      </w:r>
      <w:r w:rsidRPr="006C20D2">
        <w:rPr>
          <w:b/>
          <w:bCs/>
          <w:sz w:val="28"/>
          <w:szCs w:val="28"/>
        </w:rPr>
        <w:t>470,0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</w:t>
      </w:r>
      <w:r w:rsidRPr="00853DF4">
        <w:rPr>
          <w:bCs/>
          <w:sz w:val="28"/>
          <w:szCs w:val="28"/>
        </w:rPr>
        <w:t>ополнительно на ликвидацию несанкционированных свалок мусора и вывоз не бытовых отходов</w:t>
      </w:r>
      <w:r>
        <w:rPr>
          <w:bCs/>
          <w:sz w:val="28"/>
          <w:szCs w:val="28"/>
        </w:rPr>
        <w:t xml:space="preserve"> – </w:t>
      </w:r>
      <w:r w:rsidRPr="006C20D2">
        <w:rPr>
          <w:b/>
          <w:bCs/>
          <w:sz w:val="28"/>
          <w:szCs w:val="28"/>
        </w:rPr>
        <w:t>1</w:t>
      </w:r>
      <w:r w:rsidR="006C20D2" w:rsidRPr="006C20D2">
        <w:rPr>
          <w:b/>
          <w:bCs/>
          <w:sz w:val="28"/>
          <w:szCs w:val="28"/>
        </w:rPr>
        <w:t xml:space="preserve"> </w:t>
      </w:r>
      <w:r w:rsidRPr="006C20D2">
        <w:rPr>
          <w:b/>
          <w:bCs/>
          <w:sz w:val="28"/>
          <w:szCs w:val="28"/>
        </w:rPr>
        <w:t>367,0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2250F" w:rsidRPr="0012250F">
        <w:rPr>
          <w:sz w:val="28"/>
          <w:szCs w:val="28"/>
        </w:rPr>
        <w:t>на</w:t>
      </w:r>
      <w:r w:rsidR="0012250F" w:rsidRPr="00853DF4">
        <w:rPr>
          <w:bCs/>
          <w:sz w:val="28"/>
          <w:szCs w:val="28"/>
        </w:rPr>
        <w:t xml:space="preserve"> </w:t>
      </w:r>
      <w:r w:rsidRPr="00853DF4">
        <w:rPr>
          <w:bCs/>
          <w:sz w:val="28"/>
          <w:szCs w:val="28"/>
        </w:rPr>
        <w:t xml:space="preserve">асфальтирование площадки в рамках проекта трасса </w:t>
      </w:r>
      <w:proofErr w:type="spellStart"/>
      <w:r w:rsidRPr="00853DF4">
        <w:rPr>
          <w:bCs/>
          <w:sz w:val="28"/>
          <w:szCs w:val="28"/>
        </w:rPr>
        <w:t>Ермолово</w:t>
      </w:r>
      <w:proofErr w:type="spellEnd"/>
      <w:r>
        <w:rPr>
          <w:bCs/>
          <w:sz w:val="28"/>
          <w:szCs w:val="28"/>
        </w:rPr>
        <w:t xml:space="preserve"> – </w:t>
      </w:r>
      <w:r w:rsidRPr="006C20D2">
        <w:rPr>
          <w:b/>
          <w:bCs/>
          <w:sz w:val="28"/>
          <w:szCs w:val="28"/>
        </w:rPr>
        <w:t>2 392,6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2250F" w:rsidRPr="0012250F">
        <w:rPr>
          <w:sz w:val="28"/>
          <w:szCs w:val="28"/>
        </w:rPr>
        <w:t>на</w:t>
      </w:r>
      <w:r w:rsidR="0012250F" w:rsidRPr="00853DF4">
        <w:rPr>
          <w:bCs/>
          <w:sz w:val="28"/>
          <w:szCs w:val="28"/>
        </w:rPr>
        <w:t xml:space="preserve"> </w:t>
      </w:r>
      <w:r w:rsidRPr="00853DF4">
        <w:rPr>
          <w:bCs/>
          <w:sz w:val="28"/>
          <w:szCs w:val="28"/>
        </w:rPr>
        <w:t>приобретение пластиковых карт "Забота"</w:t>
      </w:r>
      <w:r>
        <w:rPr>
          <w:bCs/>
          <w:sz w:val="28"/>
          <w:szCs w:val="28"/>
        </w:rPr>
        <w:t xml:space="preserve"> – </w:t>
      </w:r>
      <w:r w:rsidRPr="006C20D2">
        <w:rPr>
          <w:b/>
          <w:bCs/>
          <w:sz w:val="28"/>
          <w:szCs w:val="28"/>
        </w:rPr>
        <w:t>27,6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оплату исполнительных листов </w:t>
      </w:r>
      <w:r w:rsidR="006C20D2"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2</w:t>
      </w:r>
      <w:r w:rsidR="007A7607">
        <w:rPr>
          <w:b/>
          <w:bCs/>
          <w:sz w:val="28"/>
          <w:szCs w:val="28"/>
        </w:rPr>
        <w:t> 250,8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12250F" w:rsidRPr="0012250F">
        <w:rPr>
          <w:sz w:val="28"/>
          <w:szCs w:val="28"/>
        </w:rPr>
        <w:t xml:space="preserve"> </w:t>
      </w:r>
      <w:r w:rsidR="0012250F" w:rsidRPr="0012250F">
        <w:rPr>
          <w:sz w:val="28"/>
          <w:szCs w:val="28"/>
        </w:rPr>
        <w:t>на</w:t>
      </w:r>
      <w:r w:rsidR="001225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дополнительные расходы на уплату </w:t>
      </w:r>
      <w:r w:rsidRPr="00853DF4">
        <w:rPr>
          <w:bCs/>
          <w:sz w:val="28"/>
          <w:szCs w:val="28"/>
        </w:rPr>
        <w:t>членского взноса в Ассоциацию Совет муниципальных образований</w:t>
      </w:r>
      <w:r>
        <w:rPr>
          <w:bCs/>
          <w:sz w:val="28"/>
          <w:szCs w:val="28"/>
        </w:rPr>
        <w:t xml:space="preserve">, </w:t>
      </w:r>
      <w:r w:rsidRPr="00853DF4">
        <w:rPr>
          <w:bCs/>
          <w:sz w:val="28"/>
          <w:szCs w:val="28"/>
        </w:rPr>
        <w:t>в связи с увеличением размера с 01.01.2024 года на 15%</w:t>
      </w:r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36,0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12250F" w:rsidRPr="0012250F">
        <w:rPr>
          <w:sz w:val="28"/>
          <w:szCs w:val="28"/>
        </w:rPr>
        <w:t xml:space="preserve"> </w:t>
      </w:r>
      <w:r w:rsidR="0012250F" w:rsidRPr="0012250F">
        <w:rPr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853DF4">
        <w:rPr>
          <w:bCs/>
          <w:sz w:val="28"/>
          <w:szCs w:val="28"/>
        </w:rPr>
        <w:t xml:space="preserve">ремонт обелиска в </w:t>
      </w:r>
      <w:r>
        <w:rPr>
          <w:bCs/>
          <w:sz w:val="28"/>
          <w:szCs w:val="28"/>
        </w:rPr>
        <w:t xml:space="preserve">п. </w:t>
      </w:r>
      <w:proofErr w:type="spellStart"/>
      <w:r w:rsidRPr="00853DF4">
        <w:rPr>
          <w:bCs/>
          <w:sz w:val="28"/>
          <w:szCs w:val="28"/>
        </w:rPr>
        <w:t>Перьево</w:t>
      </w:r>
      <w:proofErr w:type="spellEnd"/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350,0</w:t>
      </w:r>
      <w:r>
        <w:rPr>
          <w:bCs/>
          <w:sz w:val="28"/>
          <w:szCs w:val="28"/>
        </w:rPr>
        <w:t xml:space="preserve"> тыс. руб.;</w:t>
      </w:r>
    </w:p>
    <w:p w:rsidR="00853DF4" w:rsidRDefault="00853DF4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53DF4">
        <w:t xml:space="preserve"> </w:t>
      </w:r>
      <w:r w:rsidR="0012250F" w:rsidRPr="0012250F">
        <w:rPr>
          <w:sz w:val="28"/>
          <w:szCs w:val="28"/>
        </w:rPr>
        <w:t>на</w:t>
      </w:r>
      <w:r w:rsidR="0012250F" w:rsidRPr="00853DF4">
        <w:rPr>
          <w:bCs/>
          <w:sz w:val="28"/>
          <w:szCs w:val="28"/>
        </w:rPr>
        <w:t xml:space="preserve"> </w:t>
      </w:r>
      <w:r w:rsidRPr="00853DF4">
        <w:rPr>
          <w:bCs/>
          <w:sz w:val="28"/>
          <w:szCs w:val="28"/>
        </w:rPr>
        <w:t>ремонт кровли МКД с.</w:t>
      </w:r>
      <w:r w:rsidR="006C20D2">
        <w:rPr>
          <w:bCs/>
          <w:sz w:val="28"/>
          <w:szCs w:val="28"/>
        </w:rPr>
        <w:t xml:space="preserve"> </w:t>
      </w:r>
      <w:r w:rsidRPr="00853DF4">
        <w:rPr>
          <w:bCs/>
          <w:sz w:val="28"/>
          <w:szCs w:val="28"/>
        </w:rPr>
        <w:t>Кубенское, ул</w:t>
      </w:r>
      <w:r w:rsidR="006C20D2">
        <w:rPr>
          <w:bCs/>
          <w:sz w:val="28"/>
          <w:szCs w:val="28"/>
        </w:rPr>
        <w:t>.</w:t>
      </w:r>
      <w:r w:rsidRPr="00853DF4">
        <w:rPr>
          <w:bCs/>
          <w:sz w:val="28"/>
          <w:szCs w:val="28"/>
        </w:rPr>
        <w:t xml:space="preserve"> </w:t>
      </w:r>
      <w:proofErr w:type="spellStart"/>
      <w:r w:rsidRPr="00853DF4">
        <w:rPr>
          <w:bCs/>
          <w:sz w:val="28"/>
          <w:szCs w:val="28"/>
        </w:rPr>
        <w:t>Клубова</w:t>
      </w:r>
      <w:proofErr w:type="spellEnd"/>
      <w:r w:rsidRPr="00853DF4">
        <w:rPr>
          <w:bCs/>
          <w:sz w:val="28"/>
          <w:szCs w:val="28"/>
        </w:rPr>
        <w:t>, 12</w:t>
      </w:r>
      <w:r w:rsidR="006C20D2">
        <w:rPr>
          <w:bCs/>
          <w:sz w:val="28"/>
          <w:szCs w:val="28"/>
        </w:rPr>
        <w:t xml:space="preserve"> (депутатская программа)- </w:t>
      </w:r>
      <w:r w:rsidR="006C20D2" w:rsidRPr="006C20D2">
        <w:rPr>
          <w:b/>
          <w:bCs/>
          <w:sz w:val="28"/>
          <w:szCs w:val="28"/>
        </w:rPr>
        <w:t>500,0</w:t>
      </w:r>
      <w:r w:rsidR="006C20D2">
        <w:rPr>
          <w:bCs/>
          <w:sz w:val="28"/>
          <w:szCs w:val="28"/>
        </w:rPr>
        <w:t xml:space="preserve"> тыс. руб.;</w:t>
      </w:r>
    </w:p>
    <w:p w:rsidR="006C20D2" w:rsidRDefault="006C20D2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6C20D2">
        <w:t xml:space="preserve"> </w:t>
      </w:r>
      <w:r w:rsidRPr="006C20D2">
        <w:rPr>
          <w:bCs/>
          <w:sz w:val="28"/>
          <w:szCs w:val="28"/>
        </w:rPr>
        <w:t>увеличение лимитов</w:t>
      </w:r>
      <w:r>
        <w:rPr>
          <w:bCs/>
          <w:sz w:val="28"/>
          <w:szCs w:val="28"/>
        </w:rPr>
        <w:t xml:space="preserve"> бюджетных ассигнований</w:t>
      </w:r>
      <w:r w:rsidRPr="006C20D2">
        <w:rPr>
          <w:bCs/>
          <w:sz w:val="28"/>
          <w:szCs w:val="28"/>
        </w:rPr>
        <w:t>, в связи с введением с 01.09.2024 в ЕДДС 4 штатных единиц помощников оперативного дежурного</w:t>
      </w:r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750,0</w:t>
      </w:r>
      <w:r>
        <w:rPr>
          <w:bCs/>
          <w:sz w:val="28"/>
          <w:szCs w:val="28"/>
        </w:rPr>
        <w:t xml:space="preserve"> тыс. руб.;</w:t>
      </w:r>
    </w:p>
    <w:p w:rsidR="006C20D2" w:rsidRDefault="006C20D2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2250F" w:rsidRPr="0012250F">
        <w:rPr>
          <w:sz w:val="28"/>
          <w:szCs w:val="28"/>
        </w:rPr>
        <w:t>на</w:t>
      </w:r>
      <w:r w:rsidR="0012250F" w:rsidRPr="006C20D2">
        <w:rPr>
          <w:bCs/>
          <w:sz w:val="28"/>
          <w:szCs w:val="28"/>
        </w:rPr>
        <w:t xml:space="preserve"> </w:t>
      </w:r>
      <w:r w:rsidRPr="006C20D2">
        <w:rPr>
          <w:bCs/>
          <w:sz w:val="28"/>
          <w:szCs w:val="28"/>
        </w:rPr>
        <w:t>восстановление расходов на оплату выходного пособия и пособия по сокращению</w:t>
      </w:r>
      <w:r>
        <w:rPr>
          <w:bCs/>
          <w:sz w:val="28"/>
          <w:szCs w:val="28"/>
        </w:rPr>
        <w:t xml:space="preserve">- </w:t>
      </w:r>
      <w:r w:rsidR="00D65C74">
        <w:rPr>
          <w:b/>
          <w:bCs/>
          <w:sz w:val="28"/>
          <w:szCs w:val="28"/>
        </w:rPr>
        <w:t>1 802,9</w:t>
      </w:r>
      <w:r w:rsidR="00D65C74">
        <w:rPr>
          <w:bCs/>
          <w:sz w:val="28"/>
          <w:szCs w:val="28"/>
        </w:rPr>
        <w:t xml:space="preserve"> тыс. руб</w:t>
      </w:r>
      <w:r>
        <w:rPr>
          <w:bCs/>
          <w:sz w:val="28"/>
          <w:szCs w:val="28"/>
        </w:rPr>
        <w:t>.;</w:t>
      </w:r>
    </w:p>
    <w:p w:rsidR="006C20D2" w:rsidRDefault="006C20D2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</w:t>
      </w:r>
      <w:r w:rsidRPr="006C20D2">
        <w:rPr>
          <w:bCs/>
          <w:sz w:val="28"/>
          <w:szCs w:val="28"/>
        </w:rPr>
        <w:t xml:space="preserve">ополнительные средства на работы, не вошедшие в основную смету на завершение ремонта ВЛ-0,4 </w:t>
      </w:r>
      <w:proofErr w:type="spellStart"/>
      <w:r w:rsidRPr="006C20D2">
        <w:rPr>
          <w:bCs/>
          <w:sz w:val="28"/>
          <w:szCs w:val="28"/>
        </w:rPr>
        <w:t>кВ</w:t>
      </w:r>
      <w:r>
        <w:rPr>
          <w:bCs/>
          <w:sz w:val="28"/>
          <w:szCs w:val="28"/>
        </w:rPr>
        <w:t>а</w:t>
      </w:r>
      <w:proofErr w:type="spellEnd"/>
      <w:r w:rsidRPr="006C20D2">
        <w:rPr>
          <w:bCs/>
          <w:sz w:val="28"/>
          <w:szCs w:val="28"/>
        </w:rPr>
        <w:t xml:space="preserve"> № 1 от ЗТП-400кВа "Жилая зона" с. Макарово</w:t>
      </w:r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44,8</w:t>
      </w:r>
      <w:r>
        <w:rPr>
          <w:bCs/>
          <w:sz w:val="28"/>
          <w:szCs w:val="28"/>
        </w:rPr>
        <w:t xml:space="preserve"> тыс. руб.;</w:t>
      </w:r>
    </w:p>
    <w:p w:rsidR="006C20D2" w:rsidRDefault="006C20D2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6C20D2">
        <w:t xml:space="preserve"> </w:t>
      </w:r>
      <w:r w:rsidR="0012250F" w:rsidRPr="0012250F">
        <w:rPr>
          <w:sz w:val="28"/>
          <w:szCs w:val="28"/>
        </w:rPr>
        <w:t>на</w:t>
      </w:r>
      <w:r w:rsidR="001225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12250F">
        <w:rPr>
          <w:bCs/>
          <w:sz w:val="28"/>
          <w:szCs w:val="28"/>
        </w:rPr>
        <w:t>плату</w:t>
      </w:r>
      <w:r w:rsidRPr="006C20D2">
        <w:rPr>
          <w:bCs/>
          <w:sz w:val="28"/>
          <w:szCs w:val="28"/>
        </w:rPr>
        <w:t xml:space="preserve"> земельного налога</w:t>
      </w:r>
      <w:r>
        <w:rPr>
          <w:bCs/>
          <w:sz w:val="28"/>
          <w:szCs w:val="28"/>
        </w:rPr>
        <w:t xml:space="preserve"> п. </w:t>
      </w:r>
      <w:proofErr w:type="spellStart"/>
      <w:r>
        <w:rPr>
          <w:bCs/>
          <w:sz w:val="28"/>
          <w:szCs w:val="28"/>
        </w:rPr>
        <w:t>Семенково</w:t>
      </w:r>
      <w:proofErr w:type="spellEnd"/>
      <w:r>
        <w:rPr>
          <w:bCs/>
          <w:sz w:val="28"/>
          <w:szCs w:val="28"/>
        </w:rPr>
        <w:t xml:space="preserve">- </w:t>
      </w:r>
      <w:r w:rsidRPr="006C20D2">
        <w:rPr>
          <w:b/>
          <w:bCs/>
          <w:sz w:val="28"/>
          <w:szCs w:val="28"/>
        </w:rPr>
        <w:t>30,0</w:t>
      </w:r>
      <w:r w:rsidR="00D82605">
        <w:rPr>
          <w:bCs/>
          <w:sz w:val="28"/>
          <w:szCs w:val="28"/>
        </w:rPr>
        <w:t xml:space="preserve"> тыс. руб.</w:t>
      </w:r>
      <w:r w:rsidR="00173452">
        <w:rPr>
          <w:bCs/>
          <w:sz w:val="28"/>
          <w:szCs w:val="28"/>
        </w:rPr>
        <w:t>;</w:t>
      </w:r>
    </w:p>
    <w:p w:rsidR="00853DF4" w:rsidRDefault="00173452" w:rsidP="00585A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для приобретения комплектующих в рамках проведения сборов по патриотическому воспитанию граждан на полигоне «Центра Патриот»- </w:t>
      </w:r>
      <w:r w:rsidRPr="00173452">
        <w:rPr>
          <w:b/>
          <w:bCs/>
          <w:sz w:val="28"/>
          <w:szCs w:val="28"/>
        </w:rPr>
        <w:t>13,0</w:t>
      </w:r>
      <w:r>
        <w:rPr>
          <w:bCs/>
          <w:sz w:val="28"/>
          <w:szCs w:val="28"/>
        </w:rPr>
        <w:t xml:space="preserve"> тыс. руб.</w:t>
      </w:r>
    </w:p>
    <w:p w:rsidR="00585A2E" w:rsidRDefault="00585A2E" w:rsidP="00F0791B">
      <w:pPr>
        <w:jc w:val="both"/>
        <w:rPr>
          <w:bCs/>
          <w:sz w:val="28"/>
          <w:szCs w:val="28"/>
        </w:rPr>
      </w:pPr>
    </w:p>
    <w:p w:rsidR="008A3210" w:rsidRPr="00D82605" w:rsidRDefault="00924527" w:rsidP="00321DA7">
      <w:pPr>
        <w:spacing w:line="276" w:lineRule="auto"/>
        <w:jc w:val="both"/>
        <w:rPr>
          <w:b/>
          <w:sz w:val="28"/>
          <w:szCs w:val="28"/>
        </w:rPr>
      </w:pPr>
      <w:r w:rsidRPr="00D82605">
        <w:rPr>
          <w:b/>
          <w:i/>
          <w:sz w:val="28"/>
          <w:szCs w:val="28"/>
        </w:rPr>
        <w:t>Комитету по физической культуре и спорту</w:t>
      </w:r>
      <w:r w:rsidR="00321DA7" w:rsidRPr="00321DA7">
        <w:rPr>
          <w:b/>
          <w:i/>
          <w:sz w:val="28"/>
          <w:szCs w:val="28"/>
        </w:rPr>
        <w:t xml:space="preserve"> </w:t>
      </w:r>
      <w:r w:rsidR="00321DA7">
        <w:rPr>
          <w:b/>
          <w:i/>
          <w:sz w:val="28"/>
          <w:szCs w:val="28"/>
        </w:rPr>
        <w:t>у</w:t>
      </w:r>
      <w:r w:rsidR="00321DA7">
        <w:rPr>
          <w:b/>
          <w:i/>
          <w:sz w:val="28"/>
          <w:szCs w:val="28"/>
        </w:rPr>
        <w:t>меньшены</w:t>
      </w:r>
      <w:r w:rsidR="00321DA7">
        <w:rPr>
          <w:b/>
          <w:i/>
          <w:sz w:val="28"/>
          <w:szCs w:val="28"/>
        </w:rPr>
        <w:t xml:space="preserve"> расходы на </w:t>
      </w:r>
      <w:r w:rsidR="00321DA7">
        <w:rPr>
          <w:b/>
          <w:i/>
          <w:sz w:val="28"/>
          <w:szCs w:val="28"/>
        </w:rPr>
        <w:t>1 824,7</w:t>
      </w:r>
      <w:r w:rsidR="00321DA7">
        <w:rPr>
          <w:b/>
          <w:i/>
          <w:sz w:val="28"/>
          <w:szCs w:val="28"/>
        </w:rPr>
        <w:t xml:space="preserve"> тыс. руб.</w:t>
      </w:r>
    </w:p>
    <w:p w:rsidR="00C901EE" w:rsidRDefault="008A3210" w:rsidP="006D6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="00315349">
        <w:rPr>
          <w:sz w:val="28"/>
          <w:szCs w:val="28"/>
        </w:rPr>
        <w:t xml:space="preserve">в связи с экономией </w:t>
      </w:r>
      <w:r w:rsidR="00315349" w:rsidRPr="006345A7">
        <w:rPr>
          <w:sz w:val="28"/>
          <w:szCs w:val="28"/>
        </w:rPr>
        <w:t xml:space="preserve">по договорам </w:t>
      </w:r>
      <w:r w:rsidR="00315349">
        <w:rPr>
          <w:sz w:val="28"/>
          <w:szCs w:val="28"/>
        </w:rPr>
        <w:t xml:space="preserve">в результате проведения закупок </w:t>
      </w:r>
      <w:r w:rsidR="00315349" w:rsidRPr="00D82605">
        <w:rPr>
          <w:b/>
          <w:sz w:val="28"/>
          <w:szCs w:val="28"/>
        </w:rPr>
        <w:t xml:space="preserve">уменьшаются </w:t>
      </w:r>
      <w:r w:rsidR="00315349">
        <w:rPr>
          <w:sz w:val="28"/>
          <w:szCs w:val="28"/>
        </w:rPr>
        <w:t>лимиты бюджетных обязательств:</w:t>
      </w:r>
    </w:p>
    <w:p w:rsidR="00315349" w:rsidRDefault="00315349" w:rsidP="00315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на капитальный ремонт спортивного ком</w:t>
      </w:r>
      <w:r w:rsidRPr="00315349">
        <w:rPr>
          <w:sz w:val="28"/>
          <w:szCs w:val="28"/>
        </w:rPr>
        <w:t>плекса «Олимп»</w:t>
      </w:r>
      <w:r>
        <w:rPr>
          <w:sz w:val="28"/>
          <w:szCs w:val="28"/>
        </w:rPr>
        <w:t xml:space="preserve"> - </w:t>
      </w:r>
      <w:r w:rsidR="00321DA7">
        <w:rPr>
          <w:b/>
          <w:sz w:val="28"/>
          <w:szCs w:val="28"/>
        </w:rPr>
        <w:t xml:space="preserve">4 795,2 </w:t>
      </w:r>
      <w:r>
        <w:rPr>
          <w:sz w:val="28"/>
          <w:szCs w:val="28"/>
        </w:rPr>
        <w:t>тыс. руб.;</w:t>
      </w:r>
    </w:p>
    <w:p w:rsidR="00D82605" w:rsidRDefault="00D82605" w:rsidP="00315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24743">
        <w:rPr>
          <w:b/>
          <w:sz w:val="28"/>
          <w:szCs w:val="28"/>
        </w:rPr>
        <w:t>дополнительно</w:t>
      </w:r>
      <w:r>
        <w:rPr>
          <w:sz w:val="28"/>
          <w:szCs w:val="28"/>
        </w:rPr>
        <w:t xml:space="preserve"> выделяются лимиты бюджетных ассигнований: </w:t>
      </w:r>
    </w:p>
    <w:p w:rsidR="00321DA7" w:rsidRDefault="00D82605" w:rsidP="00321DA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1DA7">
        <w:rPr>
          <w:sz w:val="28"/>
          <w:szCs w:val="28"/>
        </w:rPr>
        <w:t xml:space="preserve">увеличение заработной платы </w:t>
      </w:r>
      <w:r w:rsidR="00321DA7">
        <w:rPr>
          <w:sz w:val="28"/>
          <w:szCs w:val="28"/>
        </w:rPr>
        <w:t>работникам</w:t>
      </w:r>
      <w:r w:rsidR="00321DA7">
        <w:rPr>
          <w:sz w:val="28"/>
          <w:szCs w:val="28"/>
        </w:rPr>
        <w:t xml:space="preserve"> дополнительного образования за счет дотации -</w:t>
      </w:r>
      <w:r w:rsidR="00321DA7">
        <w:rPr>
          <w:b/>
          <w:sz w:val="28"/>
          <w:szCs w:val="28"/>
        </w:rPr>
        <w:t>1 741,5</w:t>
      </w:r>
      <w:r w:rsidR="00321DA7">
        <w:rPr>
          <w:sz w:val="28"/>
          <w:szCs w:val="28"/>
        </w:rPr>
        <w:t xml:space="preserve"> тыс. руб.;</w:t>
      </w:r>
    </w:p>
    <w:p w:rsidR="00315349" w:rsidRDefault="00321DA7" w:rsidP="0031534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82605">
        <w:rPr>
          <w:sz w:val="28"/>
          <w:szCs w:val="28"/>
        </w:rPr>
        <w:t xml:space="preserve">на </w:t>
      </w:r>
      <w:r w:rsidR="00D82605" w:rsidRPr="00D82605">
        <w:rPr>
          <w:sz w:val="28"/>
          <w:szCs w:val="28"/>
        </w:rPr>
        <w:t xml:space="preserve">ремонт входной группы и тренажерного зала в п. </w:t>
      </w:r>
      <w:proofErr w:type="spellStart"/>
      <w:r w:rsidR="00D82605" w:rsidRPr="00D82605">
        <w:rPr>
          <w:sz w:val="28"/>
          <w:szCs w:val="28"/>
        </w:rPr>
        <w:t>Семенково</w:t>
      </w:r>
      <w:proofErr w:type="spellEnd"/>
      <w:r w:rsidR="00D82605" w:rsidRPr="00D82605">
        <w:rPr>
          <w:sz w:val="28"/>
          <w:szCs w:val="28"/>
        </w:rPr>
        <w:t>, ул.</w:t>
      </w:r>
      <w:r w:rsidR="00D82605">
        <w:rPr>
          <w:sz w:val="28"/>
          <w:szCs w:val="28"/>
        </w:rPr>
        <w:t xml:space="preserve"> </w:t>
      </w:r>
      <w:r w:rsidR="00D82605" w:rsidRPr="00D82605">
        <w:rPr>
          <w:sz w:val="28"/>
          <w:szCs w:val="28"/>
        </w:rPr>
        <w:t>Первомайская, д 7А</w:t>
      </w:r>
      <w:r w:rsidR="00D82605">
        <w:rPr>
          <w:sz w:val="28"/>
          <w:szCs w:val="28"/>
        </w:rPr>
        <w:t xml:space="preserve">- </w:t>
      </w:r>
      <w:r w:rsidR="00D82605" w:rsidRPr="00D82605">
        <w:rPr>
          <w:b/>
          <w:sz w:val="28"/>
          <w:szCs w:val="28"/>
        </w:rPr>
        <w:t>700,0</w:t>
      </w:r>
      <w:r w:rsidR="00D82605">
        <w:rPr>
          <w:sz w:val="28"/>
          <w:szCs w:val="28"/>
        </w:rPr>
        <w:t xml:space="preserve"> тыс. руб.;</w:t>
      </w:r>
      <w:proofErr w:type="gramEnd"/>
    </w:p>
    <w:p w:rsidR="00D82605" w:rsidRDefault="00D82605" w:rsidP="00315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аренду и коммунальные услуги нежилого здания в п. </w:t>
      </w:r>
      <w:proofErr w:type="spellStart"/>
      <w:r>
        <w:rPr>
          <w:sz w:val="28"/>
          <w:szCs w:val="28"/>
        </w:rPr>
        <w:t>Огарково</w:t>
      </w:r>
      <w:proofErr w:type="spellEnd"/>
      <w:r w:rsidRPr="00D82605">
        <w:rPr>
          <w:sz w:val="28"/>
          <w:szCs w:val="28"/>
        </w:rPr>
        <w:t xml:space="preserve"> </w:t>
      </w:r>
      <w:r>
        <w:rPr>
          <w:sz w:val="28"/>
          <w:szCs w:val="28"/>
        </w:rPr>
        <w:t>для занятий физической культурой и спортом</w:t>
      </w:r>
      <w:r>
        <w:rPr>
          <w:sz w:val="28"/>
          <w:szCs w:val="28"/>
        </w:rPr>
        <w:t xml:space="preserve"> - </w:t>
      </w:r>
      <w:r w:rsidRPr="00D82605">
        <w:rPr>
          <w:b/>
          <w:sz w:val="28"/>
          <w:szCs w:val="28"/>
        </w:rPr>
        <w:t>529,0</w:t>
      </w:r>
      <w:r>
        <w:rPr>
          <w:sz w:val="28"/>
          <w:szCs w:val="28"/>
        </w:rPr>
        <w:t xml:space="preserve"> тыс. руб.</w:t>
      </w:r>
    </w:p>
    <w:p w:rsidR="00D82605" w:rsidRPr="00C901EE" w:rsidRDefault="00D82605" w:rsidP="00315349">
      <w:pPr>
        <w:jc w:val="both"/>
        <w:rPr>
          <w:sz w:val="28"/>
          <w:szCs w:val="28"/>
        </w:rPr>
      </w:pPr>
    </w:p>
    <w:p w:rsidR="005C2600" w:rsidRPr="00D82605" w:rsidRDefault="005C2600" w:rsidP="00315349">
      <w:pPr>
        <w:spacing w:line="276" w:lineRule="auto"/>
        <w:jc w:val="both"/>
        <w:rPr>
          <w:b/>
          <w:sz w:val="28"/>
          <w:szCs w:val="28"/>
        </w:rPr>
      </w:pPr>
      <w:r w:rsidRPr="00D82605">
        <w:rPr>
          <w:b/>
          <w:i/>
          <w:sz w:val="28"/>
          <w:szCs w:val="28"/>
        </w:rPr>
        <w:t>Комитету по культуре и туризму</w:t>
      </w:r>
      <w:r w:rsidR="00321DA7" w:rsidRPr="00321DA7">
        <w:rPr>
          <w:b/>
          <w:i/>
          <w:sz w:val="28"/>
          <w:szCs w:val="28"/>
        </w:rPr>
        <w:t xml:space="preserve"> </w:t>
      </w:r>
      <w:r w:rsidR="00321DA7">
        <w:rPr>
          <w:b/>
          <w:i/>
          <w:sz w:val="28"/>
          <w:szCs w:val="28"/>
        </w:rPr>
        <w:t xml:space="preserve">увеличены </w:t>
      </w:r>
      <w:r w:rsidR="00321DA7">
        <w:rPr>
          <w:b/>
          <w:i/>
          <w:sz w:val="28"/>
          <w:szCs w:val="28"/>
        </w:rPr>
        <w:t>расходы на 13 294,1 тыс. руб.</w:t>
      </w:r>
    </w:p>
    <w:p w:rsidR="00A24743" w:rsidRDefault="00315349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2605" w:rsidRPr="00D82605">
        <w:rPr>
          <w:b/>
          <w:sz w:val="28"/>
          <w:szCs w:val="28"/>
        </w:rPr>
        <w:t>уменьшаются</w:t>
      </w:r>
      <w:r w:rsidR="00D826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экономией </w:t>
      </w:r>
      <w:r w:rsidRPr="006345A7">
        <w:rPr>
          <w:sz w:val="28"/>
          <w:szCs w:val="28"/>
        </w:rPr>
        <w:t xml:space="preserve">по договорам </w:t>
      </w:r>
      <w:r>
        <w:rPr>
          <w:sz w:val="28"/>
          <w:szCs w:val="28"/>
        </w:rPr>
        <w:t xml:space="preserve">в результате проведения закупок </w:t>
      </w:r>
      <w:r w:rsidRPr="00D82605">
        <w:rPr>
          <w:sz w:val="28"/>
          <w:szCs w:val="28"/>
        </w:rPr>
        <w:t>областные</w:t>
      </w:r>
      <w:r>
        <w:rPr>
          <w:sz w:val="28"/>
          <w:szCs w:val="28"/>
        </w:rPr>
        <w:t xml:space="preserve"> лимиты бюджетных обязательств:</w:t>
      </w:r>
    </w:p>
    <w:p w:rsidR="00AD6F9E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315349">
        <w:rPr>
          <w:sz w:val="28"/>
          <w:szCs w:val="28"/>
        </w:rPr>
        <w:t xml:space="preserve"> на </w:t>
      </w:r>
      <w:r w:rsidR="00EC7369">
        <w:rPr>
          <w:sz w:val="28"/>
          <w:szCs w:val="28"/>
        </w:rPr>
        <w:t xml:space="preserve">капитальный ремонт Кубенского ДК – </w:t>
      </w:r>
      <w:r w:rsidR="00EC7369" w:rsidRPr="00D82605">
        <w:rPr>
          <w:b/>
          <w:sz w:val="28"/>
          <w:szCs w:val="28"/>
        </w:rPr>
        <w:t>1 149,3</w:t>
      </w:r>
      <w:r w:rsidR="00EC7369">
        <w:rPr>
          <w:sz w:val="28"/>
          <w:szCs w:val="28"/>
        </w:rPr>
        <w:t xml:space="preserve"> тыс. руб. (</w:t>
      </w:r>
      <w:proofErr w:type="spellStart"/>
      <w:proofErr w:type="gramStart"/>
      <w:r w:rsidR="00EC7369">
        <w:rPr>
          <w:sz w:val="28"/>
          <w:szCs w:val="28"/>
        </w:rPr>
        <w:t>разд</w:t>
      </w:r>
      <w:proofErr w:type="spellEnd"/>
      <w:proofErr w:type="gramEnd"/>
      <w:r w:rsidR="00EC7369">
        <w:rPr>
          <w:sz w:val="28"/>
          <w:szCs w:val="28"/>
        </w:rPr>
        <w:t xml:space="preserve">/ </w:t>
      </w:r>
      <w:proofErr w:type="spellStart"/>
      <w:r w:rsidR="00EC7369">
        <w:rPr>
          <w:sz w:val="28"/>
          <w:szCs w:val="28"/>
        </w:rPr>
        <w:t>подразд</w:t>
      </w:r>
      <w:proofErr w:type="spellEnd"/>
      <w:r w:rsidR="00EC7369">
        <w:rPr>
          <w:sz w:val="28"/>
          <w:szCs w:val="28"/>
        </w:rPr>
        <w:t xml:space="preserve"> 0801);</w:t>
      </w:r>
    </w:p>
    <w:p w:rsidR="00A24743" w:rsidRDefault="00EC7369" w:rsidP="00BE1E40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D82605" w:rsidRPr="00D82605">
        <w:rPr>
          <w:b/>
          <w:sz w:val="28"/>
          <w:szCs w:val="28"/>
        </w:rPr>
        <w:t>увеличиваются</w:t>
      </w:r>
      <w:r w:rsidR="0012250F">
        <w:rPr>
          <w:b/>
          <w:sz w:val="28"/>
          <w:szCs w:val="28"/>
        </w:rPr>
        <w:t xml:space="preserve"> расходы</w:t>
      </w:r>
    </w:p>
    <w:p w:rsidR="00592C3C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D82605">
        <w:rPr>
          <w:sz w:val="28"/>
          <w:szCs w:val="28"/>
        </w:rPr>
        <w:t xml:space="preserve"> </w:t>
      </w:r>
      <w:r w:rsidR="00592C3C">
        <w:rPr>
          <w:sz w:val="28"/>
          <w:szCs w:val="28"/>
        </w:rPr>
        <w:t>увеличение заработной платы учреждений культуры и работников дополнительного образования</w:t>
      </w:r>
      <w:r w:rsidR="00321DA7">
        <w:rPr>
          <w:sz w:val="28"/>
          <w:szCs w:val="28"/>
        </w:rPr>
        <w:t xml:space="preserve"> за счет дотации -</w:t>
      </w:r>
      <w:r w:rsidR="00321DA7">
        <w:rPr>
          <w:b/>
          <w:sz w:val="28"/>
          <w:szCs w:val="28"/>
        </w:rPr>
        <w:t>9 186,7</w:t>
      </w:r>
      <w:r w:rsidR="00321DA7">
        <w:rPr>
          <w:sz w:val="28"/>
          <w:szCs w:val="28"/>
        </w:rPr>
        <w:t xml:space="preserve"> тыс. руб.;</w:t>
      </w:r>
    </w:p>
    <w:p w:rsidR="00EC7369" w:rsidRDefault="00592C3C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7369">
        <w:rPr>
          <w:sz w:val="28"/>
          <w:szCs w:val="28"/>
        </w:rPr>
        <w:t xml:space="preserve">за счет дотации на сбалансированность расходы на изготовление одежды для сцены в Кубенском ДК - </w:t>
      </w:r>
      <w:r w:rsidR="00EC7369" w:rsidRPr="00D82605">
        <w:rPr>
          <w:b/>
          <w:sz w:val="28"/>
          <w:szCs w:val="28"/>
        </w:rPr>
        <w:t>1 149,3</w:t>
      </w:r>
      <w:r w:rsidR="00EC7369">
        <w:rPr>
          <w:sz w:val="28"/>
          <w:szCs w:val="28"/>
        </w:rPr>
        <w:t xml:space="preserve"> тыс. руб. (</w:t>
      </w:r>
      <w:proofErr w:type="spellStart"/>
      <w:proofErr w:type="gramStart"/>
      <w:r w:rsidR="00EC7369">
        <w:rPr>
          <w:sz w:val="28"/>
          <w:szCs w:val="28"/>
        </w:rPr>
        <w:t>разд</w:t>
      </w:r>
      <w:proofErr w:type="spellEnd"/>
      <w:proofErr w:type="gramEnd"/>
      <w:r w:rsidR="00EC7369">
        <w:rPr>
          <w:sz w:val="28"/>
          <w:szCs w:val="28"/>
        </w:rPr>
        <w:t xml:space="preserve">/ </w:t>
      </w:r>
      <w:proofErr w:type="spellStart"/>
      <w:r w:rsidR="00EC7369">
        <w:rPr>
          <w:sz w:val="28"/>
          <w:szCs w:val="28"/>
        </w:rPr>
        <w:t>подразд</w:t>
      </w:r>
      <w:proofErr w:type="spellEnd"/>
      <w:r w:rsidR="00EC7369">
        <w:rPr>
          <w:sz w:val="28"/>
          <w:szCs w:val="28"/>
        </w:rPr>
        <w:t xml:space="preserve"> 0801);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50F">
        <w:rPr>
          <w:sz w:val="28"/>
          <w:szCs w:val="28"/>
        </w:rPr>
        <w:t xml:space="preserve">на </w:t>
      </w:r>
      <w:r w:rsidRPr="00A24743">
        <w:rPr>
          <w:sz w:val="28"/>
          <w:szCs w:val="28"/>
        </w:rPr>
        <w:t>введение с 01.09.2024 дополнительно 0,5 ставки в штат МБУК ВМО "Майское КДО"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138,2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A24743">
        <w:rPr>
          <w:sz w:val="28"/>
          <w:szCs w:val="28"/>
        </w:rPr>
        <w:t xml:space="preserve">а завершение ремонта здания клуба и библиотеки в д. </w:t>
      </w:r>
      <w:proofErr w:type="spellStart"/>
      <w:r w:rsidRPr="00A24743">
        <w:rPr>
          <w:sz w:val="28"/>
          <w:szCs w:val="28"/>
        </w:rPr>
        <w:t>Нефедово</w:t>
      </w:r>
      <w:proofErr w:type="spellEnd"/>
      <w:r w:rsidRPr="00A24743">
        <w:rPr>
          <w:sz w:val="28"/>
          <w:szCs w:val="28"/>
        </w:rPr>
        <w:t xml:space="preserve"> (ремонт стропильной системы кровли </w:t>
      </w:r>
      <w:proofErr w:type="spellStart"/>
      <w:r w:rsidRPr="00A24743">
        <w:rPr>
          <w:sz w:val="28"/>
          <w:szCs w:val="28"/>
        </w:rPr>
        <w:t>Нефедовского</w:t>
      </w:r>
      <w:proofErr w:type="spellEnd"/>
      <w:r w:rsidRPr="00A24743">
        <w:rPr>
          <w:sz w:val="28"/>
          <w:szCs w:val="28"/>
        </w:rPr>
        <w:t xml:space="preserve"> клуба)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110,0</w:t>
      </w:r>
      <w:r>
        <w:rPr>
          <w:sz w:val="28"/>
          <w:szCs w:val="28"/>
        </w:rPr>
        <w:t xml:space="preserve">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50F">
        <w:rPr>
          <w:sz w:val="28"/>
          <w:szCs w:val="28"/>
        </w:rPr>
        <w:t xml:space="preserve">на </w:t>
      </w:r>
      <w:r w:rsidRPr="00A24743">
        <w:rPr>
          <w:sz w:val="28"/>
          <w:szCs w:val="28"/>
        </w:rPr>
        <w:t>ремонт кровл</w:t>
      </w:r>
      <w:r w:rsidR="00BA3FB7">
        <w:rPr>
          <w:sz w:val="28"/>
          <w:szCs w:val="28"/>
        </w:rPr>
        <w:t>и Ермаковского дома культуры  (</w:t>
      </w:r>
      <w:r w:rsidRPr="00A24743">
        <w:rPr>
          <w:sz w:val="28"/>
          <w:szCs w:val="28"/>
        </w:rPr>
        <w:t>протечка кровли над зрительным залом)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518,3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>
        <w:rPr>
          <w:sz w:val="28"/>
          <w:szCs w:val="28"/>
        </w:rPr>
        <w:t>н</w:t>
      </w:r>
      <w:r w:rsidRPr="00A24743">
        <w:rPr>
          <w:sz w:val="28"/>
          <w:szCs w:val="28"/>
        </w:rPr>
        <w:t xml:space="preserve">а завершение ремонта здания клуба и библиотеки в д. </w:t>
      </w:r>
      <w:proofErr w:type="spellStart"/>
      <w:r w:rsidRPr="00A24743">
        <w:rPr>
          <w:sz w:val="28"/>
          <w:szCs w:val="28"/>
        </w:rPr>
        <w:t>Нефедово</w:t>
      </w:r>
      <w:proofErr w:type="spellEnd"/>
      <w:r w:rsidRPr="00A24743">
        <w:rPr>
          <w:sz w:val="28"/>
          <w:szCs w:val="28"/>
        </w:rPr>
        <w:t xml:space="preserve"> (расходы на подключение </w:t>
      </w:r>
      <w:proofErr w:type="spellStart"/>
      <w:r w:rsidRPr="00A24743">
        <w:rPr>
          <w:sz w:val="28"/>
          <w:szCs w:val="28"/>
        </w:rPr>
        <w:t>Нефедовского</w:t>
      </w:r>
      <w:proofErr w:type="spellEnd"/>
      <w:r w:rsidRPr="00A24743">
        <w:rPr>
          <w:sz w:val="28"/>
          <w:szCs w:val="28"/>
        </w:rPr>
        <w:t xml:space="preserve"> клуба к центральному отоплению)</w:t>
      </w:r>
      <w:r>
        <w:rPr>
          <w:sz w:val="28"/>
          <w:szCs w:val="28"/>
        </w:rPr>
        <w:t>-</w:t>
      </w:r>
      <w:r w:rsidRPr="00A24743">
        <w:rPr>
          <w:b/>
          <w:sz w:val="28"/>
          <w:szCs w:val="28"/>
        </w:rPr>
        <w:t>200,9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 w:rsidRPr="00A24743">
        <w:rPr>
          <w:sz w:val="28"/>
          <w:szCs w:val="28"/>
        </w:rPr>
        <w:t>на погашение задолженности МБУК ВМО "Сосновское КДО" по уплате имущественного и земельного налога за 2023г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220,0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 w:rsidRPr="00A24743">
        <w:rPr>
          <w:sz w:val="28"/>
          <w:szCs w:val="28"/>
        </w:rPr>
        <w:t>на замену 4х окон в библиотечном филиале</w:t>
      </w:r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ипелово-</w:t>
      </w:r>
      <w:r w:rsidRPr="00A24743">
        <w:rPr>
          <w:b/>
          <w:sz w:val="28"/>
          <w:szCs w:val="28"/>
        </w:rPr>
        <w:t>107,9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2250F">
        <w:t xml:space="preserve"> </w:t>
      </w:r>
      <w:r w:rsidR="0012250F" w:rsidRPr="0012250F">
        <w:rPr>
          <w:sz w:val="28"/>
          <w:szCs w:val="28"/>
        </w:rPr>
        <w:t>на</w:t>
      </w:r>
      <w:r w:rsidR="0012250F">
        <w:t xml:space="preserve"> </w:t>
      </w:r>
      <w:r w:rsidR="0012250F">
        <w:rPr>
          <w:sz w:val="28"/>
          <w:szCs w:val="28"/>
        </w:rPr>
        <w:t xml:space="preserve">промывку и </w:t>
      </w:r>
      <w:proofErr w:type="spellStart"/>
      <w:r w:rsidR="0012250F">
        <w:rPr>
          <w:sz w:val="28"/>
          <w:szCs w:val="28"/>
        </w:rPr>
        <w:t>опрессовку</w:t>
      </w:r>
      <w:proofErr w:type="spellEnd"/>
      <w:r w:rsidRPr="00A24743">
        <w:rPr>
          <w:sz w:val="28"/>
          <w:szCs w:val="28"/>
        </w:rPr>
        <w:t xml:space="preserve"> системы отопления зданий для подготовки к отопительному сезону МБУК ВМО "</w:t>
      </w:r>
      <w:proofErr w:type="spellStart"/>
      <w:r w:rsidRPr="00A24743">
        <w:rPr>
          <w:sz w:val="28"/>
          <w:szCs w:val="28"/>
        </w:rPr>
        <w:t>Семенковское</w:t>
      </w:r>
      <w:proofErr w:type="spellEnd"/>
      <w:r w:rsidRPr="00A24743">
        <w:rPr>
          <w:sz w:val="28"/>
          <w:szCs w:val="28"/>
        </w:rPr>
        <w:t xml:space="preserve"> КДО"</w:t>
      </w:r>
      <w:r>
        <w:rPr>
          <w:sz w:val="28"/>
          <w:szCs w:val="28"/>
        </w:rPr>
        <w:t>-</w:t>
      </w:r>
      <w:r w:rsidRPr="00A24743">
        <w:rPr>
          <w:b/>
          <w:sz w:val="28"/>
          <w:szCs w:val="28"/>
        </w:rPr>
        <w:t>60,1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50F">
        <w:rPr>
          <w:sz w:val="28"/>
          <w:szCs w:val="28"/>
        </w:rPr>
        <w:t xml:space="preserve">на </w:t>
      </w:r>
      <w:r w:rsidRPr="00A24743">
        <w:rPr>
          <w:sz w:val="28"/>
          <w:szCs w:val="28"/>
        </w:rPr>
        <w:t xml:space="preserve">ремонт кровли </w:t>
      </w:r>
      <w:proofErr w:type="spellStart"/>
      <w:r w:rsidRPr="00A24743">
        <w:rPr>
          <w:sz w:val="28"/>
          <w:szCs w:val="28"/>
        </w:rPr>
        <w:t>Грибковского</w:t>
      </w:r>
      <w:proofErr w:type="spellEnd"/>
      <w:r w:rsidRPr="00A24743">
        <w:rPr>
          <w:sz w:val="28"/>
          <w:szCs w:val="28"/>
        </w:rPr>
        <w:t xml:space="preserve"> дома культуры над фойе и кабинетами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160,0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 w:rsidRPr="00A24743">
        <w:rPr>
          <w:sz w:val="28"/>
          <w:szCs w:val="28"/>
        </w:rPr>
        <w:t>на софинансирование расходов в рамках программы "ДШИ-вектор развития"</w:t>
      </w:r>
      <w:r w:rsidR="0012250F">
        <w:rPr>
          <w:sz w:val="28"/>
          <w:szCs w:val="28"/>
        </w:rPr>
        <w:t xml:space="preserve"> </w:t>
      </w:r>
      <w:r w:rsidRPr="00A24743">
        <w:rPr>
          <w:sz w:val="28"/>
          <w:szCs w:val="28"/>
        </w:rPr>
        <w:t>в 2024г (приобретение оборудования и учебных материалов для детской школы искусств)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A24743">
        <w:rPr>
          <w:b/>
          <w:sz w:val="28"/>
          <w:szCs w:val="28"/>
        </w:rPr>
        <w:t>000,0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 w:rsidR="0012250F" w:rsidRPr="0012250F">
        <w:rPr>
          <w:sz w:val="28"/>
          <w:szCs w:val="28"/>
        </w:rPr>
        <w:t>на</w:t>
      </w:r>
      <w:r w:rsidR="0012250F">
        <w:t xml:space="preserve"> </w:t>
      </w:r>
      <w:r w:rsidRPr="00A24743">
        <w:rPr>
          <w:sz w:val="28"/>
          <w:szCs w:val="28"/>
        </w:rPr>
        <w:t>восстановление расходов МБУК ВМО "Центр культурного развития" на организацию и проведение торжественных мероприятий, посвященных 95-летию ВМО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 w:rsidR="0012250F" w:rsidRPr="0012250F">
        <w:rPr>
          <w:sz w:val="28"/>
          <w:szCs w:val="28"/>
        </w:rPr>
        <w:t>на</w:t>
      </w:r>
      <w:r w:rsidR="0012250F">
        <w:t xml:space="preserve"> </w:t>
      </w:r>
      <w:r>
        <w:rPr>
          <w:sz w:val="28"/>
          <w:szCs w:val="28"/>
        </w:rPr>
        <w:t>т</w:t>
      </w:r>
      <w:r w:rsidRPr="00A24743">
        <w:rPr>
          <w:sz w:val="28"/>
          <w:szCs w:val="28"/>
        </w:rPr>
        <w:t xml:space="preserve">екущий ремонт кровли </w:t>
      </w:r>
      <w:proofErr w:type="spellStart"/>
      <w:r w:rsidRPr="00A24743">
        <w:rPr>
          <w:sz w:val="28"/>
          <w:szCs w:val="28"/>
        </w:rPr>
        <w:t>Кипеловского</w:t>
      </w:r>
      <w:proofErr w:type="spellEnd"/>
      <w:r w:rsidRPr="00A24743">
        <w:rPr>
          <w:sz w:val="28"/>
          <w:szCs w:val="28"/>
        </w:rPr>
        <w:t xml:space="preserve"> ДК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592,0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>
        <w:rPr>
          <w:sz w:val="28"/>
          <w:szCs w:val="28"/>
        </w:rPr>
        <w:t>н</w:t>
      </w:r>
      <w:r w:rsidRPr="00A24743">
        <w:rPr>
          <w:sz w:val="28"/>
          <w:szCs w:val="28"/>
        </w:rPr>
        <w:t xml:space="preserve">а оплату коммунальных услуг </w:t>
      </w:r>
      <w:r>
        <w:rPr>
          <w:sz w:val="28"/>
          <w:szCs w:val="28"/>
        </w:rPr>
        <w:t xml:space="preserve">- </w:t>
      </w:r>
      <w:r w:rsidRPr="00A24743">
        <w:rPr>
          <w:b/>
          <w:sz w:val="28"/>
          <w:szCs w:val="28"/>
        </w:rPr>
        <w:t>900,0</w:t>
      </w:r>
      <w:r>
        <w:rPr>
          <w:sz w:val="28"/>
          <w:szCs w:val="28"/>
        </w:rPr>
        <w:t xml:space="preserve"> тыс. руб.</w:t>
      </w:r>
    </w:p>
    <w:p w:rsidR="00EC7369" w:rsidRDefault="00EC7369" w:rsidP="00BE1E40">
      <w:pPr>
        <w:spacing w:line="276" w:lineRule="auto"/>
        <w:jc w:val="both"/>
        <w:rPr>
          <w:sz w:val="28"/>
          <w:szCs w:val="28"/>
        </w:rPr>
      </w:pPr>
    </w:p>
    <w:p w:rsidR="00EC7369" w:rsidRPr="00D82605" w:rsidRDefault="00EC7369" w:rsidP="00BE1E40">
      <w:pPr>
        <w:spacing w:line="276" w:lineRule="auto"/>
        <w:jc w:val="both"/>
        <w:rPr>
          <w:b/>
          <w:i/>
          <w:sz w:val="28"/>
          <w:szCs w:val="28"/>
        </w:rPr>
      </w:pPr>
      <w:r w:rsidRPr="00D82605">
        <w:rPr>
          <w:b/>
          <w:i/>
          <w:sz w:val="28"/>
          <w:szCs w:val="28"/>
        </w:rPr>
        <w:t xml:space="preserve">Комитет по образованию  </w:t>
      </w:r>
      <w:r w:rsidR="00592C3C">
        <w:rPr>
          <w:b/>
          <w:i/>
          <w:sz w:val="28"/>
          <w:szCs w:val="28"/>
        </w:rPr>
        <w:t xml:space="preserve">увеличены </w:t>
      </w:r>
      <w:r w:rsidR="00592C3C">
        <w:rPr>
          <w:b/>
          <w:i/>
          <w:sz w:val="28"/>
          <w:szCs w:val="28"/>
        </w:rPr>
        <w:t>расходы на 52 165,5</w:t>
      </w:r>
      <w:r w:rsidR="00592C3C">
        <w:rPr>
          <w:b/>
          <w:i/>
          <w:sz w:val="28"/>
          <w:szCs w:val="28"/>
        </w:rPr>
        <w:t xml:space="preserve"> тыс. руб</w:t>
      </w:r>
      <w:r w:rsidR="00592C3C">
        <w:rPr>
          <w:b/>
          <w:i/>
          <w:sz w:val="28"/>
          <w:szCs w:val="28"/>
        </w:rPr>
        <w:t>.</w:t>
      </w:r>
    </w:p>
    <w:p w:rsidR="00593F26" w:rsidRDefault="00EC7369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93F26" w:rsidRPr="00A24743">
        <w:rPr>
          <w:b/>
          <w:sz w:val="28"/>
          <w:szCs w:val="28"/>
        </w:rPr>
        <w:t>уменьшаются</w:t>
      </w:r>
      <w:r w:rsidR="00593F26">
        <w:rPr>
          <w:sz w:val="28"/>
          <w:szCs w:val="28"/>
        </w:rPr>
        <w:t xml:space="preserve"> лимиты бюджетных обязательств:</w:t>
      </w:r>
    </w:p>
    <w:p w:rsidR="00593F26" w:rsidRDefault="00593F26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7369">
        <w:rPr>
          <w:sz w:val="28"/>
          <w:szCs w:val="28"/>
        </w:rPr>
        <w:t xml:space="preserve">в связи с экономией </w:t>
      </w:r>
      <w:r w:rsidR="00EC7369" w:rsidRPr="006345A7">
        <w:rPr>
          <w:sz w:val="28"/>
          <w:szCs w:val="28"/>
        </w:rPr>
        <w:t xml:space="preserve">по договорам </w:t>
      </w:r>
      <w:r w:rsidR="00EC7369">
        <w:rPr>
          <w:sz w:val="28"/>
          <w:szCs w:val="28"/>
        </w:rPr>
        <w:t xml:space="preserve">в результате проведения закупок на ремонт </w:t>
      </w:r>
      <w:r w:rsidR="00EC7369" w:rsidRPr="00EC7369">
        <w:rPr>
          <w:sz w:val="28"/>
          <w:szCs w:val="28"/>
        </w:rPr>
        <w:t>МБОУ ВМО "Майская средняя школа имени А.К. Панкратова"</w:t>
      </w:r>
      <w:r w:rsidR="00EC7369">
        <w:rPr>
          <w:sz w:val="28"/>
          <w:szCs w:val="28"/>
        </w:rPr>
        <w:t xml:space="preserve">- </w:t>
      </w:r>
      <w:r w:rsidR="00EC7369" w:rsidRPr="0012250F">
        <w:rPr>
          <w:b/>
          <w:sz w:val="28"/>
          <w:szCs w:val="28"/>
        </w:rPr>
        <w:t>2</w:t>
      </w:r>
      <w:r w:rsidR="004A1CD4">
        <w:rPr>
          <w:b/>
          <w:sz w:val="28"/>
          <w:szCs w:val="28"/>
        </w:rPr>
        <w:t> 170,3</w:t>
      </w:r>
      <w:r w:rsidR="0012250F">
        <w:rPr>
          <w:sz w:val="28"/>
          <w:szCs w:val="28"/>
        </w:rPr>
        <w:t xml:space="preserve"> тыс. руб. (</w:t>
      </w:r>
      <w:proofErr w:type="spellStart"/>
      <w:proofErr w:type="gramStart"/>
      <w:r w:rsidR="0012250F">
        <w:rPr>
          <w:sz w:val="28"/>
          <w:szCs w:val="28"/>
        </w:rPr>
        <w:t>разд</w:t>
      </w:r>
      <w:proofErr w:type="spellEnd"/>
      <w:proofErr w:type="gramEnd"/>
      <w:r w:rsidR="0012250F">
        <w:rPr>
          <w:sz w:val="28"/>
          <w:szCs w:val="28"/>
        </w:rPr>
        <w:t xml:space="preserve">/ </w:t>
      </w:r>
      <w:proofErr w:type="spellStart"/>
      <w:r w:rsidR="0012250F">
        <w:rPr>
          <w:sz w:val="28"/>
          <w:szCs w:val="28"/>
        </w:rPr>
        <w:t>подразд</w:t>
      </w:r>
      <w:proofErr w:type="spellEnd"/>
      <w:r w:rsidR="0012250F">
        <w:rPr>
          <w:sz w:val="28"/>
          <w:szCs w:val="28"/>
        </w:rPr>
        <w:t xml:space="preserve"> 0702) и </w:t>
      </w:r>
      <w:r>
        <w:rPr>
          <w:sz w:val="28"/>
          <w:szCs w:val="28"/>
        </w:rPr>
        <w:t xml:space="preserve"> расходы на льготное питание обучающихся – </w:t>
      </w:r>
      <w:r w:rsidRPr="0012250F">
        <w:rPr>
          <w:b/>
          <w:sz w:val="28"/>
          <w:szCs w:val="28"/>
        </w:rPr>
        <w:t>3 270,1</w:t>
      </w:r>
      <w:r>
        <w:rPr>
          <w:sz w:val="28"/>
          <w:szCs w:val="28"/>
        </w:rPr>
        <w:t xml:space="preserve"> тыс. руб.</w:t>
      </w:r>
    </w:p>
    <w:p w:rsidR="00593F26" w:rsidRDefault="00EC7369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24743">
        <w:rPr>
          <w:b/>
          <w:sz w:val="28"/>
          <w:szCs w:val="28"/>
        </w:rPr>
        <w:t>увеличиваются</w:t>
      </w:r>
      <w:r w:rsidR="00A24743">
        <w:rPr>
          <w:sz w:val="28"/>
          <w:szCs w:val="28"/>
        </w:rPr>
        <w:t xml:space="preserve"> лимиты бюджетных ассигнований</w:t>
      </w:r>
      <w:r w:rsidR="00593F26">
        <w:rPr>
          <w:sz w:val="28"/>
          <w:szCs w:val="28"/>
        </w:rPr>
        <w:t>:</w:t>
      </w:r>
    </w:p>
    <w:p w:rsidR="00EC7369" w:rsidRDefault="00593F26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7369">
        <w:rPr>
          <w:sz w:val="28"/>
          <w:szCs w:val="28"/>
        </w:rPr>
        <w:t xml:space="preserve"> на создание </w:t>
      </w:r>
      <w:proofErr w:type="spellStart"/>
      <w:r w:rsidR="00EC7369">
        <w:rPr>
          <w:sz w:val="28"/>
          <w:szCs w:val="28"/>
        </w:rPr>
        <w:t>агроклассов</w:t>
      </w:r>
      <w:proofErr w:type="spellEnd"/>
      <w:r w:rsidR="00EC7369">
        <w:rPr>
          <w:sz w:val="28"/>
          <w:szCs w:val="28"/>
        </w:rPr>
        <w:t xml:space="preserve"> и (или) лесных классов </w:t>
      </w:r>
      <w:r w:rsidR="000C2722">
        <w:rPr>
          <w:sz w:val="28"/>
          <w:szCs w:val="28"/>
        </w:rPr>
        <w:t>–</w:t>
      </w:r>
      <w:r w:rsidR="000C2722" w:rsidRPr="0012250F">
        <w:rPr>
          <w:b/>
          <w:sz w:val="28"/>
          <w:szCs w:val="28"/>
        </w:rPr>
        <w:t>150,0</w:t>
      </w:r>
      <w:r w:rsidR="000C2722">
        <w:rPr>
          <w:sz w:val="28"/>
          <w:szCs w:val="28"/>
        </w:rPr>
        <w:t xml:space="preserve"> тыс. руб.;</w:t>
      </w:r>
    </w:p>
    <w:p w:rsidR="00593F26" w:rsidRDefault="00593F26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6107">
        <w:rPr>
          <w:sz w:val="28"/>
          <w:szCs w:val="28"/>
        </w:rPr>
        <w:t xml:space="preserve">за счет субвенции из областного бюджета </w:t>
      </w:r>
      <w:r>
        <w:rPr>
          <w:sz w:val="28"/>
          <w:szCs w:val="28"/>
        </w:rPr>
        <w:t xml:space="preserve">на обеспечение </w:t>
      </w:r>
      <w:r w:rsidRPr="00593F26">
        <w:rPr>
          <w:sz w:val="28"/>
          <w:szCs w:val="28"/>
        </w:rPr>
        <w:t>дошкольного образования в муниципальных образовательных организациях, начального общего, основного общего, среднего общего образования</w:t>
      </w:r>
      <w:r w:rsidR="001B6107">
        <w:rPr>
          <w:sz w:val="28"/>
          <w:szCs w:val="28"/>
        </w:rPr>
        <w:t xml:space="preserve"> – </w:t>
      </w:r>
      <w:r w:rsidR="001B6107" w:rsidRPr="0012250F">
        <w:rPr>
          <w:b/>
          <w:sz w:val="28"/>
          <w:szCs w:val="28"/>
        </w:rPr>
        <w:t>53 740,9</w:t>
      </w:r>
      <w:r w:rsidR="001B6107">
        <w:rPr>
          <w:sz w:val="28"/>
          <w:szCs w:val="28"/>
        </w:rPr>
        <w:t xml:space="preserve"> тыс. руб.</w:t>
      </w:r>
      <w:r w:rsidR="00A24743">
        <w:rPr>
          <w:sz w:val="28"/>
          <w:szCs w:val="28"/>
        </w:rPr>
        <w:t>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4743">
        <w:t xml:space="preserve"> </w:t>
      </w:r>
      <w:r w:rsidR="0012250F" w:rsidRPr="0012250F">
        <w:rPr>
          <w:sz w:val="28"/>
          <w:szCs w:val="28"/>
        </w:rPr>
        <w:t>на</w:t>
      </w:r>
      <w:r w:rsidR="0012250F">
        <w:t xml:space="preserve"> </w:t>
      </w:r>
      <w:r w:rsidRPr="00A24743">
        <w:rPr>
          <w:sz w:val="28"/>
          <w:szCs w:val="28"/>
        </w:rPr>
        <w:t>ремонт брусчатки центрального входа МБОУ ВМО "Спасская средняя школа"</w:t>
      </w:r>
      <w:r>
        <w:rPr>
          <w:sz w:val="28"/>
          <w:szCs w:val="28"/>
        </w:rPr>
        <w:t xml:space="preserve">- </w:t>
      </w:r>
      <w:r w:rsidRPr="0012250F">
        <w:rPr>
          <w:b/>
          <w:sz w:val="28"/>
          <w:szCs w:val="28"/>
        </w:rPr>
        <w:t>1 200,0</w:t>
      </w:r>
      <w:r>
        <w:rPr>
          <w:sz w:val="28"/>
          <w:szCs w:val="28"/>
        </w:rPr>
        <w:t xml:space="preserve"> тыс. руб.;</w:t>
      </w:r>
    </w:p>
    <w:p w:rsidR="00A24743" w:rsidRDefault="00A24743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50F" w:rsidRPr="0012250F">
        <w:rPr>
          <w:sz w:val="28"/>
          <w:szCs w:val="28"/>
        </w:rPr>
        <w:t>на</w:t>
      </w:r>
      <w:r w:rsidR="0012250F" w:rsidRPr="00A24743">
        <w:rPr>
          <w:sz w:val="28"/>
          <w:szCs w:val="28"/>
        </w:rPr>
        <w:t xml:space="preserve"> </w:t>
      </w:r>
      <w:r w:rsidRPr="00A24743">
        <w:rPr>
          <w:sz w:val="28"/>
          <w:szCs w:val="28"/>
        </w:rPr>
        <w:t>ремонт тротуарного подхода к МБОУ ВМО "</w:t>
      </w:r>
      <w:proofErr w:type="spellStart"/>
      <w:r w:rsidRPr="00A24743">
        <w:rPr>
          <w:sz w:val="28"/>
          <w:szCs w:val="28"/>
        </w:rPr>
        <w:t>Присухонская</w:t>
      </w:r>
      <w:proofErr w:type="spellEnd"/>
      <w:r w:rsidRPr="00A24743">
        <w:rPr>
          <w:sz w:val="28"/>
          <w:szCs w:val="28"/>
        </w:rPr>
        <w:t xml:space="preserve"> основная школа"</w:t>
      </w:r>
      <w:r w:rsidR="0012250F">
        <w:rPr>
          <w:sz w:val="28"/>
          <w:szCs w:val="28"/>
        </w:rPr>
        <w:t xml:space="preserve">- </w:t>
      </w:r>
      <w:r w:rsidR="0012250F" w:rsidRPr="0012250F">
        <w:rPr>
          <w:b/>
          <w:sz w:val="28"/>
          <w:szCs w:val="28"/>
        </w:rPr>
        <w:t>185,0</w:t>
      </w:r>
      <w:r w:rsidR="0012250F">
        <w:rPr>
          <w:sz w:val="28"/>
          <w:szCs w:val="28"/>
        </w:rPr>
        <w:t xml:space="preserve"> тыс. руб.;</w:t>
      </w:r>
    </w:p>
    <w:p w:rsidR="0012250F" w:rsidRDefault="0012250F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250F">
        <w:rPr>
          <w:sz w:val="28"/>
          <w:szCs w:val="28"/>
        </w:rPr>
        <w:t>на</w:t>
      </w:r>
      <w:r w:rsidRPr="0012250F">
        <w:rPr>
          <w:sz w:val="28"/>
          <w:szCs w:val="28"/>
        </w:rPr>
        <w:t xml:space="preserve"> подарки </w:t>
      </w:r>
      <w:proofErr w:type="gramStart"/>
      <w:r w:rsidRPr="0012250F"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– </w:t>
      </w:r>
      <w:r w:rsidRPr="0012250F">
        <w:rPr>
          <w:b/>
          <w:sz w:val="28"/>
          <w:szCs w:val="28"/>
        </w:rPr>
        <w:t>2 200,0</w:t>
      </w:r>
      <w:r>
        <w:rPr>
          <w:sz w:val="28"/>
          <w:szCs w:val="28"/>
        </w:rPr>
        <w:t xml:space="preserve"> тыс. руб.</w:t>
      </w:r>
      <w:r w:rsidR="004A1CD4">
        <w:rPr>
          <w:sz w:val="28"/>
          <w:szCs w:val="28"/>
        </w:rPr>
        <w:t>;</w:t>
      </w:r>
    </w:p>
    <w:p w:rsidR="004A1CD4" w:rsidRDefault="004A1CD4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1CD4">
        <w:t xml:space="preserve"> </w:t>
      </w:r>
      <w:r w:rsidRPr="004A1CD4">
        <w:rPr>
          <w:sz w:val="28"/>
          <w:szCs w:val="28"/>
        </w:rPr>
        <w:t xml:space="preserve">субсидия бюджетным </w:t>
      </w:r>
      <w:r w:rsidR="00592C3C" w:rsidRPr="004A1CD4">
        <w:rPr>
          <w:sz w:val="28"/>
          <w:szCs w:val="28"/>
        </w:rPr>
        <w:t>организациям</w:t>
      </w:r>
      <w:r w:rsidRPr="004A1CD4">
        <w:rPr>
          <w:sz w:val="28"/>
          <w:szCs w:val="28"/>
        </w:rPr>
        <w:t xml:space="preserve"> на иные цели из </w:t>
      </w:r>
      <w:r w:rsidR="00592C3C" w:rsidRPr="004A1CD4">
        <w:rPr>
          <w:sz w:val="28"/>
          <w:szCs w:val="28"/>
        </w:rPr>
        <w:t>спонсорских</w:t>
      </w:r>
      <w:r w:rsidR="00592C3C">
        <w:rPr>
          <w:sz w:val="28"/>
          <w:szCs w:val="28"/>
        </w:rPr>
        <w:t xml:space="preserve"> сре</w:t>
      </w:r>
      <w:proofErr w:type="gramStart"/>
      <w:r w:rsidR="00592C3C">
        <w:rPr>
          <w:sz w:val="28"/>
          <w:szCs w:val="28"/>
        </w:rPr>
        <w:t xml:space="preserve">дств </w:t>
      </w:r>
      <w:r w:rsidRPr="004A1CD4">
        <w:rPr>
          <w:sz w:val="28"/>
          <w:szCs w:val="28"/>
        </w:rPr>
        <w:t>дл</w:t>
      </w:r>
      <w:proofErr w:type="gramEnd"/>
      <w:r w:rsidRPr="004A1CD4">
        <w:rPr>
          <w:sz w:val="28"/>
          <w:szCs w:val="28"/>
        </w:rPr>
        <w:t xml:space="preserve">я реализации проекта " </w:t>
      </w:r>
      <w:proofErr w:type="spellStart"/>
      <w:r w:rsidRPr="004A1CD4">
        <w:rPr>
          <w:sz w:val="28"/>
          <w:szCs w:val="28"/>
        </w:rPr>
        <w:t>Юнармия</w:t>
      </w:r>
      <w:proofErr w:type="spellEnd"/>
      <w:r w:rsidRPr="004A1CD4">
        <w:rPr>
          <w:sz w:val="28"/>
          <w:szCs w:val="28"/>
        </w:rPr>
        <w:t xml:space="preserve"> "</w:t>
      </w:r>
      <w:r w:rsidR="00592C3C">
        <w:rPr>
          <w:sz w:val="28"/>
          <w:szCs w:val="28"/>
        </w:rPr>
        <w:t xml:space="preserve"> – </w:t>
      </w:r>
      <w:r w:rsidR="00592C3C" w:rsidRPr="00592C3C">
        <w:rPr>
          <w:b/>
          <w:sz w:val="28"/>
          <w:szCs w:val="28"/>
        </w:rPr>
        <w:t>130,0</w:t>
      </w:r>
      <w:r w:rsidR="00592C3C">
        <w:rPr>
          <w:sz w:val="28"/>
          <w:szCs w:val="28"/>
        </w:rPr>
        <w:t xml:space="preserve"> тыс. руб.</w:t>
      </w:r>
    </w:p>
    <w:p w:rsidR="000C2722" w:rsidRDefault="00C57942" w:rsidP="00BE1E4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57942" w:rsidRDefault="00C57942" w:rsidP="00BE1E40">
      <w:pPr>
        <w:spacing w:line="276" w:lineRule="auto"/>
        <w:jc w:val="both"/>
        <w:rPr>
          <w:sz w:val="28"/>
          <w:szCs w:val="28"/>
        </w:rPr>
      </w:pPr>
    </w:p>
    <w:p w:rsidR="00C57942" w:rsidRPr="00BA3FB7" w:rsidRDefault="004A1CD4" w:rsidP="00BE1E40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Территориальным управлением увеличены расходы на 4 </w:t>
      </w:r>
      <w:r w:rsidR="00474235">
        <w:rPr>
          <w:b/>
          <w:i/>
          <w:sz w:val="28"/>
          <w:szCs w:val="28"/>
        </w:rPr>
        <w:t>40</w:t>
      </w:r>
      <w:r>
        <w:rPr>
          <w:b/>
          <w:i/>
          <w:sz w:val="28"/>
          <w:szCs w:val="28"/>
        </w:rPr>
        <w:t>6,</w:t>
      </w:r>
      <w:r w:rsidR="00592C3C">
        <w:rPr>
          <w:b/>
          <w:i/>
          <w:sz w:val="28"/>
          <w:szCs w:val="28"/>
        </w:rPr>
        <w:t>6 тыс. руб.</w:t>
      </w:r>
    </w:p>
    <w:p w:rsidR="00C57942" w:rsidRPr="004A1CD4" w:rsidRDefault="00C57942" w:rsidP="004A1CD4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1.Дополнительно </w:t>
      </w:r>
      <w:r w:rsidR="00BA3FB7">
        <w:rPr>
          <w:color w:val="000000" w:themeColor="text1"/>
          <w:sz w:val="28"/>
          <w:szCs w:val="28"/>
        </w:rPr>
        <w:t xml:space="preserve">выделена </w:t>
      </w:r>
      <w:r w:rsidR="00BA3FB7">
        <w:rPr>
          <w:color w:val="000000" w:themeColor="text1"/>
          <w:sz w:val="28"/>
          <w:szCs w:val="28"/>
        </w:rPr>
        <w:t>субсидия</w:t>
      </w:r>
      <w:r w:rsidR="00BA3FB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из областного бюджета на организацию уличного освещения  в размере </w:t>
      </w:r>
      <w:r w:rsidRPr="00BA3FB7">
        <w:rPr>
          <w:b/>
          <w:color w:val="000000" w:themeColor="text1"/>
          <w:sz w:val="28"/>
          <w:szCs w:val="28"/>
        </w:rPr>
        <w:t>2 400,0</w:t>
      </w:r>
      <w:r>
        <w:rPr>
          <w:color w:val="000000" w:themeColor="text1"/>
          <w:sz w:val="28"/>
          <w:szCs w:val="28"/>
        </w:rPr>
        <w:t xml:space="preserve"> тыс. руб. и софинансирование из бюджета округа -</w:t>
      </w:r>
      <w:r w:rsidR="004A1CD4">
        <w:rPr>
          <w:b/>
          <w:color w:val="000000" w:themeColor="text1"/>
          <w:sz w:val="28"/>
          <w:szCs w:val="28"/>
        </w:rPr>
        <w:t>873,3</w:t>
      </w:r>
      <w:r>
        <w:rPr>
          <w:color w:val="000000" w:themeColor="text1"/>
          <w:sz w:val="28"/>
          <w:szCs w:val="28"/>
        </w:rPr>
        <w:t xml:space="preserve"> тыс. руб.;</w:t>
      </w:r>
    </w:p>
    <w:p w:rsidR="00C57942" w:rsidRDefault="00C57942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BA3FB7">
        <w:rPr>
          <w:color w:val="000000" w:themeColor="text1"/>
          <w:sz w:val="28"/>
          <w:szCs w:val="28"/>
        </w:rPr>
        <w:t>Также выделена</w:t>
      </w:r>
      <w:r w:rsidR="00B26C87">
        <w:rPr>
          <w:color w:val="000000" w:themeColor="text1"/>
          <w:sz w:val="28"/>
          <w:szCs w:val="28"/>
        </w:rPr>
        <w:t xml:space="preserve"> субвенция для осуществления полномочий по первичному воинскому учету – </w:t>
      </w:r>
      <w:r w:rsidR="00B26C87" w:rsidRPr="004A1CD4">
        <w:rPr>
          <w:b/>
          <w:color w:val="000000" w:themeColor="text1"/>
          <w:sz w:val="28"/>
          <w:szCs w:val="28"/>
        </w:rPr>
        <w:t>5,8</w:t>
      </w:r>
      <w:r w:rsidR="00B26C87">
        <w:rPr>
          <w:color w:val="000000" w:themeColor="text1"/>
          <w:sz w:val="28"/>
          <w:szCs w:val="28"/>
        </w:rPr>
        <w:t xml:space="preserve"> тыс. руб.</w:t>
      </w:r>
    </w:p>
    <w:p w:rsidR="00BA3FB7" w:rsidRDefault="00BA3FB7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Дополнительно выделяются ЛБО на заработную плату</w:t>
      </w:r>
      <w:r w:rsidRPr="00BA3FB7">
        <w:rPr>
          <w:color w:val="000000" w:themeColor="text1"/>
          <w:sz w:val="28"/>
          <w:szCs w:val="28"/>
        </w:rPr>
        <w:t xml:space="preserve"> инспекторам ВУ согласно штатному расписанию</w:t>
      </w:r>
      <w:r>
        <w:rPr>
          <w:color w:val="000000" w:themeColor="text1"/>
          <w:sz w:val="28"/>
          <w:szCs w:val="28"/>
        </w:rPr>
        <w:t xml:space="preserve"> – </w:t>
      </w:r>
      <w:r w:rsidR="00474235">
        <w:rPr>
          <w:b/>
          <w:color w:val="000000" w:themeColor="text1"/>
          <w:sz w:val="28"/>
          <w:szCs w:val="28"/>
        </w:rPr>
        <w:t>19</w:t>
      </w:r>
      <w:r w:rsidRPr="004A1CD4">
        <w:rPr>
          <w:b/>
          <w:color w:val="000000" w:themeColor="text1"/>
          <w:sz w:val="28"/>
          <w:szCs w:val="28"/>
        </w:rPr>
        <w:t>8,7</w:t>
      </w:r>
      <w:r>
        <w:rPr>
          <w:color w:val="000000" w:themeColor="text1"/>
          <w:sz w:val="28"/>
          <w:szCs w:val="28"/>
        </w:rPr>
        <w:t xml:space="preserve"> тыс. руб.</w:t>
      </w:r>
    </w:p>
    <w:p w:rsidR="00BA3FB7" w:rsidRDefault="00BA3FB7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На ремонт служебных автомобилей – </w:t>
      </w:r>
      <w:r w:rsidRPr="004A1CD4">
        <w:rPr>
          <w:b/>
          <w:color w:val="000000" w:themeColor="text1"/>
          <w:sz w:val="28"/>
          <w:szCs w:val="28"/>
        </w:rPr>
        <w:t>168,8</w:t>
      </w:r>
      <w:r>
        <w:rPr>
          <w:color w:val="000000" w:themeColor="text1"/>
          <w:sz w:val="28"/>
          <w:szCs w:val="28"/>
        </w:rPr>
        <w:t xml:space="preserve"> тыс. руб.</w:t>
      </w:r>
    </w:p>
    <w:p w:rsidR="00BA3FB7" w:rsidRDefault="00BA3FB7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На </w:t>
      </w:r>
      <w:proofErr w:type="spellStart"/>
      <w:r>
        <w:rPr>
          <w:color w:val="000000" w:themeColor="text1"/>
          <w:sz w:val="28"/>
          <w:szCs w:val="28"/>
        </w:rPr>
        <w:t>госэкспертизу</w:t>
      </w:r>
      <w:proofErr w:type="spellEnd"/>
      <w:r w:rsidRPr="00BA3FB7">
        <w:rPr>
          <w:color w:val="000000" w:themeColor="text1"/>
          <w:sz w:val="28"/>
          <w:szCs w:val="28"/>
        </w:rPr>
        <w:t xml:space="preserve"> по объекту "Благоустройство дворовой территории"</w:t>
      </w:r>
      <w:r>
        <w:rPr>
          <w:color w:val="000000" w:themeColor="text1"/>
          <w:sz w:val="28"/>
          <w:szCs w:val="28"/>
        </w:rPr>
        <w:t xml:space="preserve">- </w:t>
      </w:r>
      <w:r w:rsidRPr="004A1CD4">
        <w:rPr>
          <w:b/>
          <w:color w:val="000000" w:themeColor="text1"/>
          <w:sz w:val="28"/>
          <w:szCs w:val="28"/>
        </w:rPr>
        <w:t>130,0</w:t>
      </w:r>
      <w:r>
        <w:rPr>
          <w:color w:val="000000" w:themeColor="text1"/>
          <w:sz w:val="28"/>
          <w:szCs w:val="28"/>
        </w:rPr>
        <w:t xml:space="preserve"> тыс. руб. и р</w:t>
      </w:r>
      <w:r w:rsidRPr="00BA3FB7">
        <w:rPr>
          <w:color w:val="000000" w:themeColor="text1"/>
          <w:sz w:val="28"/>
          <w:szCs w:val="28"/>
        </w:rPr>
        <w:t xml:space="preserve">азработка сметной документации (ремонт придомовой территории МКД № 25 в п. </w:t>
      </w:r>
      <w:proofErr w:type="spellStart"/>
      <w:r w:rsidRPr="00BA3FB7">
        <w:rPr>
          <w:color w:val="000000" w:themeColor="text1"/>
          <w:sz w:val="28"/>
          <w:szCs w:val="28"/>
        </w:rPr>
        <w:t>Огарково</w:t>
      </w:r>
      <w:proofErr w:type="spellEnd"/>
      <w:r w:rsidRPr="00BA3FB7">
        <w:rPr>
          <w:color w:val="000000" w:themeColor="text1"/>
          <w:sz w:val="28"/>
          <w:szCs w:val="28"/>
        </w:rPr>
        <w:t xml:space="preserve">, МКД № 1 в п. </w:t>
      </w:r>
      <w:proofErr w:type="spellStart"/>
      <w:r w:rsidRPr="00BA3FB7">
        <w:rPr>
          <w:color w:val="000000" w:themeColor="text1"/>
          <w:sz w:val="28"/>
          <w:szCs w:val="28"/>
        </w:rPr>
        <w:t>Надеево</w:t>
      </w:r>
      <w:proofErr w:type="spellEnd"/>
      <w:r w:rsidRPr="00BA3FB7">
        <w:rPr>
          <w:color w:val="000000" w:themeColor="text1"/>
          <w:sz w:val="28"/>
          <w:szCs w:val="28"/>
        </w:rPr>
        <w:t xml:space="preserve">, ремонт центральной площади в п. </w:t>
      </w:r>
      <w:proofErr w:type="spellStart"/>
      <w:r w:rsidRPr="00BA3FB7">
        <w:rPr>
          <w:color w:val="000000" w:themeColor="text1"/>
          <w:sz w:val="28"/>
          <w:szCs w:val="28"/>
        </w:rPr>
        <w:t>Огарково</w:t>
      </w:r>
      <w:proofErr w:type="spellEnd"/>
      <w:r w:rsidRPr="00BA3FB7">
        <w:rPr>
          <w:color w:val="000000" w:themeColor="text1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 xml:space="preserve">– </w:t>
      </w:r>
      <w:r w:rsidRPr="004A1CD4">
        <w:rPr>
          <w:b/>
          <w:color w:val="000000" w:themeColor="text1"/>
          <w:sz w:val="28"/>
          <w:szCs w:val="28"/>
        </w:rPr>
        <w:t>100,0</w:t>
      </w:r>
      <w:r>
        <w:rPr>
          <w:color w:val="000000" w:themeColor="text1"/>
          <w:sz w:val="28"/>
          <w:szCs w:val="28"/>
        </w:rPr>
        <w:t xml:space="preserve"> тыс. руб.</w:t>
      </w:r>
    </w:p>
    <w:p w:rsidR="00BA3FB7" w:rsidRDefault="00BA3FB7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На оплату исполнительного листа – </w:t>
      </w:r>
      <w:r w:rsidRPr="004A1CD4">
        <w:rPr>
          <w:b/>
          <w:color w:val="000000" w:themeColor="text1"/>
          <w:sz w:val="28"/>
          <w:szCs w:val="28"/>
        </w:rPr>
        <w:t>50,0</w:t>
      </w:r>
      <w:r>
        <w:rPr>
          <w:color w:val="000000" w:themeColor="text1"/>
          <w:sz w:val="28"/>
          <w:szCs w:val="28"/>
        </w:rPr>
        <w:t xml:space="preserve"> тыс. руб.</w:t>
      </w:r>
    </w:p>
    <w:p w:rsidR="00BA3FB7" w:rsidRDefault="00BA3FB7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На оплату</w:t>
      </w:r>
      <w:r w:rsidRPr="00BA3FB7">
        <w:rPr>
          <w:color w:val="000000" w:themeColor="text1"/>
          <w:sz w:val="28"/>
          <w:szCs w:val="28"/>
        </w:rPr>
        <w:t xml:space="preserve"> ремонта навесного моста (лавы) у д. </w:t>
      </w:r>
      <w:proofErr w:type="spellStart"/>
      <w:r w:rsidRPr="00BA3FB7">
        <w:rPr>
          <w:color w:val="000000" w:themeColor="text1"/>
          <w:sz w:val="28"/>
          <w:szCs w:val="28"/>
        </w:rPr>
        <w:t>Исаково</w:t>
      </w:r>
      <w:proofErr w:type="spellEnd"/>
      <w:r>
        <w:rPr>
          <w:color w:val="000000" w:themeColor="text1"/>
          <w:sz w:val="28"/>
          <w:szCs w:val="28"/>
        </w:rPr>
        <w:t xml:space="preserve">- </w:t>
      </w:r>
      <w:r w:rsidRPr="004A1CD4">
        <w:rPr>
          <w:b/>
          <w:color w:val="000000" w:themeColor="text1"/>
          <w:sz w:val="28"/>
          <w:szCs w:val="28"/>
        </w:rPr>
        <w:t>480,0</w:t>
      </w:r>
      <w:r>
        <w:rPr>
          <w:color w:val="000000" w:themeColor="text1"/>
          <w:sz w:val="28"/>
          <w:szCs w:val="28"/>
        </w:rPr>
        <w:t xml:space="preserve"> тыс. руб.</w:t>
      </w:r>
    </w:p>
    <w:p w:rsidR="00C57942" w:rsidRDefault="00C57942" w:rsidP="00681DD6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1040F" w:rsidRPr="003023F5" w:rsidRDefault="0001040F" w:rsidP="00681DD6">
      <w:pPr>
        <w:spacing w:line="276" w:lineRule="auto"/>
        <w:ind w:firstLine="709"/>
        <w:jc w:val="both"/>
        <w:rPr>
          <w:sz w:val="28"/>
          <w:szCs w:val="28"/>
        </w:rPr>
      </w:pPr>
      <w:r w:rsidRPr="003023F5">
        <w:rPr>
          <w:color w:val="000000" w:themeColor="text1"/>
          <w:sz w:val="28"/>
          <w:szCs w:val="28"/>
        </w:rPr>
        <w:t>Так же п</w:t>
      </w:r>
      <w:r w:rsidRPr="003023F5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ГРБС).</w:t>
      </w:r>
    </w:p>
    <w:p w:rsidR="00A46252" w:rsidRDefault="00A46252" w:rsidP="00681DD6">
      <w:pPr>
        <w:spacing w:line="276" w:lineRule="auto"/>
        <w:ind w:firstLine="709"/>
        <w:jc w:val="both"/>
        <w:rPr>
          <w:sz w:val="28"/>
          <w:szCs w:val="28"/>
        </w:rPr>
      </w:pPr>
    </w:p>
    <w:p w:rsidR="00AD6F9E" w:rsidRDefault="00AD6F9E" w:rsidP="008C5BCB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3131C">
        <w:rPr>
          <w:b/>
          <w:sz w:val="28"/>
          <w:szCs w:val="28"/>
        </w:rPr>
        <w:t>сновные</w:t>
      </w:r>
      <w:r>
        <w:rPr>
          <w:b/>
          <w:sz w:val="28"/>
          <w:szCs w:val="28"/>
        </w:rPr>
        <w:t xml:space="preserve"> характеристики бюджета округа </w:t>
      </w:r>
      <w:r w:rsidRPr="00F3131C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 xml:space="preserve">4 </w:t>
      </w:r>
      <w:r w:rsidRPr="00F3131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:</w:t>
      </w:r>
    </w:p>
    <w:p w:rsidR="00AD6F9E" w:rsidRPr="002F79BE" w:rsidRDefault="00AD6F9E" w:rsidP="006D6D7C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 w:rsidR="008C5BCB" w:rsidRPr="002F79BE">
        <w:rPr>
          <w:sz w:val="28"/>
          <w:szCs w:val="28"/>
        </w:rPr>
        <w:t xml:space="preserve">– </w:t>
      </w:r>
      <w:r w:rsidR="002F79BE" w:rsidRPr="002F79BE">
        <w:rPr>
          <w:b/>
          <w:sz w:val="28"/>
          <w:szCs w:val="28"/>
        </w:rPr>
        <w:t xml:space="preserve">4 123 022,9 </w:t>
      </w:r>
      <w:r w:rsidRPr="002F79BE">
        <w:rPr>
          <w:sz w:val="28"/>
          <w:szCs w:val="28"/>
        </w:rPr>
        <w:t>тыс.</w:t>
      </w:r>
      <w:r w:rsidRPr="002F79BE">
        <w:rPr>
          <w:bCs/>
          <w:sz w:val="28"/>
          <w:szCs w:val="28"/>
        </w:rPr>
        <w:t xml:space="preserve"> руб.;</w:t>
      </w:r>
    </w:p>
    <w:p w:rsidR="00AD6F9E" w:rsidRPr="002F79BE" w:rsidRDefault="00AD6F9E" w:rsidP="008C5BCB">
      <w:pPr>
        <w:spacing w:line="276" w:lineRule="auto"/>
        <w:ind w:firstLine="709"/>
        <w:jc w:val="center"/>
        <w:rPr>
          <w:bCs/>
          <w:color w:val="FF0000"/>
          <w:sz w:val="28"/>
          <w:szCs w:val="28"/>
        </w:rPr>
      </w:pPr>
      <w:r w:rsidRPr="002F79BE">
        <w:rPr>
          <w:sz w:val="28"/>
          <w:szCs w:val="28"/>
        </w:rPr>
        <w:t xml:space="preserve">Расходы – </w:t>
      </w:r>
      <w:r w:rsidR="002F79BE" w:rsidRPr="002F79BE">
        <w:rPr>
          <w:b/>
          <w:sz w:val="28"/>
          <w:szCs w:val="28"/>
        </w:rPr>
        <w:t xml:space="preserve">4 280 497,9 </w:t>
      </w:r>
      <w:r w:rsidRPr="002F79BE">
        <w:rPr>
          <w:sz w:val="28"/>
          <w:szCs w:val="28"/>
        </w:rPr>
        <w:t>тыс.</w:t>
      </w:r>
      <w:r w:rsidRPr="002F79BE">
        <w:rPr>
          <w:bCs/>
          <w:sz w:val="28"/>
          <w:szCs w:val="28"/>
        </w:rPr>
        <w:t xml:space="preserve"> руб.;</w:t>
      </w:r>
    </w:p>
    <w:p w:rsidR="00AD6F9E" w:rsidRDefault="00AD6F9E" w:rsidP="008C5BCB">
      <w:pPr>
        <w:spacing w:line="276" w:lineRule="auto"/>
        <w:ind w:firstLine="709"/>
        <w:jc w:val="center"/>
        <w:rPr>
          <w:bCs/>
          <w:sz w:val="28"/>
          <w:szCs w:val="28"/>
        </w:rPr>
      </w:pPr>
      <w:r w:rsidRPr="002F79BE">
        <w:rPr>
          <w:sz w:val="28"/>
          <w:szCs w:val="28"/>
        </w:rPr>
        <w:t xml:space="preserve">Дефицит – </w:t>
      </w:r>
      <w:r w:rsidRPr="002F79BE">
        <w:rPr>
          <w:b/>
          <w:sz w:val="28"/>
          <w:szCs w:val="28"/>
        </w:rPr>
        <w:t xml:space="preserve">157 475,0 </w:t>
      </w:r>
      <w:r w:rsidRPr="002F79BE">
        <w:rPr>
          <w:sz w:val="28"/>
          <w:szCs w:val="28"/>
        </w:rPr>
        <w:t>тыс.</w:t>
      </w:r>
      <w:r w:rsidRPr="002F79BE">
        <w:rPr>
          <w:bCs/>
          <w:sz w:val="28"/>
          <w:szCs w:val="28"/>
        </w:rPr>
        <w:t xml:space="preserve"> руб.</w:t>
      </w:r>
    </w:p>
    <w:p w:rsidR="00585A2E" w:rsidRDefault="00585A2E" w:rsidP="008C5BCB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:rsidR="002F79BE" w:rsidRDefault="002F79BE" w:rsidP="002F79BE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3131C">
        <w:rPr>
          <w:b/>
          <w:sz w:val="28"/>
          <w:szCs w:val="28"/>
        </w:rPr>
        <w:t>сновные</w:t>
      </w:r>
      <w:r>
        <w:rPr>
          <w:b/>
          <w:sz w:val="28"/>
          <w:szCs w:val="28"/>
        </w:rPr>
        <w:t xml:space="preserve"> характеристики бюджета округа </w:t>
      </w:r>
      <w:r w:rsidRPr="00F3131C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F3131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:</w:t>
      </w:r>
    </w:p>
    <w:p w:rsidR="002F79BE" w:rsidRPr="002F79BE" w:rsidRDefault="002F79BE" w:rsidP="002F79BE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 w:rsidRPr="002F79BE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3 409 189,2</w:t>
      </w:r>
      <w:r w:rsidRPr="002F79BE">
        <w:rPr>
          <w:b/>
          <w:sz w:val="28"/>
          <w:szCs w:val="28"/>
        </w:rPr>
        <w:t xml:space="preserve"> </w:t>
      </w:r>
      <w:r w:rsidRPr="002F79BE">
        <w:rPr>
          <w:sz w:val="28"/>
          <w:szCs w:val="28"/>
        </w:rPr>
        <w:t>тыс.</w:t>
      </w:r>
      <w:r w:rsidRPr="002F79BE">
        <w:rPr>
          <w:bCs/>
          <w:sz w:val="28"/>
          <w:szCs w:val="28"/>
        </w:rPr>
        <w:t xml:space="preserve"> руб.;</w:t>
      </w:r>
    </w:p>
    <w:p w:rsidR="002F79BE" w:rsidRPr="002F79BE" w:rsidRDefault="002F79BE" w:rsidP="002F79BE">
      <w:pPr>
        <w:spacing w:line="276" w:lineRule="auto"/>
        <w:ind w:firstLine="709"/>
        <w:jc w:val="center"/>
        <w:rPr>
          <w:bCs/>
          <w:color w:val="FF0000"/>
          <w:sz w:val="28"/>
          <w:szCs w:val="28"/>
        </w:rPr>
      </w:pPr>
      <w:r w:rsidRPr="002F79BE">
        <w:rPr>
          <w:sz w:val="28"/>
          <w:szCs w:val="28"/>
        </w:rPr>
        <w:t xml:space="preserve">Расходы – </w:t>
      </w:r>
      <w:r>
        <w:rPr>
          <w:b/>
          <w:sz w:val="28"/>
          <w:szCs w:val="28"/>
        </w:rPr>
        <w:t>3 409 189,2</w:t>
      </w:r>
      <w:r w:rsidRPr="002F79BE">
        <w:rPr>
          <w:b/>
          <w:sz w:val="28"/>
          <w:szCs w:val="28"/>
        </w:rPr>
        <w:t xml:space="preserve"> </w:t>
      </w:r>
      <w:r w:rsidRPr="002F79BE">
        <w:rPr>
          <w:sz w:val="28"/>
          <w:szCs w:val="28"/>
        </w:rPr>
        <w:t>тыс.</w:t>
      </w:r>
      <w:r>
        <w:rPr>
          <w:bCs/>
          <w:sz w:val="28"/>
          <w:szCs w:val="28"/>
        </w:rPr>
        <w:t xml:space="preserve"> руб.</w:t>
      </w:r>
      <w:bookmarkStart w:id="0" w:name="_GoBack"/>
      <w:bookmarkEnd w:id="0"/>
    </w:p>
    <w:p w:rsidR="00585A2E" w:rsidRDefault="00585A2E" w:rsidP="008C5BCB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sectPr w:rsidR="00585A2E" w:rsidSect="00AE0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680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E5C" w:rsidRDefault="00B61E5C" w:rsidP="001747E2">
      <w:r>
        <w:separator/>
      </w:r>
    </w:p>
  </w:endnote>
  <w:endnote w:type="continuationSeparator" w:id="0">
    <w:p w:rsidR="00B61E5C" w:rsidRDefault="00B61E5C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Default="00B61E5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Default="00B61E5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Default="00B61E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E5C" w:rsidRDefault="00B61E5C" w:rsidP="001747E2">
      <w:r>
        <w:separator/>
      </w:r>
    </w:p>
  </w:footnote>
  <w:footnote w:type="continuationSeparator" w:id="0">
    <w:p w:rsidR="00B61E5C" w:rsidRDefault="00B61E5C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Default="00B61E5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Default="00B61E5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5C" w:rsidRDefault="00B61E5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21F1A18"/>
    <w:multiLevelType w:val="hybridMultilevel"/>
    <w:tmpl w:val="334AE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30D"/>
    <w:rsid w:val="00001639"/>
    <w:rsid w:val="000038BD"/>
    <w:rsid w:val="0000595C"/>
    <w:rsid w:val="0001040F"/>
    <w:rsid w:val="000116EA"/>
    <w:rsid w:val="000118CC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48CE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66FCE"/>
    <w:rsid w:val="00067DBA"/>
    <w:rsid w:val="0007189B"/>
    <w:rsid w:val="00072EA8"/>
    <w:rsid w:val="00076FB0"/>
    <w:rsid w:val="00077AD9"/>
    <w:rsid w:val="00082C5B"/>
    <w:rsid w:val="000858BA"/>
    <w:rsid w:val="00087514"/>
    <w:rsid w:val="00087B6C"/>
    <w:rsid w:val="00092596"/>
    <w:rsid w:val="0009405C"/>
    <w:rsid w:val="0009427A"/>
    <w:rsid w:val="00094D86"/>
    <w:rsid w:val="00096382"/>
    <w:rsid w:val="000A0DCF"/>
    <w:rsid w:val="000A4DA9"/>
    <w:rsid w:val="000A6162"/>
    <w:rsid w:val="000A73A6"/>
    <w:rsid w:val="000B337B"/>
    <w:rsid w:val="000B37D9"/>
    <w:rsid w:val="000B5F07"/>
    <w:rsid w:val="000B6212"/>
    <w:rsid w:val="000B639C"/>
    <w:rsid w:val="000B6A63"/>
    <w:rsid w:val="000B6A83"/>
    <w:rsid w:val="000B729E"/>
    <w:rsid w:val="000C0215"/>
    <w:rsid w:val="000C2290"/>
    <w:rsid w:val="000C2722"/>
    <w:rsid w:val="000C33A0"/>
    <w:rsid w:val="000C3A7B"/>
    <w:rsid w:val="000C4483"/>
    <w:rsid w:val="000C48E6"/>
    <w:rsid w:val="000C4AE4"/>
    <w:rsid w:val="000C4C28"/>
    <w:rsid w:val="000C76E0"/>
    <w:rsid w:val="000D223F"/>
    <w:rsid w:val="000D34CA"/>
    <w:rsid w:val="000D375B"/>
    <w:rsid w:val="000D3924"/>
    <w:rsid w:val="000D3950"/>
    <w:rsid w:val="000D4622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5C07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2F0F"/>
    <w:rsid w:val="00113B7B"/>
    <w:rsid w:val="00113BB2"/>
    <w:rsid w:val="001141C5"/>
    <w:rsid w:val="00115CF8"/>
    <w:rsid w:val="00116153"/>
    <w:rsid w:val="001208E4"/>
    <w:rsid w:val="00120FB1"/>
    <w:rsid w:val="001216E0"/>
    <w:rsid w:val="0012250F"/>
    <w:rsid w:val="0012272B"/>
    <w:rsid w:val="00122B05"/>
    <w:rsid w:val="001246D6"/>
    <w:rsid w:val="00125B20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3D56"/>
    <w:rsid w:val="0014447D"/>
    <w:rsid w:val="001445B1"/>
    <w:rsid w:val="0014604E"/>
    <w:rsid w:val="00146A29"/>
    <w:rsid w:val="00146E52"/>
    <w:rsid w:val="001504DA"/>
    <w:rsid w:val="0015190B"/>
    <w:rsid w:val="00152E2C"/>
    <w:rsid w:val="00154842"/>
    <w:rsid w:val="00155947"/>
    <w:rsid w:val="0015618D"/>
    <w:rsid w:val="001565FD"/>
    <w:rsid w:val="00156D0E"/>
    <w:rsid w:val="0015700A"/>
    <w:rsid w:val="0016069D"/>
    <w:rsid w:val="001634F3"/>
    <w:rsid w:val="0016445E"/>
    <w:rsid w:val="001645F7"/>
    <w:rsid w:val="001647D6"/>
    <w:rsid w:val="0016483C"/>
    <w:rsid w:val="00164E87"/>
    <w:rsid w:val="001660E5"/>
    <w:rsid w:val="001662BA"/>
    <w:rsid w:val="0016638B"/>
    <w:rsid w:val="0017335C"/>
    <w:rsid w:val="00173452"/>
    <w:rsid w:val="0017353C"/>
    <w:rsid w:val="001747E2"/>
    <w:rsid w:val="00174D55"/>
    <w:rsid w:val="0017662C"/>
    <w:rsid w:val="00176992"/>
    <w:rsid w:val="001839FB"/>
    <w:rsid w:val="00184651"/>
    <w:rsid w:val="0018550B"/>
    <w:rsid w:val="001867CF"/>
    <w:rsid w:val="00186A39"/>
    <w:rsid w:val="0019114D"/>
    <w:rsid w:val="0019153C"/>
    <w:rsid w:val="00192ABE"/>
    <w:rsid w:val="00193BD5"/>
    <w:rsid w:val="00194563"/>
    <w:rsid w:val="00194BAF"/>
    <w:rsid w:val="00195CEB"/>
    <w:rsid w:val="00196467"/>
    <w:rsid w:val="001970FB"/>
    <w:rsid w:val="001A06D8"/>
    <w:rsid w:val="001A1464"/>
    <w:rsid w:val="001A20CA"/>
    <w:rsid w:val="001A2E28"/>
    <w:rsid w:val="001A2F6B"/>
    <w:rsid w:val="001A3A1A"/>
    <w:rsid w:val="001A4353"/>
    <w:rsid w:val="001A5932"/>
    <w:rsid w:val="001A6199"/>
    <w:rsid w:val="001A7814"/>
    <w:rsid w:val="001B130B"/>
    <w:rsid w:val="001B14E6"/>
    <w:rsid w:val="001B178A"/>
    <w:rsid w:val="001B2D8C"/>
    <w:rsid w:val="001B3905"/>
    <w:rsid w:val="001B5534"/>
    <w:rsid w:val="001B5B65"/>
    <w:rsid w:val="001B5BA8"/>
    <w:rsid w:val="001B6107"/>
    <w:rsid w:val="001B69B4"/>
    <w:rsid w:val="001B6FA0"/>
    <w:rsid w:val="001B7095"/>
    <w:rsid w:val="001B7F81"/>
    <w:rsid w:val="001C07E2"/>
    <w:rsid w:val="001C0D36"/>
    <w:rsid w:val="001C275B"/>
    <w:rsid w:val="001C3D80"/>
    <w:rsid w:val="001C44FE"/>
    <w:rsid w:val="001C5B6C"/>
    <w:rsid w:val="001C617B"/>
    <w:rsid w:val="001C62CD"/>
    <w:rsid w:val="001C7622"/>
    <w:rsid w:val="001C7EBC"/>
    <w:rsid w:val="001D2AF5"/>
    <w:rsid w:val="001D4F78"/>
    <w:rsid w:val="001D6CA5"/>
    <w:rsid w:val="001E0C77"/>
    <w:rsid w:val="001E1AFB"/>
    <w:rsid w:val="001E43C0"/>
    <w:rsid w:val="001E608C"/>
    <w:rsid w:val="001F21D3"/>
    <w:rsid w:val="001F2353"/>
    <w:rsid w:val="001F246D"/>
    <w:rsid w:val="001F249A"/>
    <w:rsid w:val="001F4F5B"/>
    <w:rsid w:val="001F5CB3"/>
    <w:rsid w:val="001F6617"/>
    <w:rsid w:val="001F6ABC"/>
    <w:rsid w:val="00200CDB"/>
    <w:rsid w:val="00201C63"/>
    <w:rsid w:val="002025EA"/>
    <w:rsid w:val="00202623"/>
    <w:rsid w:val="00203941"/>
    <w:rsid w:val="00203A9C"/>
    <w:rsid w:val="00203CF7"/>
    <w:rsid w:val="00206F8C"/>
    <w:rsid w:val="002116C3"/>
    <w:rsid w:val="00212131"/>
    <w:rsid w:val="0021271F"/>
    <w:rsid w:val="002130A1"/>
    <w:rsid w:val="00213856"/>
    <w:rsid w:val="00213B5F"/>
    <w:rsid w:val="0021406F"/>
    <w:rsid w:val="00214371"/>
    <w:rsid w:val="00216B2E"/>
    <w:rsid w:val="002171A3"/>
    <w:rsid w:val="002210EB"/>
    <w:rsid w:val="00221ADA"/>
    <w:rsid w:val="00221E03"/>
    <w:rsid w:val="002225AC"/>
    <w:rsid w:val="00222DF5"/>
    <w:rsid w:val="00222EE9"/>
    <w:rsid w:val="002236F9"/>
    <w:rsid w:val="002237AC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08C0"/>
    <w:rsid w:val="00241441"/>
    <w:rsid w:val="00241AFB"/>
    <w:rsid w:val="00241C44"/>
    <w:rsid w:val="00244FA8"/>
    <w:rsid w:val="00245176"/>
    <w:rsid w:val="002470AF"/>
    <w:rsid w:val="002471B9"/>
    <w:rsid w:val="002500FA"/>
    <w:rsid w:val="00252FDD"/>
    <w:rsid w:val="0025380A"/>
    <w:rsid w:val="0025444E"/>
    <w:rsid w:val="00254606"/>
    <w:rsid w:val="00255D91"/>
    <w:rsid w:val="002566A9"/>
    <w:rsid w:val="002569DC"/>
    <w:rsid w:val="00262B0B"/>
    <w:rsid w:val="0026314E"/>
    <w:rsid w:val="002635A0"/>
    <w:rsid w:val="00263FF6"/>
    <w:rsid w:val="00265B70"/>
    <w:rsid w:val="0026664A"/>
    <w:rsid w:val="0026699E"/>
    <w:rsid w:val="00266E8F"/>
    <w:rsid w:val="00267651"/>
    <w:rsid w:val="002678B2"/>
    <w:rsid w:val="00270D62"/>
    <w:rsid w:val="002716A9"/>
    <w:rsid w:val="00271F7C"/>
    <w:rsid w:val="0027215B"/>
    <w:rsid w:val="00272DF1"/>
    <w:rsid w:val="002734BC"/>
    <w:rsid w:val="002741A1"/>
    <w:rsid w:val="00274EAB"/>
    <w:rsid w:val="0027619C"/>
    <w:rsid w:val="002779FD"/>
    <w:rsid w:val="00281062"/>
    <w:rsid w:val="00281990"/>
    <w:rsid w:val="002837B0"/>
    <w:rsid w:val="00285073"/>
    <w:rsid w:val="00285DA5"/>
    <w:rsid w:val="002860FC"/>
    <w:rsid w:val="00286292"/>
    <w:rsid w:val="00287478"/>
    <w:rsid w:val="00290421"/>
    <w:rsid w:val="00290567"/>
    <w:rsid w:val="00290789"/>
    <w:rsid w:val="002914B5"/>
    <w:rsid w:val="00294019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6F6E"/>
    <w:rsid w:val="002C70BD"/>
    <w:rsid w:val="002C75D0"/>
    <w:rsid w:val="002C76D5"/>
    <w:rsid w:val="002C776E"/>
    <w:rsid w:val="002D0490"/>
    <w:rsid w:val="002D04E8"/>
    <w:rsid w:val="002D0C9E"/>
    <w:rsid w:val="002D16C8"/>
    <w:rsid w:val="002D1756"/>
    <w:rsid w:val="002D2C43"/>
    <w:rsid w:val="002D3729"/>
    <w:rsid w:val="002D394C"/>
    <w:rsid w:val="002D473C"/>
    <w:rsid w:val="002D4EE5"/>
    <w:rsid w:val="002D5A1A"/>
    <w:rsid w:val="002E2847"/>
    <w:rsid w:val="002E2C23"/>
    <w:rsid w:val="002E3B03"/>
    <w:rsid w:val="002E411F"/>
    <w:rsid w:val="002E41BB"/>
    <w:rsid w:val="002E5527"/>
    <w:rsid w:val="002E6CA6"/>
    <w:rsid w:val="002E6FF4"/>
    <w:rsid w:val="002F0467"/>
    <w:rsid w:val="002F0A9D"/>
    <w:rsid w:val="002F0CFB"/>
    <w:rsid w:val="002F162F"/>
    <w:rsid w:val="002F2094"/>
    <w:rsid w:val="002F26AE"/>
    <w:rsid w:val="002F46AA"/>
    <w:rsid w:val="002F507D"/>
    <w:rsid w:val="002F580E"/>
    <w:rsid w:val="002F5F37"/>
    <w:rsid w:val="002F6757"/>
    <w:rsid w:val="002F6D1C"/>
    <w:rsid w:val="002F7374"/>
    <w:rsid w:val="002F79BE"/>
    <w:rsid w:val="00300196"/>
    <w:rsid w:val="0030020F"/>
    <w:rsid w:val="0030066F"/>
    <w:rsid w:val="00300F9E"/>
    <w:rsid w:val="003023F5"/>
    <w:rsid w:val="00302F8B"/>
    <w:rsid w:val="003032EE"/>
    <w:rsid w:val="00303605"/>
    <w:rsid w:val="003049EE"/>
    <w:rsid w:val="00304D19"/>
    <w:rsid w:val="003061BA"/>
    <w:rsid w:val="0031172C"/>
    <w:rsid w:val="00311E6B"/>
    <w:rsid w:val="00312240"/>
    <w:rsid w:val="003130CE"/>
    <w:rsid w:val="00313BB0"/>
    <w:rsid w:val="00315349"/>
    <w:rsid w:val="00315E28"/>
    <w:rsid w:val="0031705A"/>
    <w:rsid w:val="00321CE4"/>
    <w:rsid w:val="00321DA7"/>
    <w:rsid w:val="003230F7"/>
    <w:rsid w:val="00324354"/>
    <w:rsid w:val="00325270"/>
    <w:rsid w:val="003253B7"/>
    <w:rsid w:val="00325F8F"/>
    <w:rsid w:val="003260DF"/>
    <w:rsid w:val="00326871"/>
    <w:rsid w:val="003279F0"/>
    <w:rsid w:val="0033043E"/>
    <w:rsid w:val="00331B36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03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3953"/>
    <w:rsid w:val="00364644"/>
    <w:rsid w:val="00367547"/>
    <w:rsid w:val="003714CB"/>
    <w:rsid w:val="00372C17"/>
    <w:rsid w:val="0037387C"/>
    <w:rsid w:val="003748E0"/>
    <w:rsid w:val="003816FA"/>
    <w:rsid w:val="0038277E"/>
    <w:rsid w:val="00384D9C"/>
    <w:rsid w:val="00386F5D"/>
    <w:rsid w:val="0039055B"/>
    <w:rsid w:val="0039063B"/>
    <w:rsid w:val="00391464"/>
    <w:rsid w:val="0039180E"/>
    <w:rsid w:val="003939B4"/>
    <w:rsid w:val="003952AD"/>
    <w:rsid w:val="0039565E"/>
    <w:rsid w:val="0039593B"/>
    <w:rsid w:val="0039688E"/>
    <w:rsid w:val="00396A8C"/>
    <w:rsid w:val="00397BCA"/>
    <w:rsid w:val="00397C62"/>
    <w:rsid w:val="003A02B0"/>
    <w:rsid w:val="003A0B23"/>
    <w:rsid w:val="003A0C72"/>
    <w:rsid w:val="003A1634"/>
    <w:rsid w:val="003A463E"/>
    <w:rsid w:val="003A48FD"/>
    <w:rsid w:val="003A5D17"/>
    <w:rsid w:val="003B1317"/>
    <w:rsid w:val="003B38CD"/>
    <w:rsid w:val="003B568A"/>
    <w:rsid w:val="003B66CE"/>
    <w:rsid w:val="003C0E92"/>
    <w:rsid w:val="003C0E9B"/>
    <w:rsid w:val="003C1E5C"/>
    <w:rsid w:val="003C2D21"/>
    <w:rsid w:val="003C2F09"/>
    <w:rsid w:val="003C3487"/>
    <w:rsid w:val="003C4A42"/>
    <w:rsid w:val="003C5F77"/>
    <w:rsid w:val="003C784F"/>
    <w:rsid w:val="003C7B38"/>
    <w:rsid w:val="003C7E5A"/>
    <w:rsid w:val="003D02E1"/>
    <w:rsid w:val="003D0AE2"/>
    <w:rsid w:val="003D0C7F"/>
    <w:rsid w:val="003D1CA6"/>
    <w:rsid w:val="003D32AA"/>
    <w:rsid w:val="003D385B"/>
    <w:rsid w:val="003D4895"/>
    <w:rsid w:val="003D4A31"/>
    <w:rsid w:val="003D4D06"/>
    <w:rsid w:val="003D4F61"/>
    <w:rsid w:val="003D6359"/>
    <w:rsid w:val="003D69DB"/>
    <w:rsid w:val="003E001F"/>
    <w:rsid w:val="003E2588"/>
    <w:rsid w:val="003E267F"/>
    <w:rsid w:val="003E26C0"/>
    <w:rsid w:val="003E2DA6"/>
    <w:rsid w:val="003E4960"/>
    <w:rsid w:val="003E49A2"/>
    <w:rsid w:val="003E4E17"/>
    <w:rsid w:val="003E6354"/>
    <w:rsid w:val="003F386A"/>
    <w:rsid w:val="003F3FE2"/>
    <w:rsid w:val="003F4442"/>
    <w:rsid w:val="003F4505"/>
    <w:rsid w:val="003F4A0E"/>
    <w:rsid w:val="003F6FC1"/>
    <w:rsid w:val="003F7929"/>
    <w:rsid w:val="00400634"/>
    <w:rsid w:val="0040141E"/>
    <w:rsid w:val="0040292B"/>
    <w:rsid w:val="0040361C"/>
    <w:rsid w:val="00403F2E"/>
    <w:rsid w:val="0040461D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27C7C"/>
    <w:rsid w:val="00430797"/>
    <w:rsid w:val="0043129D"/>
    <w:rsid w:val="00432AB2"/>
    <w:rsid w:val="00433481"/>
    <w:rsid w:val="004339CA"/>
    <w:rsid w:val="00433E38"/>
    <w:rsid w:val="004340EC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079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3A42"/>
    <w:rsid w:val="0046461D"/>
    <w:rsid w:val="00466C94"/>
    <w:rsid w:val="004674F4"/>
    <w:rsid w:val="004679B7"/>
    <w:rsid w:val="004679DF"/>
    <w:rsid w:val="004701D4"/>
    <w:rsid w:val="00470500"/>
    <w:rsid w:val="00470AEE"/>
    <w:rsid w:val="0047145F"/>
    <w:rsid w:val="0047157B"/>
    <w:rsid w:val="00473D86"/>
    <w:rsid w:val="00474235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9A8"/>
    <w:rsid w:val="00484AAD"/>
    <w:rsid w:val="004850A6"/>
    <w:rsid w:val="00490B7F"/>
    <w:rsid w:val="00491A28"/>
    <w:rsid w:val="004924F0"/>
    <w:rsid w:val="00494BE6"/>
    <w:rsid w:val="00495ADD"/>
    <w:rsid w:val="00497DD0"/>
    <w:rsid w:val="004A163A"/>
    <w:rsid w:val="004A1CD4"/>
    <w:rsid w:val="004A2989"/>
    <w:rsid w:val="004A594C"/>
    <w:rsid w:val="004A66C4"/>
    <w:rsid w:val="004A7B73"/>
    <w:rsid w:val="004B0342"/>
    <w:rsid w:val="004B0FB4"/>
    <w:rsid w:val="004B1A20"/>
    <w:rsid w:val="004B230E"/>
    <w:rsid w:val="004B2EE5"/>
    <w:rsid w:val="004B3E06"/>
    <w:rsid w:val="004B4413"/>
    <w:rsid w:val="004B57D1"/>
    <w:rsid w:val="004B6425"/>
    <w:rsid w:val="004C0C49"/>
    <w:rsid w:val="004C0D95"/>
    <w:rsid w:val="004C0E90"/>
    <w:rsid w:val="004C11D9"/>
    <w:rsid w:val="004C1CBD"/>
    <w:rsid w:val="004C3D9A"/>
    <w:rsid w:val="004C4DA1"/>
    <w:rsid w:val="004C4E6B"/>
    <w:rsid w:val="004D00DB"/>
    <w:rsid w:val="004D090B"/>
    <w:rsid w:val="004D1224"/>
    <w:rsid w:val="004D3751"/>
    <w:rsid w:val="004D3B3F"/>
    <w:rsid w:val="004D48AA"/>
    <w:rsid w:val="004D4D5D"/>
    <w:rsid w:val="004D519B"/>
    <w:rsid w:val="004D58EE"/>
    <w:rsid w:val="004D7751"/>
    <w:rsid w:val="004E1F83"/>
    <w:rsid w:val="004E496E"/>
    <w:rsid w:val="004E5192"/>
    <w:rsid w:val="004E57BD"/>
    <w:rsid w:val="004E692D"/>
    <w:rsid w:val="004E7438"/>
    <w:rsid w:val="004E7ACD"/>
    <w:rsid w:val="004F5051"/>
    <w:rsid w:val="004F53A5"/>
    <w:rsid w:val="004F69F4"/>
    <w:rsid w:val="004F7635"/>
    <w:rsid w:val="004F79C0"/>
    <w:rsid w:val="00500287"/>
    <w:rsid w:val="005010A5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7C2"/>
    <w:rsid w:val="00514E53"/>
    <w:rsid w:val="0051653E"/>
    <w:rsid w:val="0051682E"/>
    <w:rsid w:val="00516A89"/>
    <w:rsid w:val="0051716E"/>
    <w:rsid w:val="005177B0"/>
    <w:rsid w:val="005202BD"/>
    <w:rsid w:val="0052032F"/>
    <w:rsid w:val="00520D5C"/>
    <w:rsid w:val="005216D1"/>
    <w:rsid w:val="0052214F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47F27"/>
    <w:rsid w:val="00550BEA"/>
    <w:rsid w:val="005510A4"/>
    <w:rsid w:val="00553810"/>
    <w:rsid w:val="005541B2"/>
    <w:rsid w:val="00555A8F"/>
    <w:rsid w:val="00556023"/>
    <w:rsid w:val="00556361"/>
    <w:rsid w:val="005570C4"/>
    <w:rsid w:val="00560523"/>
    <w:rsid w:val="00562A01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299E"/>
    <w:rsid w:val="0057349E"/>
    <w:rsid w:val="00573EEF"/>
    <w:rsid w:val="0058084C"/>
    <w:rsid w:val="005823F8"/>
    <w:rsid w:val="005828BC"/>
    <w:rsid w:val="00582A5D"/>
    <w:rsid w:val="00583DF9"/>
    <w:rsid w:val="00585A2E"/>
    <w:rsid w:val="00585C5C"/>
    <w:rsid w:val="005862A8"/>
    <w:rsid w:val="005871F7"/>
    <w:rsid w:val="00587280"/>
    <w:rsid w:val="0058751C"/>
    <w:rsid w:val="00590B16"/>
    <w:rsid w:val="00591103"/>
    <w:rsid w:val="005916C6"/>
    <w:rsid w:val="00592C3C"/>
    <w:rsid w:val="0059322A"/>
    <w:rsid w:val="00593F26"/>
    <w:rsid w:val="00594022"/>
    <w:rsid w:val="00596A8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52CA"/>
    <w:rsid w:val="005B6896"/>
    <w:rsid w:val="005B7308"/>
    <w:rsid w:val="005B7CF7"/>
    <w:rsid w:val="005C2600"/>
    <w:rsid w:val="005C33F4"/>
    <w:rsid w:val="005C360C"/>
    <w:rsid w:val="005C37E1"/>
    <w:rsid w:val="005C4312"/>
    <w:rsid w:val="005C43AB"/>
    <w:rsid w:val="005C52BE"/>
    <w:rsid w:val="005C54C0"/>
    <w:rsid w:val="005C6037"/>
    <w:rsid w:val="005C618B"/>
    <w:rsid w:val="005C7951"/>
    <w:rsid w:val="005D0E42"/>
    <w:rsid w:val="005D0E46"/>
    <w:rsid w:val="005D0F2B"/>
    <w:rsid w:val="005D1C7C"/>
    <w:rsid w:val="005D3A54"/>
    <w:rsid w:val="005D48B0"/>
    <w:rsid w:val="005D5EF4"/>
    <w:rsid w:val="005E1425"/>
    <w:rsid w:val="005E15D0"/>
    <w:rsid w:val="005E1DB6"/>
    <w:rsid w:val="005E1E79"/>
    <w:rsid w:val="005E47C4"/>
    <w:rsid w:val="005E66FC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10CE"/>
    <w:rsid w:val="0061322D"/>
    <w:rsid w:val="006147A8"/>
    <w:rsid w:val="00615C12"/>
    <w:rsid w:val="006168C9"/>
    <w:rsid w:val="00616E4D"/>
    <w:rsid w:val="00617E50"/>
    <w:rsid w:val="0062101B"/>
    <w:rsid w:val="00622211"/>
    <w:rsid w:val="00623264"/>
    <w:rsid w:val="006254E1"/>
    <w:rsid w:val="00625D0F"/>
    <w:rsid w:val="0062754C"/>
    <w:rsid w:val="00627671"/>
    <w:rsid w:val="006310A3"/>
    <w:rsid w:val="0063134D"/>
    <w:rsid w:val="00631E8E"/>
    <w:rsid w:val="00633B15"/>
    <w:rsid w:val="006345A7"/>
    <w:rsid w:val="0063552D"/>
    <w:rsid w:val="00637988"/>
    <w:rsid w:val="00640190"/>
    <w:rsid w:val="006407D2"/>
    <w:rsid w:val="006410F0"/>
    <w:rsid w:val="0064134F"/>
    <w:rsid w:val="00642284"/>
    <w:rsid w:val="00642A4A"/>
    <w:rsid w:val="006451A3"/>
    <w:rsid w:val="00645AD9"/>
    <w:rsid w:val="00645FFF"/>
    <w:rsid w:val="006471A9"/>
    <w:rsid w:val="00647200"/>
    <w:rsid w:val="006515B4"/>
    <w:rsid w:val="00651E08"/>
    <w:rsid w:val="00652C1E"/>
    <w:rsid w:val="00653071"/>
    <w:rsid w:val="006531D3"/>
    <w:rsid w:val="0065449B"/>
    <w:rsid w:val="00654DE2"/>
    <w:rsid w:val="006552D9"/>
    <w:rsid w:val="006561FE"/>
    <w:rsid w:val="00660ED2"/>
    <w:rsid w:val="006636C4"/>
    <w:rsid w:val="0066442E"/>
    <w:rsid w:val="006653CE"/>
    <w:rsid w:val="00665BD7"/>
    <w:rsid w:val="00665C10"/>
    <w:rsid w:val="006661C0"/>
    <w:rsid w:val="0066690A"/>
    <w:rsid w:val="00667BE0"/>
    <w:rsid w:val="00674090"/>
    <w:rsid w:val="00674331"/>
    <w:rsid w:val="00674F59"/>
    <w:rsid w:val="00675D14"/>
    <w:rsid w:val="00675EE2"/>
    <w:rsid w:val="00676FAD"/>
    <w:rsid w:val="00677EBB"/>
    <w:rsid w:val="00681621"/>
    <w:rsid w:val="00681DD6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97B8C"/>
    <w:rsid w:val="006A0573"/>
    <w:rsid w:val="006A1EBA"/>
    <w:rsid w:val="006A2F95"/>
    <w:rsid w:val="006A3600"/>
    <w:rsid w:val="006A5858"/>
    <w:rsid w:val="006A5C3B"/>
    <w:rsid w:val="006A5EBE"/>
    <w:rsid w:val="006A6910"/>
    <w:rsid w:val="006B02AF"/>
    <w:rsid w:val="006B2B8C"/>
    <w:rsid w:val="006B2DD2"/>
    <w:rsid w:val="006B2F1A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20D2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03B"/>
    <w:rsid w:val="006D57AC"/>
    <w:rsid w:val="006D63C9"/>
    <w:rsid w:val="006D64CB"/>
    <w:rsid w:val="006D6D7C"/>
    <w:rsid w:val="006D6E69"/>
    <w:rsid w:val="006E0F50"/>
    <w:rsid w:val="006E2A52"/>
    <w:rsid w:val="006E3CB9"/>
    <w:rsid w:val="006E4554"/>
    <w:rsid w:val="006E4899"/>
    <w:rsid w:val="006E4A78"/>
    <w:rsid w:val="006E4B69"/>
    <w:rsid w:val="006E5B97"/>
    <w:rsid w:val="006E7917"/>
    <w:rsid w:val="006E7B6A"/>
    <w:rsid w:val="006F015F"/>
    <w:rsid w:val="006F0581"/>
    <w:rsid w:val="006F1874"/>
    <w:rsid w:val="006F1E91"/>
    <w:rsid w:val="006F48FB"/>
    <w:rsid w:val="006F54CE"/>
    <w:rsid w:val="006F7935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767C"/>
    <w:rsid w:val="007178B4"/>
    <w:rsid w:val="00717F03"/>
    <w:rsid w:val="00720CB2"/>
    <w:rsid w:val="007215F2"/>
    <w:rsid w:val="00721956"/>
    <w:rsid w:val="00722FAF"/>
    <w:rsid w:val="00723C3A"/>
    <w:rsid w:val="00724C69"/>
    <w:rsid w:val="00724E0E"/>
    <w:rsid w:val="0072515A"/>
    <w:rsid w:val="00725608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4F69"/>
    <w:rsid w:val="00765B7E"/>
    <w:rsid w:val="0076633C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0B4"/>
    <w:rsid w:val="00777A44"/>
    <w:rsid w:val="00780E0E"/>
    <w:rsid w:val="00781432"/>
    <w:rsid w:val="00782A86"/>
    <w:rsid w:val="00782E5B"/>
    <w:rsid w:val="007841FA"/>
    <w:rsid w:val="00792AD4"/>
    <w:rsid w:val="007932AC"/>
    <w:rsid w:val="007941C5"/>
    <w:rsid w:val="00794E18"/>
    <w:rsid w:val="0079687A"/>
    <w:rsid w:val="007A0303"/>
    <w:rsid w:val="007A0D9C"/>
    <w:rsid w:val="007A3C70"/>
    <w:rsid w:val="007A691C"/>
    <w:rsid w:val="007A7607"/>
    <w:rsid w:val="007A76EA"/>
    <w:rsid w:val="007A786E"/>
    <w:rsid w:val="007B02E6"/>
    <w:rsid w:val="007B1C4B"/>
    <w:rsid w:val="007B2162"/>
    <w:rsid w:val="007B21F6"/>
    <w:rsid w:val="007B32D4"/>
    <w:rsid w:val="007B3903"/>
    <w:rsid w:val="007B3F3A"/>
    <w:rsid w:val="007B43F1"/>
    <w:rsid w:val="007B567C"/>
    <w:rsid w:val="007B74BF"/>
    <w:rsid w:val="007B78C5"/>
    <w:rsid w:val="007C0909"/>
    <w:rsid w:val="007C0CD5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4AFC"/>
    <w:rsid w:val="007E6149"/>
    <w:rsid w:val="007F08FF"/>
    <w:rsid w:val="007F5410"/>
    <w:rsid w:val="007F57A2"/>
    <w:rsid w:val="007F5B7E"/>
    <w:rsid w:val="007F5D7F"/>
    <w:rsid w:val="007F6D3B"/>
    <w:rsid w:val="007F73D1"/>
    <w:rsid w:val="007F7762"/>
    <w:rsid w:val="007F7DE9"/>
    <w:rsid w:val="00800875"/>
    <w:rsid w:val="0080299C"/>
    <w:rsid w:val="00803148"/>
    <w:rsid w:val="008033E9"/>
    <w:rsid w:val="008043C9"/>
    <w:rsid w:val="00804E2D"/>
    <w:rsid w:val="008067C4"/>
    <w:rsid w:val="0080796E"/>
    <w:rsid w:val="0081027B"/>
    <w:rsid w:val="00810729"/>
    <w:rsid w:val="008107CD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4E2"/>
    <w:rsid w:val="00837C50"/>
    <w:rsid w:val="008419F8"/>
    <w:rsid w:val="00841A9C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3A47"/>
    <w:rsid w:val="00853DF4"/>
    <w:rsid w:val="00854A64"/>
    <w:rsid w:val="00855E55"/>
    <w:rsid w:val="0085642B"/>
    <w:rsid w:val="008566FE"/>
    <w:rsid w:val="0085696D"/>
    <w:rsid w:val="00857369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6B3"/>
    <w:rsid w:val="00875A95"/>
    <w:rsid w:val="00876C64"/>
    <w:rsid w:val="0087704C"/>
    <w:rsid w:val="00877245"/>
    <w:rsid w:val="00880033"/>
    <w:rsid w:val="008812F4"/>
    <w:rsid w:val="00881A61"/>
    <w:rsid w:val="008830A6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6756"/>
    <w:rsid w:val="008978C1"/>
    <w:rsid w:val="008A0EEC"/>
    <w:rsid w:val="008A2A8B"/>
    <w:rsid w:val="008A3210"/>
    <w:rsid w:val="008A3612"/>
    <w:rsid w:val="008A4BBA"/>
    <w:rsid w:val="008A6095"/>
    <w:rsid w:val="008A776E"/>
    <w:rsid w:val="008B11B4"/>
    <w:rsid w:val="008B1623"/>
    <w:rsid w:val="008B1890"/>
    <w:rsid w:val="008B36A8"/>
    <w:rsid w:val="008B414B"/>
    <w:rsid w:val="008B6B51"/>
    <w:rsid w:val="008B6E4F"/>
    <w:rsid w:val="008B6E83"/>
    <w:rsid w:val="008B7A20"/>
    <w:rsid w:val="008C04BD"/>
    <w:rsid w:val="008C0596"/>
    <w:rsid w:val="008C0F13"/>
    <w:rsid w:val="008C1211"/>
    <w:rsid w:val="008C22AC"/>
    <w:rsid w:val="008C323B"/>
    <w:rsid w:val="008C47C4"/>
    <w:rsid w:val="008C552C"/>
    <w:rsid w:val="008C5611"/>
    <w:rsid w:val="008C5AD2"/>
    <w:rsid w:val="008C5BCB"/>
    <w:rsid w:val="008C6707"/>
    <w:rsid w:val="008C6A93"/>
    <w:rsid w:val="008C723A"/>
    <w:rsid w:val="008C7D76"/>
    <w:rsid w:val="008D2A82"/>
    <w:rsid w:val="008D34AE"/>
    <w:rsid w:val="008D5C63"/>
    <w:rsid w:val="008D6AC7"/>
    <w:rsid w:val="008D7A27"/>
    <w:rsid w:val="008E3856"/>
    <w:rsid w:val="008E4CCD"/>
    <w:rsid w:val="008E4EFD"/>
    <w:rsid w:val="008E7DAD"/>
    <w:rsid w:val="008F03B2"/>
    <w:rsid w:val="008F08FB"/>
    <w:rsid w:val="008F196E"/>
    <w:rsid w:val="008F1AC2"/>
    <w:rsid w:val="008F2C64"/>
    <w:rsid w:val="008F3DFA"/>
    <w:rsid w:val="008F6C6A"/>
    <w:rsid w:val="009018DD"/>
    <w:rsid w:val="00902804"/>
    <w:rsid w:val="00902D8E"/>
    <w:rsid w:val="009044E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4527"/>
    <w:rsid w:val="0092501F"/>
    <w:rsid w:val="00926CD9"/>
    <w:rsid w:val="00926F15"/>
    <w:rsid w:val="00933A71"/>
    <w:rsid w:val="00934C17"/>
    <w:rsid w:val="00935BC8"/>
    <w:rsid w:val="00936A44"/>
    <w:rsid w:val="00936ABC"/>
    <w:rsid w:val="00936C72"/>
    <w:rsid w:val="009404BA"/>
    <w:rsid w:val="00940E5E"/>
    <w:rsid w:val="00942612"/>
    <w:rsid w:val="00943150"/>
    <w:rsid w:val="009432AE"/>
    <w:rsid w:val="0094366A"/>
    <w:rsid w:val="0094552D"/>
    <w:rsid w:val="0094581E"/>
    <w:rsid w:val="00945B0E"/>
    <w:rsid w:val="00945E0F"/>
    <w:rsid w:val="009472E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2950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07A0"/>
    <w:rsid w:val="009841DF"/>
    <w:rsid w:val="00984693"/>
    <w:rsid w:val="00984ED5"/>
    <w:rsid w:val="00987622"/>
    <w:rsid w:val="009910B1"/>
    <w:rsid w:val="009915AD"/>
    <w:rsid w:val="00991974"/>
    <w:rsid w:val="00992A98"/>
    <w:rsid w:val="009934CC"/>
    <w:rsid w:val="00994407"/>
    <w:rsid w:val="009947C3"/>
    <w:rsid w:val="00995308"/>
    <w:rsid w:val="0099567D"/>
    <w:rsid w:val="00997B8B"/>
    <w:rsid w:val="009A0268"/>
    <w:rsid w:val="009A09B1"/>
    <w:rsid w:val="009A0CE0"/>
    <w:rsid w:val="009A1053"/>
    <w:rsid w:val="009A125C"/>
    <w:rsid w:val="009A1A28"/>
    <w:rsid w:val="009A2081"/>
    <w:rsid w:val="009A3364"/>
    <w:rsid w:val="009A4107"/>
    <w:rsid w:val="009A45C1"/>
    <w:rsid w:val="009A4893"/>
    <w:rsid w:val="009A522C"/>
    <w:rsid w:val="009A5A74"/>
    <w:rsid w:val="009B0AB9"/>
    <w:rsid w:val="009B15C8"/>
    <w:rsid w:val="009B1C6F"/>
    <w:rsid w:val="009B2A91"/>
    <w:rsid w:val="009B2C6B"/>
    <w:rsid w:val="009B31DD"/>
    <w:rsid w:val="009B3B92"/>
    <w:rsid w:val="009B6367"/>
    <w:rsid w:val="009B7033"/>
    <w:rsid w:val="009B795C"/>
    <w:rsid w:val="009C0051"/>
    <w:rsid w:val="009C03E5"/>
    <w:rsid w:val="009C21A2"/>
    <w:rsid w:val="009C2831"/>
    <w:rsid w:val="009C2CF0"/>
    <w:rsid w:val="009C3B3D"/>
    <w:rsid w:val="009C6378"/>
    <w:rsid w:val="009C6EE6"/>
    <w:rsid w:val="009C7E86"/>
    <w:rsid w:val="009D062B"/>
    <w:rsid w:val="009D147B"/>
    <w:rsid w:val="009D159C"/>
    <w:rsid w:val="009D25ED"/>
    <w:rsid w:val="009D2A61"/>
    <w:rsid w:val="009D364E"/>
    <w:rsid w:val="009D4327"/>
    <w:rsid w:val="009D490D"/>
    <w:rsid w:val="009D4DCB"/>
    <w:rsid w:val="009D5EF9"/>
    <w:rsid w:val="009D67ED"/>
    <w:rsid w:val="009D7932"/>
    <w:rsid w:val="009D79DF"/>
    <w:rsid w:val="009D7E3C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5BAC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415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496"/>
    <w:rsid w:val="00A20E87"/>
    <w:rsid w:val="00A231C8"/>
    <w:rsid w:val="00A233B0"/>
    <w:rsid w:val="00A23A99"/>
    <w:rsid w:val="00A24159"/>
    <w:rsid w:val="00A24743"/>
    <w:rsid w:val="00A2478F"/>
    <w:rsid w:val="00A25D21"/>
    <w:rsid w:val="00A26C3A"/>
    <w:rsid w:val="00A26DBC"/>
    <w:rsid w:val="00A27530"/>
    <w:rsid w:val="00A31BBF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FA8"/>
    <w:rsid w:val="00A37623"/>
    <w:rsid w:val="00A42239"/>
    <w:rsid w:val="00A4308E"/>
    <w:rsid w:val="00A434F9"/>
    <w:rsid w:val="00A46252"/>
    <w:rsid w:val="00A463CF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498A"/>
    <w:rsid w:val="00A7599A"/>
    <w:rsid w:val="00A76280"/>
    <w:rsid w:val="00A76B79"/>
    <w:rsid w:val="00A777CB"/>
    <w:rsid w:val="00A8222C"/>
    <w:rsid w:val="00A827F6"/>
    <w:rsid w:val="00A84099"/>
    <w:rsid w:val="00A841C0"/>
    <w:rsid w:val="00A85D3E"/>
    <w:rsid w:val="00A921EE"/>
    <w:rsid w:val="00A93DEB"/>
    <w:rsid w:val="00A9435A"/>
    <w:rsid w:val="00A94B78"/>
    <w:rsid w:val="00A94EA6"/>
    <w:rsid w:val="00A95384"/>
    <w:rsid w:val="00A96363"/>
    <w:rsid w:val="00A97167"/>
    <w:rsid w:val="00A97B4E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5E"/>
    <w:rsid w:val="00AB03FA"/>
    <w:rsid w:val="00AB0E80"/>
    <w:rsid w:val="00AB13A9"/>
    <w:rsid w:val="00AB152A"/>
    <w:rsid w:val="00AB163B"/>
    <w:rsid w:val="00AB1795"/>
    <w:rsid w:val="00AB33D7"/>
    <w:rsid w:val="00AB3459"/>
    <w:rsid w:val="00AB4B9A"/>
    <w:rsid w:val="00AB5087"/>
    <w:rsid w:val="00AB5664"/>
    <w:rsid w:val="00AB75DB"/>
    <w:rsid w:val="00AC0F25"/>
    <w:rsid w:val="00AC15F3"/>
    <w:rsid w:val="00AC2C00"/>
    <w:rsid w:val="00AC32EB"/>
    <w:rsid w:val="00AC3AF2"/>
    <w:rsid w:val="00AC4774"/>
    <w:rsid w:val="00AC4FB6"/>
    <w:rsid w:val="00AC5C65"/>
    <w:rsid w:val="00AC7181"/>
    <w:rsid w:val="00AC7BD1"/>
    <w:rsid w:val="00AD15D4"/>
    <w:rsid w:val="00AD1C80"/>
    <w:rsid w:val="00AD24E5"/>
    <w:rsid w:val="00AD45B5"/>
    <w:rsid w:val="00AD464A"/>
    <w:rsid w:val="00AD5386"/>
    <w:rsid w:val="00AD618C"/>
    <w:rsid w:val="00AD6F9E"/>
    <w:rsid w:val="00AD7DA9"/>
    <w:rsid w:val="00AE0157"/>
    <w:rsid w:val="00AE0672"/>
    <w:rsid w:val="00AE0B36"/>
    <w:rsid w:val="00AE0E1A"/>
    <w:rsid w:val="00AE1FF9"/>
    <w:rsid w:val="00AE2BCD"/>
    <w:rsid w:val="00AE47B5"/>
    <w:rsid w:val="00AE4EE2"/>
    <w:rsid w:val="00AE5500"/>
    <w:rsid w:val="00AE602F"/>
    <w:rsid w:val="00AE738F"/>
    <w:rsid w:val="00AE75D5"/>
    <w:rsid w:val="00AE7B6C"/>
    <w:rsid w:val="00AE7BA8"/>
    <w:rsid w:val="00AF03E7"/>
    <w:rsid w:val="00AF0C8C"/>
    <w:rsid w:val="00AF0F6E"/>
    <w:rsid w:val="00AF182B"/>
    <w:rsid w:val="00AF2F0A"/>
    <w:rsid w:val="00AF3D7F"/>
    <w:rsid w:val="00AF3E74"/>
    <w:rsid w:val="00AF4C03"/>
    <w:rsid w:val="00AF4C93"/>
    <w:rsid w:val="00AF770D"/>
    <w:rsid w:val="00AF7E04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2A2D"/>
    <w:rsid w:val="00B25865"/>
    <w:rsid w:val="00B26C87"/>
    <w:rsid w:val="00B2772D"/>
    <w:rsid w:val="00B3210E"/>
    <w:rsid w:val="00B32DD0"/>
    <w:rsid w:val="00B33F15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386"/>
    <w:rsid w:val="00B47F33"/>
    <w:rsid w:val="00B5038D"/>
    <w:rsid w:val="00B506D2"/>
    <w:rsid w:val="00B50782"/>
    <w:rsid w:val="00B50BD7"/>
    <w:rsid w:val="00B50DEE"/>
    <w:rsid w:val="00B514C2"/>
    <w:rsid w:val="00B538C8"/>
    <w:rsid w:val="00B5495D"/>
    <w:rsid w:val="00B55FB0"/>
    <w:rsid w:val="00B564CD"/>
    <w:rsid w:val="00B57085"/>
    <w:rsid w:val="00B61443"/>
    <w:rsid w:val="00B61C15"/>
    <w:rsid w:val="00B61E5C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0F22"/>
    <w:rsid w:val="00B811B8"/>
    <w:rsid w:val="00B81DEE"/>
    <w:rsid w:val="00B83053"/>
    <w:rsid w:val="00B85710"/>
    <w:rsid w:val="00B85A53"/>
    <w:rsid w:val="00B85E7D"/>
    <w:rsid w:val="00B85E99"/>
    <w:rsid w:val="00B861DE"/>
    <w:rsid w:val="00B86D4B"/>
    <w:rsid w:val="00B87489"/>
    <w:rsid w:val="00B9028A"/>
    <w:rsid w:val="00B91DE3"/>
    <w:rsid w:val="00B92F2D"/>
    <w:rsid w:val="00B943F7"/>
    <w:rsid w:val="00B951CD"/>
    <w:rsid w:val="00B953A7"/>
    <w:rsid w:val="00B97DBA"/>
    <w:rsid w:val="00BA0071"/>
    <w:rsid w:val="00BA1A3B"/>
    <w:rsid w:val="00BA2A7A"/>
    <w:rsid w:val="00BA3AC5"/>
    <w:rsid w:val="00BA3FB7"/>
    <w:rsid w:val="00BA5FAD"/>
    <w:rsid w:val="00BA6529"/>
    <w:rsid w:val="00BA6833"/>
    <w:rsid w:val="00BA7279"/>
    <w:rsid w:val="00BA7E8F"/>
    <w:rsid w:val="00BB3207"/>
    <w:rsid w:val="00BB3D39"/>
    <w:rsid w:val="00BB447A"/>
    <w:rsid w:val="00BB5C19"/>
    <w:rsid w:val="00BB5C79"/>
    <w:rsid w:val="00BB702E"/>
    <w:rsid w:val="00BB7194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21B5"/>
    <w:rsid w:val="00BD318E"/>
    <w:rsid w:val="00BD31C3"/>
    <w:rsid w:val="00BD3E3F"/>
    <w:rsid w:val="00BD60AF"/>
    <w:rsid w:val="00BD64B6"/>
    <w:rsid w:val="00BD675E"/>
    <w:rsid w:val="00BD6AB5"/>
    <w:rsid w:val="00BD6D95"/>
    <w:rsid w:val="00BD6ED4"/>
    <w:rsid w:val="00BD7FCC"/>
    <w:rsid w:val="00BE04DC"/>
    <w:rsid w:val="00BE1E40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1841"/>
    <w:rsid w:val="00C025FC"/>
    <w:rsid w:val="00C02963"/>
    <w:rsid w:val="00C04293"/>
    <w:rsid w:val="00C07590"/>
    <w:rsid w:val="00C102CB"/>
    <w:rsid w:val="00C10F19"/>
    <w:rsid w:val="00C1108C"/>
    <w:rsid w:val="00C11B60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0BE3"/>
    <w:rsid w:val="00C318EA"/>
    <w:rsid w:val="00C319E8"/>
    <w:rsid w:val="00C31AA2"/>
    <w:rsid w:val="00C32137"/>
    <w:rsid w:val="00C3619D"/>
    <w:rsid w:val="00C368F4"/>
    <w:rsid w:val="00C36F6E"/>
    <w:rsid w:val="00C40289"/>
    <w:rsid w:val="00C40381"/>
    <w:rsid w:val="00C409A8"/>
    <w:rsid w:val="00C40D20"/>
    <w:rsid w:val="00C42203"/>
    <w:rsid w:val="00C4283D"/>
    <w:rsid w:val="00C44DB0"/>
    <w:rsid w:val="00C45E5D"/>
    <w:rsid w:val="00C45F9E"/>
    <w:rsid w:val="00C46888"/>
    <w:rsid w:val="00C46B3A"/>
    <w:rsid w:val="00C46CE5"/>
    <w:rsid w:val="00C47EED"/>
    <w:rsid w:val="00C5116D"/>
    <w:rsid w:val="00C51C4B"/>
    <w:rsid w:val="00C52526"/>
    <w:rsid w:val="00C52A9F"/>
    <w:rsid w:val="00C52CC4"/>
    <w:rsid w:val="00C53D09"/>
    <w:rsid w:val="00C54F85"/>
    <w:rsid w:val="00C55582"/>
    <w:rsid w:val="00C55A4B"/>
    <w:rsid w:val="00C57942"/>
    <w:rsid w:val="00C613C8"/>
    <w:rsid w:val="00C6140E"/>
    <w:rsid w:val="00C61840"/>
    <w:rsid w:val="00C61CF8"/>
    <w:rsid w:val="00C626B5"/>
    <w:rsid w:val="00C6347C"/>
    <w:rsid w:val="00C645DB"/>
    <w:rsid w:val="00C65FDF"/>
    <w:rsid w:val="00C67739"/>
    <w:rsid w:val="00C72482"/>
    <w:rsid w:val="00C732D2"/>
    <w:rsid w:val="00C73531"/>
    <w:rsid w:val="00C73E61"/>
    <w:rsid w:val="00C7542F"/>
    <w:rsid w:val="00C76079"/>
    <w:rsid w:val="00C769DF"/>
    <w:rsid w:val="00C77240"/>
    <w:rsid w:val="00C80319"/>
    <w:rsid w:val="00C8081E"/>
    <w:rsid w:val="00C80C54"/>
    <w:rsid w:val="00C8159C"/>
    <w:rsid w:val="00C82D42"/>
    <w:rsid w:val="00C856AE"/>
    <w:rsid w:val="00C86360"/>
    <w:rsid w:val="00C8691E"/>
    <w:rsid w:val="00C86A76"/>
    <w:rsid w:val="00C87B3E"/>
    <w:rsid w:val="00C901E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0DC4"/>
    <w:rsid w:val="00CB18DB"/>
    <w:rsid w:val="00CB4222"/>
    <w:rsid w:val="00CC0070"/>
    <w:rsid w:val="00CC0556"/>
    <w:rsid w:val="00CC18D3"/>
    <w:rsid w:val="00CC1A6A"/>
    <w:rsid w:val="00CC3CDC"/>
    <w:rsid w:val="00CC3D27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B88"/>
    <w:rsid w:val="00CE0D65"/>
    <w:rsid w:val="00CE350C"/>
    <w:rsid w:val="00CE35BE"/>
    <w:rsid w:val="00CE4DFC"/>
    <w:rsid w:val="00CE6FCB"/>
    <w:rsid w:val="00CE7C58"/>
    <w:rsid w:val="00CF06A5"/>
    <w:rsid w:val="00CF106E"/>
    <w:rsid w:val="00CF1170"/>
    <w:rsid w:val="00CF11FD"/>
    <w:rsid w:val="00CF4244"/>
    <w:rsid w:val="00CF5D0B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4A44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0F58"/>
    <w:rsid w:val="00D31464"/>
    <w:rsid w:val="00D37052"/>
    <w:rsid w:val="00D3768B"/>
    <w:rsid w:val="00D41499"/>
    <w:rsid w:val="00D43933"/>
    <w:rsid w:val="00D44731"/>
    <w:rsid w:val="00D46987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C74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2605"/>
    <w:rsid w:val="00D834C8"/>
    <w:rsid w:val="00D8474A"/>
    <w:rsid w:val="00D86163"/>
    <w:rsid w:val="00D86A1A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48A"/>
    <w:rsid w:val="00DB0B9E"/>
    <w:rsid w:val="00DB11A5"/>
    <w:rsid w:val="00DB2106"/>
    <w:rsid w:val="00DB216B"/>
    <w:rsid w:val="00DB23F7"/>
    <w:rsid w:val="00DB2AB2"/>
    <w:rsid w:val="00DB3F4D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32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0127"/>
    <w:rsid w:val="00DE2510"/>
    <w:rsid w:val="00DE318A"/>
    <w:rsid w:val="00DE481C"/>
    <w:rsid w:val="00DE4D48"/>
    <w:rsid w:val="00DE5330"/>
    <w:rsid w:val="00DE5455"/>
    <w:rsid w:val="00DE5DFA"/>
    <w:rsid w:val="00DE6C65"/>
    <w:rsid w:val="00DF0D93"/>
    <w:rsid w:val="00DF10CB"/>
    <w:rsid w:val="00DF14D4"/>
    <w:rsid w:val="00DF15D3"/>
    <w:rsid w:val="00DF2646"/>
    <w:rsid w:val="00DF27C9"/>
    <w:rsid w:val="00DF2C2F"/>
    <w:rsid w:val="00DF457D"/>
    <w:rsid w:val="00DF6D0F"/>
    <w:rsid w:val="00DF6FC3"/>
    <w:rsid w:val="00DF7FEC"/>
    <w:rsid w:val="00E00480"/>
    <w:rsid w:val="00E02311"/>
    <w:rsid w:val="00E036A9"/>
    <w:rsid w:val="00E043EE"/>
    <w:rsid w:val="00E06C74"/>
    <w:rsid w:val="00E071FD"/>
    <w:rsid w:val="00E10B77"/>
    <w:rsid w:val="00E11890"/>
    <w:rsid w:val="00E149C1"/>
    <w:rsid w:val="00E14F1E"/>
    <w:rsid w:val="00E16608"/>
    <w:rsid w:val="00E17984"/>
    <w:rsid w:val="00E200A0"/>
    <w:rsid w:val="00E2030B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2D5"/>
    <w:rsid w:val="00E57B3D"/>
    <w:rsid w:val="00E61558"/>
    <w:rsid w:val="00E6317A"/>
    <w:rsid w:val="00E63FF3"/>
    <w:rsid w:val="00E640CD"/>
    <w:rsid w:val="00E650D8"/>
    <w:rsid w:val="00E65556"/>
    <w:rsid w:val="00E65F97"/>
    <w:rsid w:val="00E70D46"/>
    <w:rsid w:val="00E71767"/>
    <w:rsid w:val="00E72329"/>
    <w:rsid w:val="00E72472"/>
    <w:rsid w:val="00E73660"/>
    <w:rsid w:val="00E74D61"/>
    <w:rsid w:val="00E74E41"/>
    <w:rsid w:val="00E74F9A"/>
    <w:rsid w:val="00E750C4"/>
    <w:rsid w:val="00E75FF1"/>
    <w:rsid w:val="00E76ADD"/>
    <w:rsid w:val="00E77263"/>
    <w:rsid w:val="00E80E61"/>
    <w:rsid w:val="00E815A5"/>
    <w:rsid w:val="00E831B0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0FF6"/>
    <w:rsid w:val="00EB1D27"/>
    <w:rsid w:val="00EB3A75"/>
    <w:rsid w:val="00EB4A51"/>
    <w:rsid w:val="00EB67D4"/>
    <w:rsid w:val="00EB7B41"/>
    <w:rsid w:val="00EC2F77"/>
    <w:rsid w:val="00EC3A6B"/>
    <w:rsid w:val="00EC3F88"/>
    <w:rsid w:val="00EC4745"/>
    <w:rsid w:val="00EC4AC1"/>
    <w:rsid w:val="00EC4B5B"/>
    <w:rsid w:val="00EC512D"/>
    <w:rsid w:val="00EC54A1"/>
    <w:rsid w:val="00EC7369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0791B"/>
    <w:rsid w:val="00F114D3"/>
    <w:rsid w:val="00F12FB5"/>
    <w:rsid w:val="00F13347"/>
    <w:rsid w:val="00F135A0"/>
    <w:rsid w:val="00F1430B"/>
    <w:rsid w:val="00F160E0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1DC6"/>
    <w:rsid w:val="00F325CD"/>
    <w:rsid w:val="00F33501"/>
    <w:rsid w:val="00F336E1"/>
    <w:rsid w:val="00F3413F"/>
    <w:rsid w:val="00F341FA"/>
    <w:rsid w:val="00F34228"/>
    <w:rsid w:val="00F35D3E"/>
    <w:rsid w:val="00F368EE"/>
    <w:rsid w:val="00F36DA8"/>
    <w:rsid w:val="00F37D93"/>
    <w:rsid w:val="00F37E2D"/>
    <w:rsid w:val="00F41A13"/>
    <w:rsid w:val="00F41C4F"/>
    <w:rsid w:val="00F425AB"/>
    <w:rsid w:val="00F44203"/>
    <w:rsid w:val="00F45086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17B"/>
    <w:rsid w:val="00F66902"/>
    <w:rsid w:val="00F71325"/>
    <w:rsid w:val="00F71771"/>
    <w:rsid w:val="00F73A75"/>
    <w:rsid w:val="00F73C63"/>
    <w:rsid w:val="00F7488C"/>
    <w:rsid w:val="00F765CF"/>
    <w:rsid w:val="00F7733B"/>
    <w:rsid w:val="00F804B6"/>
    <w:rsid w:val="00F84265"/>
    <w:rsid w:val="00F84F1E"/>
    <w:rsid w:val="00F863A4"/>
    <w:rsid w:val="00F906BD"/>
    <w:rsid w:val="00F906DC"/>
    <w:rsid w:val="00F90EFB"/>
    <w:rsid w:val="00F92435"/>
    <w:rsid w:val="00F933DC"/>
    <w:rsid w:val="00F9447B"/>
    <w:rsid w:val="00F9535C"/>
    <w:rsid w:val="00F9673C"/>
    <w:rsid w:val="00FA0C76"/>
    <w:rsid w:val="00FA1A3C"/>
    <w:rsid w:val="00FA25AA"/>
    <w:rsid w:val="00FA2C1E"/>
    <w:rsid w:val="00FA3649"/>
    <w:rsid w:val="00FA378C"/>
    <w:rsid w:val="00FA3BDE"/>
    <w:rsid w:val="00FA518F"/>
    <w:rsid w:val="00FA5DF8"/>
    <w:rsid w:val="00FA70EF"/>
    <w:rsid w:val="00FA7513"/>
    <w:rsid w:val="00FB084A"/>
    <w:rsid w:val="00FB15D8"/>
    <w:rsid w:val="00FB291F"/>
    <w:rsid w:val="00FB461E"/>
    <w:rsid w:val="00FB7529"/>
    <w:rsid w:val="00FC0F4B"/>
    <w:rsid w:val="00FC1437"/>
    <w:rsid w:val="00FC1A14"/>
    <w:rsid w:val="00FC1DF5"/>
    <w:rsid w:val="00FC21A6"/>
    <w:rsid w:val="00FC2888"/>
    <w:rsid w:val="00FC2FB2"/>
    <w:rsid w:val="00FC2FCA"/>
    <w:rsid w:val="00FC3D09"/>
    <w:rsid w:val="00FC5C0B"/>
    <w:rsid w:val="00FC68DE"/>
    <w:rsid w:val="00FC6E02"/>
    <w:rsid w:val="00FC75DB"/>
    <w:rsid w:val="00FD252A"/>
    <w:rsid w:val="00FD5CB4"/>
    <w:rsid w:val="00FD6B4A"/>
    <w:rsid w:val="00FD7474"/>
    <w:rsid w:val="00FD774B"/>
    <w:rsid w:val="00FD79E4"/>
    <w:rsid w:val="00FD7A40"/>
    <w:rsid w:val="00FE0101"/>
    <w:rsid w:val="00FE0F03"/>
    <w:rsid w:val="00FE5767"/>
    <w:rsid w:val="00FE6B21"/>
    <w:rsid w:val="00FE6E9B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A02A-8B67-44A3-BB2A-50B64D41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7183</TotalTime>
  <Pages>5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Yuliua Repina</cp:lastModifiedBy>
  <cp:revision>231</cp:revision>
  <cp:lastPrinted>2024-06-25T09:46:00Z</cp:lastPrinted>
  <dcterms:created xsi:type="dcterms:W3CDTF">2023-03-17T13:15:00Z</dcterms:created>
  <dcterms:modified xsi:type="dcterms:W3CDTF">2024-10-18T14:01:00Z</dcterms:modified>
</cp:coreProperties>
</file>